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15" w:rsidRDefault="00D50F15" w:rsidP="00FF25AC">
      <w:pPr>
        <w:jc w:val="center"/>
        <w:rPr>
          <w:b/>
          <w:sz w:val="24"/>
          <w:szCs w:val="24"/>
        </w:rPr>
      </w:pPr>
    </w:p>
    <w:p w:rsidR="001F63AB" w:rsidRPr="002F7E45" w:rsidRDefault="001F63AB" w:rsidP="001F63AB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</w:rPr>
        <w:drawing>
          <wp:inline distT="0" distB="0" distL="0" distR="0" wp14:anchorId="7DC4C4DD" wp14:editId="00C1486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B" w:rsidRPr="008B7A0B" w:rsidRDefault="001F63AB" w:rsidP="001F63AB">
      <w:pPr>
        <w:jc w:val="center"/>
        <w:rPr>
          <w:sz w:val="26"/>
          <w:szCs w:val="26"/>
          <w:lang w:val="en-US"/>
        </w:rPr>
      </w:pPr>
    </w:p>
    <w:p w:rsidR="001F63AB" w:rsidRPr="00510E76" w:rsidRDefault="001F63AB" w:rsidP="001F63AB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1F63AB" w:rsidRPr="008B7A0B" w:rsidRDefault="001F63AB" w:rsidP="001F63AB">
      <w:pPr>
        <w:jc w:val="center"/>
        <w:rPr>
          <w:sz w:val="28"/>
          <w:szCs w:val="28"/>
        </w:rPr>
      </w:pPr>
    </w:p>
    <w:p w:rsidR="001F63AB" w:rsidRPr="008B7A0B" w:rsidRDefault="001F63AB" w:rsidP="001F63AB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1F63AB" w:rsidRPr="008B7A0B" w:rsidRDefault="001F63AB" w:rsidP="001F63AB">
      <w:pPr>
        <w:jc w:val="center"/>
        <w:rPr>
          <w:sz w:val="28"/>
          <w:szCs w:val="28"/>
        </w:rPr>
      </w:pPr>
    </w:p>
    <w:p w:rsidR="001F63AB" w:rsidRPr="000E3A5E" w:rsidRDefault="001F63AB" w:rsidP="001F63AB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 w:rsidR="005810A7">
        <w:rPr>
          <w:bCs/>
          <w:noProof/>
          <w:sz w:val="26"/>
          <w:szCs w:val="26"/>
          <w:u w:val="single"/>
        </w:rPr>
        <w:t>27 октября 2015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 w:rsidR="005810A7">
        <w:rPr>
          <w:bCs/>
          <w:noProof/>
          <w:sz w:val="26"/>
          <w:szCs w:val="26"/>
          <w:u w:val="single"/>
        </w:rPr>
        <w:t>127-МНПА</w:t>
      </w:r>
    </w:p>
    <w:p w:rsidR="001F63AB" w:rsidRPr="008B7A0B" w:rsidRDefault="001F63AB" w:rsidP="001F63AB">
      <w:pPr>
        <w:jc w:val="center"/>
        <w:rPr>
          <w:sz w:val="28"/>
          <w:szCs w:val="28"/>
        </w:rPr>
      </w:pPr>
    </w:p>
    <w:p w:rsidR="00632D01" w:rsidRDefault="00632D01" w:rsidP="00632D01">
      <w:pPr>
        <w:jc w:val="center"/>
        <w:rPr>
          <w:b/>
          <w:bCs/>
          <w:sz w:val="26"/>
          <w:szCs w:val="26"/>
        </w:rPr>
      </w:pPr>
      <w:r w:rsidRPr="00B735A0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в решение </w:t>
      </w:r>
      <w:r>
        <w:rPr>
          <w:b/>
          <w:bCs/>
          <w:sz w:val="26"/>
          <w:szCs w:val="26"/>
        </w:rPr>
        <w:t xml:space="preserve">Совета народных депутатов </w:t>
      </w:r>
    </w:p>
    <w:p w:rsidR="001F63AB" w:rsidRDefault="00632D01" w:rsidP="00632D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Новокузнецкого муниципального района от 19</w:t>
      </w:r>
      <w:r w:rsidRPr="00B735A0">
        <w:rPr>
          <w:b/>
          <w:bCs/>
          <w:sz w:val="26"/>
          <w:szCs w:val="26"/>
        </w:rPr>
        <w:t>.12.201</w:t>
      </w:r>
      <w:r>
        <w:rPr>
          <w:b/>
          <w:bCs/>
          <w:sz w:val="26"/>
          <w:szCs w:val="26"/>
        </w:rPr>
        <w:t>4</w:t>
      </w:r>
      <w:r w:rsidRPr="00B735A0">
        <w:rPr>
          <w:b/>
          <w:bCs/>
          <w:sz w:val="26"/>
          <w:szCs w:val="26"/>
        </w:rPr>
        <w:t xml:space="preserve"> № </w:t>
      </w:r>
      <w:r w:rsidR="001F63AB">
        <w:rPr>
          <w:b/>
          <w:bCs/>
          <w:sz w:val="26"/>
          <w:szCs w:val="26"/>
        </w:rPr>
        <w:t>83</w:t>
      </w:r>
      <w:r w:rsidRPr="00B735A0">
        <w:rPr>
          <w:b/>
          <w:bCs/>
          <w:sz w:val="26"/>
          <w:szCs w:val="26"/>
        </w:rPr>
        <w:t xml:space="preserve">-МНПА </w:t>
      </w:r>
    </w:p>
    <w:p w:rsidR="001F63AB" w:rsidRDefault="00E722DA" w:rsidP="00632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32D01" w:rsidRPr="00B735A0">
        <w:rPr>
          <w:b/>
          <w:sz w:val="26"/>
          <w:szCs w:val="26"/>
        </w:rPr>
        <w:t>О бюджете Новокузнецкого муниципального района на 201</w:t>
      </w:r>
      <w:r w:rsidR="00632D01">
        <w:rPr>
          <w:b/>
          <w:sz w:val="26"/>
          <w:szCs w:val="26"/>
        </w:rPr>
        <w:t>5</w:t>
      </w:r>
      <w:r w:rsidR="00632D01" w:rsidRPr="00B735A0">
        <w:rPr>
          <w:b/>
          <w:sz w:val="26"/>
          <w:szCs w:val="26"/>
        </w:rPr>
        <w:t xml:space="preserve"> год и </w:t>
      </w:r>
    </w:p>
    <w:p w:rsidR="00632D01" w:rsidRPr="00B735A0" w:rsidRDefault="00632D01" w:rsidP="00632D01">
      <w:pPr>
        <w:jc w:val="center"/>
        <w:rPr>
          <w:b/>
          <w:sz w:val="26"/>
          <w:szCs w:val="26"/>
        </w:rPr>
      </w:pPr>
      <w:r w:rsidRPr="00B735A0">
        <w:rPr>
          <w:b/>
          <w:sz w:val="26"/>
          <w:szCs w:val="26"/>
        </w:rPr>
        <w:t>на плановый период 201</w:t>
      </w:r>
      <w:r>
        <w:rPr>
          <w:b/>
          <w:sz w:val="26"/>
          <w:szCs w:val="26"/>
        </w:rPr>
        <w:t>6</w:t>
      </w:r>
      <w:r w:rsidRPr="00B735A0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7</w:t>
      </w:r>
      <w:r w:rsidRPr="00B735A0">
        <w:rPr>
          <w:b/>
          <w:sz w:val="26"/>
          <w:szCs w:val="26"/>
        </w:rPr>
        <w:t xml:space="preserve"> годов</w:t>
      </w:r>
      <w:r w:rsidR="00E722DA">
        <w:rPr>
          <w:b/>
          <w:sz w:val="26"/>
          <w:szCs w:val="26"/>
        </w:rPr>
        <w:t>»</w:t>
      </w:r>
    </w:p>
    <w:p w:rsidR="00632D01" w:rsidRDefault="00632D01" w:rsidP="00632D01">
      <w:pPr>
        <w:jc w:val="right"/>
        <w:rPr>
          <w:sz w:val="26"/>
          <w:szCs w:val="26"/>
        </w:rPr>
      </w:pPr>
    </w:p>
    <w:p w:rsidR="000E22AD" w:rsidRPr="006702A3" w:rsidRDefault="000E22AD" w:rsidP="000E22AD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0E22AD" w:rsidRPr="006702A3" w:rsidRDefault="000E22AD" w:rsidP="000E22AD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0E22AD" w:rsidRPr="006702A3" w:rsidRDefault="000E22AD" w:rsidP="000E22AD">
      <w:pPr>
        <w:jc w:val="right"/>
        <w:rPr>
          <w:sz w:val="26"/>
          <w:szCs w:val="26"/>
        </w:rPr>
      </w:pPr>
      <w:r>
        <w:rPr>
          <w:sz w:val="26"/>
          <w:szCs w:val="26"/>
        </w:rPr>
        <w:t>27</w:t>
      </w:r>
      <w:r w:rsidRPr="001F6B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6702A3">
        <w:rPr>
          <w:sz w:val="26"/>
          <w:szCs w:val="26"/>
        </w:rPr>
        <w:t>2015 года</w:t>
      </w:r>
    </w:p>
    <w:p w:rsidR="00632D01" w:rsidRDefault="00632D01" w:rsidP="00632D01">
      <w:pPr>
        <w:jc w:val="both"/>
        <w:rPr>
          <w:sz w:val="26"/>
          <w:szCs w:val="26"/>
        </w:rPr>
      </w:pPr>
      <w:r w:rsidRPr="00947636">
        <w:rPr>
          <w:sz w:val="26"/>
          <w:szCs w:val="26"/>
        </w:rPr>
        <w:tab/>
      </w:r>
    </w:p>
    <w:p w:rsidR="00632D01" w:rsidRDefault="00632D01" w:rsidP="00632D01">
      <w:pPr>
        <w:ind w:firstLine="709"/>
        <w:jc w:val="both"/>
        <w:rPr>
          <w:sz w:val="26"/>
          <w:szCs w:val="26"/>
        </w:rPr>
      </w:pPr>
      <w:r w:rsidRPr="00E0752E">
        <w:rPr>
          <w:sz w:val="26"/>
          <w:szCs w:val="26"/>
        </w:rPr>
        <w:t xml:space="preserve">1. </w:t>
      </w:r>
      <w:r w:rsidRPr="00E0752E">
        <w:rPr>
          <w:bCs/>
          <w:sz w:val="26"/>
          <w:szCs w:val="26"/>
        </w:rPr>
        <w:t>Внести в решение Совета на</w:t>
      </w:r>
      <w:r>
        <w:rPr>
          <w:bCs/>
          <w:sz w:val="26"/>
          <w:szCs w:val="26"/>
        </w:rPr>
        <w:t>родных депутатов Новокузнецкого муниципального района от 19</w:t>
      </w:r>
      <w:r w:rsidRPr="00E0752E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4 № 83</w:t>
      </w:r>
      <w:r w:rsidRPr="00E0752E">
        <w:rPr>
          <w:bCs/>
          <w:sz w:val="26"/>
          <w:szCs w:val="26"/>
        </w:rPr>
        <w:t xml:space="preserve">-МНПА </w:t>
      </w:r>
      <w:r w:rsidR="00E722DA">
        <w:rPr>
          <w:sz w:val="26"/>
          <w:szCs w:val="26"/>
        </w:rPr>
        <w:t>«</w:t>
      </w:r>
      <w:r w:rsidRPr="00E0752E">
        <w:rPr>
          <w:sz w:val="26"/>
          <w:szCs w:val="26"/>
        </w:rPr>
        <w:t>О бюджете Новокузнецкого муниципа</w:t>
      </w:r>
      <w:r>
        <w:rPr>
          <w:sz w:val="26"/>
          <w:szCs w:val="26"/>
        </w:rPr>
        <w:t>льного района на 2015 год и на плановый период 2016 и 2017</w:t>
      </w:r>
      <w:r w:rsidRPr="00E0752E">
        <w:rPr>
          <w:sz w:val="26"/>
          <w:szCs w:val="26"/>
        </w:rPr>
        <w:t xml:space="preserve"> годов</w:t>
      </w:r>
      <w:r w:rsidR="00E722DA">
        <w:rPr>
          <w:sz w:val="26"/>
          <w:szCs w:val="26"/>
        </w:rPr>
        <w:t>»</w:t>
      </w:r>
      <w:r w:rsidRPr="00E0752E">
        <w:rPr>
          <w:sz w:val="26"/>
          <w:szCs w:val="26"/>
        </w:rPr>
        <w:t xml:space="preserve"> следующие изменения:</w:t>
      </w:r>
    </w:p>
    <w:p w:rsidR="00822364" w:rsidRPr="000E22AD" w:rsidRDefault="00632D01" w:rsidP="00632D01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 xml:space="preserve">1) </w:t>
      </w:r>
      <w:r w:rsidR="00F309F0" w:rsidRPr="000E22AD">
        <w:rPr>
          <w:sz w:val="26"/>
          <w:szCs w:val="26"/>
        </w:rPr>
        <w:t>п</w:t>
      </w:r>
      <w:r w:rsidRPr="000E22AD">
        <w:rPr>
          <w:sz w:val="26"/>
          <w:szCs w:val="26"/>
        </w:rPr>
        <w:t xml:space="preserve">ункт 1 статьи 1 изложить в следующей редакции: </w:t>
      </w:r>
    </w:p>
    <w:p w:rsidR="000E22AD" w:rsidRPr="000E22AD" w:rsidRDefault="00E722DA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«</w:t>
      </w:r>
      <w:r w:rsidR="00F309F0" w:rsidRPr="000E22AD">
        <w:rPr>
          <w:sz w:val="26"/>
          <w:szCs w:val="26"/>
        </w:rPr>
        <w:t xml:space="preserve">1. </w:t>
      </w:r>
      <w:r w:rsidR="000E22AD" w:rsidRPr="000E22AD">
        <w:rPr>
          <w:sz w:val="26"/>
          <w:szCs w:val="26"/>
        </w:rPr>
        <w:t xml:space="preserve">Утвердить основные характеристики бюджета Новокузнецкого муниципального района на 2015 год: 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общий объем доходов бюджета Новокузнецкого муниципального района в сумме 1 871 221,1 тыс. рублей;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общий объем расходов бюджета Новокузнецкого муниципального района в сумме 1 966 626,4 тыс. рублей;</w:t>
      </w:r>
    </w:p>
    <w:p w:rsidR="00632D01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дефицит бюджета Новокузнецкого муниципального района в сумме 95 405,3  тыс. рублей или 9,5 процента от собственных доходов районного бюджета на 2015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 w:rsidR="001F63AB" w:rsidRPr="000E22AD">
        <w:rPr>
          <w:sz w:val="26"/>
          <w:szCs w:val="26"/>
        </w:rPr>
        <w:t>.</w:t>
      </w:r>
      <w:r w:rsidR="00E722DA" w:rsidRPr="000E22AD">
        <w:rPr>
          <w:sz w:val="26"/>
          <w:szCs w:val="26"/>
        </w:rPr>
        <w:t>»</w:t>
      </w:r>
      <w:r w:rsidR="00632D01" w:rsidRPr="000E22AD">
        <w:rPr>
          <w:sz w:val="26"/>
          <w:szCs w:val="26"/>
        </w:rPr>
        <w:t>;</w:t>
      </w:r>
      <w:proofErr w:type="gramEnd"/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 xml:space="preserve">2) </w:t>
      </w:r>
      <w:r>
        <w:rPr>
          <w:sz w:val="26"/>
          <w:szCs w:val="26"/>
        </w:rPr>
        <w:t>в</w:t>
      </w:r>
      <w:r w:rsidRPr="000E22AD">
        <w:rPr>
          <w:sz w:val="26"/>
          <w:szCs w:val="26"/>
        </w:rPr>
        <w:t xml:space="preserve"> статье 8 слова «38 385,5 тыс. рублей» заменить слова</w:t>
      </w:r>
      <w:r>
        <w:rPr>
          <w:sz w:val="26"/>
          <w:szCs w:val="26"/>
        </w:rPr>
        <w:t>ми</w:t>
      </w:r>
      <w:r w:rsidRPr="000E22AD">
        <w:rPr>
          <w:sz w:val="26"/>
          <w:szCs w:val="26"/>
        </w:rPr>
        <w:t xml:space="preserve"> «10 165,3 тыс. рублей»;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 xml:space="preserve">3) </w:t>
      </w:r>
      <w:r>
        <w:rPr>
          <w:sz w:val="26"/>
          <w:szCs w:val="26"/>
        </w:rPr>
        <w:t>в</w:t>
      </w:r>
      <w:r w:rsidRPr="000E22AD">
        <w:rPr>
          <w:sz w:val="26"/>
          <w:szCs w:val="26"/>
        </w:rPr>
        <w:t xml:space="preserve"> статье 9 слова «5 286 тыс. рублей» заменить слова</w:t>
      </w:r>
      <w:r>
        <w:rPr>
          <w:sz w:val="26"/>
          <w:szCs w:val="26"/>
        </w:rPr>
        <w:t>ми</w:t>
      </w:r>
      <w:r w:rsidRPr="000E22AD">
        <w:rPr>
          <w:sz w:val="26"/>
          <w:szCs w:val="26"/>
        </w:rPr>
        <w:t xml:space="preserve"> «14 636 тыс. рублей»;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</w:t>
      </w:r>
      <w:r w:rsidRPr="000E22AD">
        <w:rPr>
          <w:sz w:val="26"/>
          <w:szCs w:val="26"/>
        </w:rPr>
        <w:t xml:space="preserve"> 1 статьи 10 слова «682 552,9 тыс. рублей» заменить слова</w:t>
      </w:r>
      <w:r>
        <w:rPr>
          <w:sz w:val="26"/>
          <w:szCs w:val="26"/>
        </w:rPr>
        <w:t>ми</w:t>
      </w:r>
      <w:r w:rsidRPr="000E22AD">
        <w:rPr>
          <w:sz w:val="26"/>
          <w:szCs w:val="26"/>
        </w:rPr>
        <w:t xml:space="preserve"> «745 075,1 тыс. рублей»;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пункте</w:t>
      </w:r>
      <w:r w:rsidRPr="000E22AD">
        <w:rPr>
          <w:sz w:val="26"/>
          <w:szCs w:val="26"/>
        </w:rPr>
        <w:t xml:space="preserve"> 2 статьи 10 слова «38 920,5 тыс. рублей</w:t>
      </w:r>
      <w:r>
        <w:rPr>
          <w:sz w:val="26"/>
          <w:szCs w:val="26"/>
        </w:rPr>
        <w:t>»</w:t>
      </w:r>
      <w:r w:rsidRPr="000E22AD">
        <w:rPr>
          <w:sz w:val="26"/>
          <w:szCs w:val="26"/>
        </w:rPr>
        <w:t xml:space="preserve"> заменить слова</w:t>
      </w:r>
      <w:r>
        <w:rPr>
          <w:sz w:val="26"/>
          <w:szCs w:val="26"/>
        </w:rPr>
        <w:t>ми</w:t>
      </w:r>
      <w:r w:rsidRPr="000E22A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E22AD">
        <w:rPr>
          <w:sz w:val="26"/>
          <w:szCs w:val="26"/>
        </w:rPr>
        <w:t>49 559,6 тыс. рублей»;</w:t>
      </w:r>
    </w:p>
    <w:p w:rsidR="000E22AD" w:rsidRDefault="000E22AD" w:rsidP="000E22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статью 18 дополнить абзацем </w:t>
      </w:r>
      <w:r w:rsidRPr="000E22AD">
        <w:rPr>
          <w:sz w:val="26"/>
          <w:szCs w:val="26"/>
        </w:rPr>
        <w:t xml:space="preserve">следующего содержания: 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«Объявить в 2015 году мораторий на выдачу муниципальных гарантий и бюджетных кредитов</w:t>
      </w:r>
      <w:proofErr w:type="gramStart"/>
      <w:r w:rsidRPr="000E22AD">
        <w:rPr>
          <w:sz w:val="26"/>
          <w:szCs w:val="26"/>
        </w:rPr>
        <w:t>.»;</w:t>
      </w:r>
      <w:proofErr w:type="gramEnd"/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7) приложение № 1 изложить в редакции согласно приложению № 1 к настоящему Решению;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 xml:space="preserve">8) приложение № 2 изложить в редакции согласно приложению № 2 к настоящему Решению; 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lastRenderedPageBreak/>
        <w:t>9) приложение № 5 изложить в редакции согласно приложению № 3 к настоящему Решению;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10) приложение № 6 изложить в редакции согласно приложению № 4 к настоящему Решению;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11) приложение № 7 изложить в редакции согласно приложению № 5 к настоящему Решению;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12) приложение № 8 изложить в редакции согласно приложению № 6 к настоящему Решению;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13) приложение № 9 изложить в редакции согласно приложению № 7 к настоящему Решению;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14) приложение № 11 изложить в редакции согласно приложению № 8 к настоящему Решению;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15) приложение № 12 изложить в редакции согласно приложению № 9 к настоящему Решению;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16) приложение № 14 изложить в редакции согласно приложению № 10 к настоящему Решению;</w:t>
      </w:r>
    </w:p>
    <w:p w:rsidR="000E22AD" w:rsidRPr="000E22AD" w:rsidRDefault="000E22AD" w:rsidP="000E22AD">
      <w:pPr>
        <w:ind w:firstLine="709"/>
        <w:jc w:val="both"/>
        <w:rPr>
          <w:sz w:val="26"/>
          <w:szCs w:val="26"/>
        </w:rPr>
      </w:pPr>
      <w:r w:rsidRPr="000E22AD">
        <w:rPr>
          <w:sz w:val="26"/>
          <w:szCs w:val="26"/>
        </w:rPr>
        <w:t>17) приложение № 15 изложить в редакции согласно приложению № 11 к настоящему Решению</w:t>
      </w:r>
      <w:r>
        <w:rPr>
          <w:sz w:val="26"/>
          <w:szCs w:val="26"/>
        </w:rPr>
        <w:t>.</w:t>
      </w:r>
    </w:p>
    <w:p w:rsidR="00632D01" w:rsidRPr="00E0752E" w:rsidRDefault="00632D01" w:rsidP="00632D01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E0752E">
        <w:rPr>
          <w:rFonts w:ascii="Times New Roman" w:hAnsi="Times New Roman"/>
          <w:sz w:val="26"/>
          <w:szCs w:val="26"/>
        </w:rPr>
        <w:t>2. Настоящее Решение вступает в силу со дня</w:t>
      </w:r>
      <w:r w:rsidR="003874B8">
        <w:rPr>
          <w:rFonts w:ascii="Times New Roman" w:hAnsi="Times New Roman"/>
          <w:sz w:val="26"/>
          <w:szCs w:val="26"/>
          <w:lang w:val="ru-RU"/>
        </w:rPr>
        <w:t>,</w:t>
      </w:r>
      <w:r w:rsidRPr="00E0752E">
        <w:rPr>
          <w:rFonts w:ascii="Times New Roman" w:hAnsi="Times New Roman"/>
          <w:sz w:val="26"/>
          <w:szCs w:val="26"/>
        </w:rPr>
        <w:t xml:space="preserve"> </w:t>
      </w:r>
      <w:r w:rsidR="003874B8">
        <w:rPr>
          <w:rFonts w:ascii="Times New Roman" w:hAnsi="Times New Roman"/>
          <w:sz w:val="26"/>
          <w:szCs w:val="26"/>
          <w:lang w:val="ru-RU"/>
        </w:rPr>
        <w:t xml:space="preserve">следующего за днем </w:t>
      </w:r>
      <w:r w:rsidRPr="00E0752E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632D01" w:rsidRPr="003874B8" w:rsidRDefault="00632D01" w:rsidP="00632D01">
      <w:pPr>
        <w:jc w:val="both"/>
        <w:rPr>
          <w:lang w:val="x-none"/>
        </w:rPr>
      </w:pPr>
    </w:p>
    <w:p w:rsidR="00632D01" w:rsidRDefault="00632D01" w:rsidP="00632D01">
      <w:pPr>
        <w:jc w:val="both"/>
      </w:pPr>
    </w:p>
    <w:p w:rsidR="00632D01" w:rsidRDefault="00632D01" w:rsidP="00632D01">
      <w:pPr>
        <w:jc w:val="both"/>
      </w:pPr>
    </w:p>
    <w:p w:rsidR="000E22AD" w:rsidRDefault="000E22AD" w:rsidP="00632D01">
      <w:pPr>
        <w:jc w:val="both"/>
      </w:pPr>
    </w:p>
    <w:p w:rsidR="000E22AD" w:rsidRDefault="000E22AD" w:rsidP="00632D01">
      <w:pPr>
        <w:jc w:val="both"/>
      </w:pPr>
    </w:p>
    <w:p w:rsidR="000E22AD" w:rsidRDefault="000E22AD" w:rsidP="00632D01">
      <w:pPr>
        <w:jc w:val="both"/>
      </w:pPr>
    </w:p>
    <w:p w:rsidR="001F63AB" w:rsidRPr="008B7A0B" w:rsidRDefault="001F63AB" w:rsidP="001F63A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1F63AB" w:rsidRPr="008B7A0B" w:rsidRDefault="001F63AB" w:rsidP="001F63A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1F63AB" w:rsidRPr="008B7A0B" w:rsidRDefault="001F63AB" w:rsidP="001F63A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</w:t>
      </w:r>
      <w:r w:rsidRPr="008B7A0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1F63AB" w:rsidRDefault="001F63AB" w:rsidP="001F63AB">
      <w:pPr>
        <w:jc w:val="both"/>
        <w:rPr>
          <w:sz w:val="26"/>
          <w:szCs w:val="26"/>
        </w:rPr>
      </w:pPr>
    </w:p>
    <w:p w:rsidR="001F63AB" w:rsidRDefault="001F63AB" w:rsidP="001F63AB">
      <w:pPr>
        <w:jc w:val="both"/>
        <w:rPr>
          <w:sz w:val="26"/>
          <w:szCs w:val="26"/>
        </w:rPr>
      </w:pPr>
    </w:p>
    <w:p w:rsidR="001F63AB" w:rsidRDefault="001F63AB" w:rsidP="001F63AB">
      <w:pPr>
        <w:jc w:val="both"/>
        <w:rPr>
          <w:sz w:val="26"/>
          <w:szCs w:val="26"/>
        </w:rPr>
      </w:pPr>
    </w:p>
    <w:p w:rsidR="001F63AB" w:rsidRDefault="001F63AB" w:rsidP="001F63AB">
      <w:pPr>
        <w:jc w:val="both"/>
        <w:rPr>
          <w:sz w:val="26"/>
          <w:szCs w:val="26"/>
        </w:rPr>
      </w:pPr>
    </w:p>
    <w:p w:rsidR="001F63AB" w:rsidRPr="00ED08AF" w:rsidRDefault="001F63AB" w:rsidP="001F63AB">
      <w:pPr>
        <w:jc w:val="both"/>
        <w:rPr>
          <w:sz w:val="26"/>
          <w:szCs w:val="26"/>
        </w:rPr>
      </w:pPr>
    </w:p>
    <w:p w:rsidR="001F63AB" w:rsidRPr="008B7A0B" w:rsidRDefault="001F63AB" w:rsidP="001F63A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Глава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1F63AB" w:rsidRPr="008B7A0B" w:rsidRDefault="001F63AB" w:rsidP="001F63A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Pr="008B7A0B">
        <w:rPr>
          <w:sz w:val="26"/>
          <w:szCs w:val="26"/>
        </w:rPr>
        <w:t xml:space="preserve">                                 Е. А. </w:t>
      </w:r>
      <w:proofErr w:type="spellStart"/>
      <w:r w:rsidRPr="008B7A0B">
        <w:rPr>
          <w:sz w:val="26"/>
          <w:szCs w:val="26"/>
        </w:rPr>
        <w:t>Манузин</w:t>
      </w:r>
      <w:proofErr w:type="spellEnd"/>
    </w:p>
    <w:p w:rsidR="00632D01" w:rsidRDefault="00632D01" w:rsidP="00632D01"/>
    <w:p w:rsidR="00632D01" w:rsidRDefault="00632D01" w:rsidP="00B03AB5">
      <w:pPr>
        <w:jc w:val="both"/>
        <w:rPr>
          <w:sz w:val="24"/>
          <w:szCs w:val="24"/>
        </w:rPr>
      </w:pPr>
    </w:p>
    <w:p w:rsidR="00632D01" w:rsidRDefault="00632D01" w:rsidP="00B03AB5">
      <w:pPr>
        <w:jc w:val="both"/>
        <w:rPr>
          <w:sz w:val="24"/>
          <w:szCs w:val="24"/>
        </w:rPr>
      </w:pPr>
    </w:p>
    <w:p w:rsidR="00632D01" w:rsidRDefault="00632D01" w:rsidP="00B03AB5">
      <w:pPr>
        <w:jc w:val="both"/>
        <w:rPr>
          <w:sz w:val="24"/>
          <w:szCs w:val="24"/>
        </w:rPr>
      </w:pPr>
    </w:p>
    <w:p w:rsidR="00632D01" w:rsidRDefault="00632D01" w:rsidP="00B03AB5">
      <w:pPr>
        <w:jc w:val="both"/>
        <w:rPr>
          <w:sz w:val="24"/>
          <w:szCs w:val="24"/>
        </w:rPr>
      </w:pPr>
    </w:p>
    <w:p w:rsidR="00632D01" w:rsidRDefault="00632D01" w:rsidP="00B03AB5">
      <w:pPr>
        <w:jc w:val="both"/>
        <w:rPr>
          <w:sz w:val="24"/>
          <w:szCs w:val="24"/>
        </w:rPr>
      </w:pPr>
    </w:p>
    <w:p w:rsidR="00632D01" w:rsidRDefault="00632D01" w:rsidP="00B03AB5">
      <w:pPr>
        <w:jc w:val="both"/>
        <w:rPr>
          <w:sz w:val="24"/>
          <w:szCs w:val="24"/>
        </w:rPr>
      </w:pPr>
    </w:p>
    <w:p w:rsidR="00632D01" w:rsidRDefault="00632D01" w:rsidP="00B03AB5">
      <w:pPr>
        <w:jc w:val="both"/>
        <w:rPr>
          <w:sz w:val="24"/>
          <w:szCs w:val="24"/>
        </w:rPr>
      </w:pPr>
    </w:p>
    <w:p w:rsidR="00632D01" w:rsidRDefault="00632D01" w:rsidP="00B03AB5">
      <w:pPr>
        <w:jc w:val="both"/>
        <w:rPr>
          <w:sz w:val="24"/>
          <w:szCs w:val="24"/>
        </w:rPr>
      </w:pPr>
    </w:p>
    <w:p w:rsidR="00632D01" w:rsidRDefault="00632D01" w:rsidP="00B03AB5">
      <w:pPr>
        <w:jc w:val="both"/>
        <w:rPr>
          <w:sz w:val="24"/>
          <w:szCs w:val="24"/>
        </w:rPr>
      </w:pPr>
    </w:p>
    <w:p w:rsidR="00632D01" w:rsidRDefault="00632D01" w:rsidP="00B03AB5">
      <w:pPr>
        <w:jc w:val="both"/>
        <w:rPr>
          <w:sz w:val="24"/>
          <w:szCs w:val="24"/>
        </w:rPr>
      </w:pPr>
    </w:p>
    <w:p w:rsidR="003874B8" w:rsidRDefault="003874B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2D01" w:rsidRPr="003874B8" w:rsidRDefault="00632D01" w:rsidP="003874B8">
      <w:pPr>
        <w:widowControl/>
        <w:tabs>
          <w:tab w:val="left" w:pos="5103"/>
        </w:tabs>
        <w:autoSpaceDE/>
        <w:autoSpaceDN/>
        <w:adjustRightInd/>
        <w:jc w:val="right"/>
        <w:rPr>
          <w:b/>
          <w:sz w:val="26"/>
          <w:szCs w:val="26"/>
        </w:rPr>
      </w:pPr>
      <w:r w:rsidRPr="003874B8">
        <w:rPr>
          <w:sz w:val="26"/>
          <w:szCs w:val="26"/>
        </w:rPr>
        <w:lastRenderedPageBreak/>
        <w:t>Приложение № 1</w:t>
      </w:r>
    </w:p>
    <w:p w:rsidR="00632D01" w:rsidRPr="003874B8" w:rsidRDefault="00632D01" w:rsidP="00051D8C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3874B8">
        <w:rPr>
          <w:sz w:val="26"/>
          <w:szCs w:val="26"/>
        </w:rPr>
        <w:t>к решению Совета народных депутатов</w:t>
      </w:r>
    </w:p>
    <w:p w:rsidR="00632D01" w:rsidRPr="003874B8" w:rsidRDefault="00632D01" w:rsidP="00051D8C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3874B8">
        <w:rPr>
          <w:sz w:val="26"/>
          <w:szCs w:val="26"/>
        </w:rPr>
        <w:t>Новокузнецкого муниципального района</w:t>
      </w:r>
    </w:p>
    <w:p w:rsidR="00632D01" w:rsidRPr="001F63AB" w:rsidRDefault="00632D01" w:rsidP="00051D8C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1F63AB">
        <w:rPr>
          <w:sz w:val="26"/>
          <w:szCs w:val="26"/>
        </w:rPr>
        <w:t xml:space="preserve">от </w:t>
      </w:r>
      <w:r w:rsidR="005810A7">
        <w:rPr>
          <w:sz w:val="26"/>
          <w:szCs w:val="26"/>
          <w:u w:val="single"/>
        </w:rPr>
        <w:t>27 октября 2015 года</w:t>
      </w:r>
      <w:r w:rsidRPr="001F63AB">
        <w:rPr>
          <w:sz w:val="26"/>
          <w:szCs w:val="26"/>
        </w:rPr>
        <w:t xml:space="preserve"> № </w:t>
      </w:r>
      <w:r w:rsidR="005810A7">
        <w:rPr>
          <w:sz w:val="26"/>
          <w:szCs w:val="26"/>
          <w:u w:val="single"/>
        </w:rPr>
        <w:t>127-МНПА</w:t>
      </w:r>
    </w:p>
    <w:p w:rsidR="005810A7" w:rsidRPr="005810A7" w:rsidRDefault="005810A7" w:rsidP="005810A7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 xml:space="preserve">«О внесении изменений в решение Совета народных депутатов Новокузнецкого муниципального района от 19.12.2014 № 83-МНПА </w:t>
      </w:r>
    </w:p>
    <w:p w:rsidR="005810A7" w:rsidRPr="005810A7" w:rsidRDefault="005810A7" w:rsidP="005810A7">
      <w:pPr>
        <w:ind w:left="5103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 xml:space="preserve">«О бюджете Новокузнецкого муниципального района на 2015 год и </w:t>
      </w:r>
    </w:p>
    <w:p w:rsidR="00632D01" w:rsidRPr="005810A7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>на плановый период 2016 и 2017 годов»</w:t>
      </w:r>
    </w:p>
    <w:p w:rsidR="005810A7" w:rsidRPr="003874B8" w:rsidRDefault="005810A7" w:rsidP="005810A7">
      <w:pPr>
        <w:tabs>
          <w:tab w:val="left" w:pos="5103"/>
        </w:tabs>
        <w:ind w:left="5387" w:right="-80"/>
        <w:jc w:val="right"/>
        <w:rPr>
          <w:sz w:val="26"/>
          <w:szCs w:val="26"/>
          <w:u w:val="single"/>
        </w:rPr>
      </w:pPr>
    </w:p>
    <w:p w:rsidR="00632D01" w:rsidRPr="003874B8" w:rsidRDefault="00E722DA" w:rsidP="003874B8">
      <w:pPr>
        <w:tabs>
          <w:tab w:val="left" w:pos="5103"/>
        </w:tabs>
        <w:ind w:left="5387" w:right="-8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632D01" w:rsidRPr="003874B8">
        <w:rPr>
          <w:sz w:val="26"/>
          <w:szCs w:val="26"/>
        </w:rPr>
        <w:t>Приложение № 1</w:t>
      </w:r>
    </w:p>
    <w:p w:rsidR="00632D01" w:rsidRPr="003874B8" w:rsidRDefault="00632D01" w:rsidP="00051D8C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3874B8">
        <w:rPr>
          <w:sz w:val="26"/>
          <w:szCs w:val="26"/>
        </w:rPr>
        <w:t>к решению Совета народных депутатов</w:t>
      </w:r>
    </w:p>
    <w:p w:rsidR="00632D01" w:rsidRPr="003874B8" w:rsidRDefault="00632D01" w:rsidP="00051D8C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3874B8">
        <w:rPr>
          <w:sz w:val="26"/>
          <w:szCs w:val="26"/>
        </w:rPr>
        <w:t>Новокузнецкого муниципального района</w:t>
      </w:r>
    </w:p>
    <w:p w:rsidR="00632D01" w:rsidRPr="003874B8" w:rsidRDefault="00DC3EF2" w:rsidP="003874B8">
      <w:pPr>
        <w:tabs>
          <w:tab w:val="left" w:pos="5103"/>
        </w:tabs>
        <w:ind w:left="5387" w:right="-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19 декабря 2014 года </w:t>
      </w:r>
      <w:r w:rsidR="00632D01" w:rsidRPr="003874B8">
        <w:rPr>
          <w:sz w:val="26"/>
          <w:szCs w:val="26"/>
        </w:rPr>
        <w:t>№ 83-МНПА</w:t>
      </w:r>
    </w:p>
    <w:p w:rsidR="00632D01" w:rsidRPr="003874B8" w:rsidRDefault="00E722DA" w:rsidP="003874B8">
      <w:pPr>
        <w:tabs>
          <w:tab w:val="left" w:pos="5103"/>
        </w:tabs>
        <w:ind w:right="-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632D01" w:rsidRPr="003874B8">
        <w:rPr>
          <w:bCs/>
          <w:sz w:val="26"/>
          <w:szCs w:val="26"/>
        </w:rPr>
        <w:t xml:space="preserve">О бюджете </w:t>
      </w:r>
      <w:proofErr w:type="gramStart"/>
      <w:r w:rsidR="00632D01" w:rsidRPr="003874B8">
        <w:rPr>
          <w:bCs/>
          <w:sz w:val="26"/>
          <w:szCs w:val="26"/>
        </w:rPr>
        <w:t>Новокузнецкого</w:t>
      </w:r>
      <w:proofErr w:type="gramEnd"/>
    </w:p>
    <w:p w:rsidR="00632D01" w:rsidRPr="003874B8" w:rsidRDefault="00632D01" w:rsidP="003874B8">
      <w:pPr>
        <w:tabs>
          <w:tab w:val="left" w:pos="5103"/>
        </w:tabs>
        <w:ind w:right="-80"/>
        <w:jc w:val="right"/>
        <w:rPr>
          <w:bCs/>
          <w:sz w:val="26"/>
          <w:szCs w:val="26"/>
        </w:rPr>
      </w:pPr>
      <w:r w:rsidRPr="003874B8">
        <w:rPr>
          <w:bCs/>
          <w:sz w:val="26"/>
          <w:szCs w:val="26"/>
        </w:rPr>
        <w:t>муниципального района на 2015 год и</w:t>
      </w:r>
    </w:p>
    <w:p w:rsidR="00632D01" w:rsidRPr="003874B8" w:rsidRDefault="00632D01" w:rsidP="003874B8">
      <w:pPr>
        <w:tabs>
          <w:tab w:val="left" w:pos="5103"/>
        </w:tabs>
        <w:ind w:right="-80"/>
        <w:jc w:val="right"/>
        <w:rPr>
          <w:bCs/>
          <w:sz w:val="26"/>
          <w:szCs w:val="26"/>
        </w:rPr>
      </w:pPr>
      <w:r w:rsidRPr="003874B8">
        <w:rPr>
          <w:bCs/>
          <w:sz w:val="26"/>
          <w:szCs w:val="26"/>
        </w:rPr>
        <w:t>на плановый период 2016 и 2017</w:t>
      </w:r>
      <w:r w:rsidR="00AE66C5">
        <w:rPr>
          <w:bCs/>
          <w:sz w:val="26"/>
          <w:szCs w:val="26"/>
        </w:rPr>
        <w:t xml:space="preserve"> </w:t>
      </w:r>
      <w:r w:rsidRPr="003874B8">
        <w:rPr>
          <w:bCs/>
          <w:sz w:val="26"/>
          <w:szCs w:val="26"/>
        </w:rPr>
        <w:t>годов</w:t>
      </w:r>
      <w:r w:rsidR="00E722DA">
        <w:rPr>
          <w:bCs/>
          <w:sz w:val="26"/>
          <w:szCs w:val="26"/>
        </w:rPr>
        <w:t>»</w:t>
      </w:r>
    </w:p>
    <w:p w:rsidR="00632D01" w:rsidRPr="003874B8" w:rsidRDefault="00632D01" w:rsidP="003874B8">
      <w:pPr>
        <w:widowControl/>
        <w:tabs>
          <w:tab w:val="left" w:pos="5103"/>
        </w:tabs>
        <w:autoSpaceDE/>
        <w:autoSpaceDN/>
        <w:adjustRightInd/>
        <w:jc w:val="right"/>
        <w:rPr>
          <w:sz w:val="26"/>
          <w:szCs w:val="26"/>
        </w:rPr>
      </w:pPr>
    </w:p>
    <w:p w:rsidR="00632D01" w:rsidRPr="003874B8" w:rsidRDefault="00632D01" w:rsidP="00632D01">
      <w:pPr>
        <w:jc w:val="center"/>
        <w:rPr>
          <w:sz w:val="26"/>
          <w:szCs w:val="26"/>
        </w:rPr>
      </w:pPr>
    </w:p>
    <w:p w:rsidR="00051D8C" w:rsidRDefault="00632D01" w:rsidP="00632D01">
      <w:pPr>
        <w:jc w:val="center"/>
        <w:rPr>
          <w:sz w:val="26"/>
          <w:szCs w:val="26"/>
        </w:rPr>
      </w:pPr>
      <w:r w:rsidRPr="003874B8">
        <w:rPr>
          <w:sz w:val="26"/>
          <w:szCs w:val="26"/>
        </w:rPr>
        <w:t>Перечень и коды</w:t>
      </w:r>
      <w:r w:rsidR="00051D8C">
        <w:rPr>
          <w:sz w:val="26"/>
          <w:szCs w:val="26"/>
        </w:rPr>
        <w:t xml:space="preserve"> </w:t>
      </w:r>
    </w:p>
    <w:p w:rsidR="00632D01" w:rsidRPr="003874B8" w:rsidRDefault="00632D01" w:rsidP="00632D01">
      <w:pPr>
        <w:jc w:val="center"/>
        <w:rPr>
          <w:sz w:val="26"/>
          <w:szCs w:val="26"/>
        </w:rPr>
      </w:pPr>
      <w:r w:rsidRPr="003874B8">
        <w:rPr>
          <w:sz w:val="26"/>
          <w:szCs w:val="26"/>
        </w:rPr>
        <w:t>главных администраторов доходов бюджета Новокузнецкого муниципального района, закрепляемые за ними виды (подвиды) доходов бюджета Новокузнецкого муниципального района</w:t>
      </w:r>
    </w:p>
    <w:p w:rsidR="00632D01" w:rsidRPr="003874B8" w:rsidRDefault="00632D01" w:rsidP="00632D01">
      <w:pPr>
        <w:rPr>
          <w:bCs/>
          <w:sz w:val="26"/>
          <w:szCs w:val="26"/>
        </w:rPr>
      </w:pPr>
    </w:p>
    <w:tbl>
      <w:tblPr>
        <w:tblW w:w="1021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0"/>
        <w:gridCol w:w="2835"/>
        <w:gridCol w:w="6806"/>
      </w:tblGrid>
      <w:tr w:rsidR="000E22AD" w:rsidRPr="000E22AD" w:rsidTr="000E22AD">
        <w:trPr>
          <w:cantSplit/>
          <w:trHeight w:val="360"/>
          <w:jc w:val="center"/>
        </w:trPr>
        <w:tc>
          <w:tcPr>
            <w:tcW w:w="3405" w:type="dxa"/>
            <w:gridSpan w:val="2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806" w:type="dxa"/>
            <w:vMerge w:val="restart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</w:p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бюджета и доходов районного</w:t>
            </w:r>
          </w:p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</w:tr>
      <w:tr w:rsidR="000E22AD" w:rsidRPr="000E22AD" w:rsidTr="000E22AD">
        <w:trPr>
          <w:cantSplit/>
          <w:trHeight w:val="48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Код главного</w:t>
            </w:r>
          </w:p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администратора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доходов районного бюджета</w:t>
            </w:r>
          </w:p>
        </w:tc>
        <w:tc>
          <w:tcPr>
            <w:tcW w:w="6806" w:type="dxa"/>
            <w:vMerge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1 08 07150 01 0000 110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1 08 07150 01 1000 110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1 08 07150 01 4000 110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1 11 05013 10 0000 120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Доходы, получаемые в виде арендой </w:t>
            </w: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1 11 05035 05 0000 120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1 11 05035 05 0001 120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1 13 02065 05 0000 130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E22AD" w:rsidRPr="000E22AD" w:rsidTr="000E22AD">
        <w:trPr>
          <w:cantSplit/>
          <w:trHeight w:val="71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1 13 01995 05 0000 130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1 13 02995 05 0009 130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1 14 02053 05 0000 410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1 14 02053 05 0000 440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1 14 03050 05 0000 410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1 14 03050 05 0000 440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1 14 04050 05 0000 420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1 14 06013 10 0000 430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1 16 23050 05 0000 140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1 16 23051 05 0000 140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1 16 23052 05 0000 140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1 16 51030 02 0000 140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1 17 05050 05 0000 180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2 02 02008 05 0000 151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2 02 02009 05 0000 151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2 02 02024 05 0000 151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2 02 02051 05 0000 151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2 02 02077 05 0000 151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pacing w:val="-3"/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0E22AD">
              <w:rPr>
                <w:sz w:val="26"/>
                <w:szCs w:val="26"/>
              </w:rPr>
              <w:t>софинансирование</w:t>
            </w:r>
            <w:proofErr w:type="spellEnd"/>
            <w:r w:rsidRPr="000E22AD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2 02 02085 05 0000 151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2 02 02088 05 0002 151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2 02 02089 05 0002 151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2 02 02999 05 0000 151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2 02 03002 05 0000 151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2 02 03007 05 0000 151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2 02 03024 05 0000 151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2 02 03026 05 0000 151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2 02 03055 05 0000 151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2 02 03069 05 0000 151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 714 «Об обеспечении жильем ветеранов Великой Отечественной войны 1941 - 1945 годов»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2 02 03070 05 0000 151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 5-ФЗ «О ветеранах» и от 24 ноября 1995 года № 181-ФЗ «О социальной защите инвалидов в Российской Федерации»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2 02 03119 05 0000 151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2 02 04029 05 0000 151</w:t>
            </w:r>
          </w:p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2 02 04034 05 0002 151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202 04081 05 0000 151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</w:t>
            </w:r>
          </w:p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Покинувших территорию Украины и находящихся в пунктах временного  размещения</w:t>
            </w:r>
            <w:proofErr w:type="gramEnd"/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2 02 04999 05 0000 151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2 07 05030 05 0000 180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2 19 05000 05 0000 151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1 13 01995 05 0001 130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на питание детей в детских садах)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1 13 01995 05 0002 130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на питание детей в школах)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1 13 01995 05 0004 130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по детским садам за дополнительные услуги</w:t>
            </w:r>
            <w:proofErr w:type="gramStart"/>
            <w:r w:rsidRPr="000E22AD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202 02215 05 0000 151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 w:firstLine="10"/>
              <w:jc w:val="both"/>
              <w:rPr>
                <w:spacing w:val="-5"/>
                <w:sz w:val="26"/>
                <w:szCs w:val="26"/>
              </w:rPr>
            </w:pPr>
            <w:r w:rsidRPr="000E22AD">
              <w:rPr>
                <w:spacing w:val="-5"/>
                <w:sz w:val="26"/>
                <w:szCs w:val="26"/>
              </w:rPr>
      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</w:t>
            </w:r>
            <w:proofErr w:type="gramStart"/>
            <w:r w:rsidRPr="000E22AD">
              <w:rPr>
                <w:spacing w:val="-5"/>
                <w:sz w:val="26"/>
                <w:szCs w:val="26"/>
              </w:rPr>
              <w:t>дошкольного</w:t>
            </w:r>
            <w:proofErr w:type="gramEnd"/>
            <w:r w:rsidRPr="000E22AD">
              <w:rPr>
                <w:spacing w:val="-5"/>
                <w:sz w:val="26"/>
                <w:szCs w:val="26"/>
              </w:rPr>
              <w:t xml:space="preserve"> </w:t>
            </w:r>
          </w:p>
          <w:p w:rsidR="000E22AD" w:rsidRPr="000E22AD" w:rsidRDefault="000E22AD" w:rsidP="000E22AD">
            <w:pPr>
              <w:ind w:left="-57" w:right="-57" w:firstLine="10"/>
              <w:jc w:val="both"/>
              <w:rPr>
                <w:spacing w:val="-5"/>
                <w:sz w:val="26"/>
                <w:szCs w:val="26"/>
              </w:rPr>
            </w:pPr>
            <w:r w:rsidRPr="000E22AD">
              <w:rPr>
                <w:spacing w:val="-5"/>
                <w:sz w:val="26"/>
                <w:szCs w:val="26"/>
              </w:rPr>
              <w:t>общего и дополнительного образования»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2 02 02999 05 0000 151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 w:firstLine="10"/>
              <w:jc w:val="both"/>
              <w:rPr>
                <w:spacing w:val="-3"/>
                <w:sz w:val="26"/>
                <w:szCs w:val="26"/>
              </w:rPr>
            </w:pPr>
            <w:r w:rsidRPr="000E22AD">
              <w:rPr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2 02 03020 05 0000 151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2 02 03021 05 0000 151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E22AD" w:rsidRPr="000E22AD" w:rsidTr="000E22AD">
        <w:trPr>
          <w:cantSplit/>
          <w:trHeight w:val="36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E2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2 02 03024 05 0000 151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2 07 05030 05 0000 180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2 19 05000 05 0000 151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1 13 01995 05 0005 130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(услуги, оказываемые клубами, домами культуры</w:t>
            </w:r>
            <w:proofErr w:type="gramStart"/>
            <w:r w:rsidRPr="000E22AD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0E22AD" w:rsidRPr="000E22AD" w:rsidTr="000E22AD">
        <w:trPr>
          <w:cantSplit/>
          <w:trHeight w:val="57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1 13 01995 05 0006 130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за обучение детей в детских музыкальных школах и школах искусств)</w:t>
            </w:r>
          </w:p>
        </w:tc>
      </w:tr>
      <w:tr w:rsidR="000E22AD" w:rsidRPr="000E22AD" w:rsidTr="000E22AD">
        <w:trPr>
          <w:cantSplit/>
          <w:trHeight w:val="57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1 13 01995 05 0010 130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(услуги, оказываемые библиотеками)</w:t>
            </w:r>
          </w:p>
        </w:tc>
      </w:tr>
      <w:tr w:rsidR="000E22AD" w:rsidRPr="000E22AD" w:rsidTr="000E22AD">
        <w:trPr>
          <w:cantSplit/>
          <w:trHeight w:val="57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E22AD" w:rsidRPr="000E22AD" w:rsidTr="000E22AD">
        <w:trPr>
          <w:cantSplit/>
          <w:trHeight w:val="31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2 02 02999 05 0000 151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0E22AD" w:rsidRPr="000E22AD" w:rsidTr="000E22AD">
        <w:trPr>
          <w:cantSplit/>
          <w:trHeight w:val="57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2 02 04025 05 0000 151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 xml:space="preserve">Межбюджетные </w:t>
            </w:r>
            <w:proofErr w:type="gramStart"/>
            <w:r w:rsidRPr="000E22AD">
              <w:rPr>
                <w:sz w:val="26"/>
                <w:szCs w:val="26"/>
              </w:rPr>
              <w:t>трансферты</w:t>
            </w:r>
            <w:proofErr w:type="gramEnd"/>
            <w:r w:rsidRPr="000E22AD">
              <w:rPr>
                <w:sz w:val="26"/>
                <w:szCs w:val="26"/>
              </w:rPr>
              <w:t xml:space="preserve">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E22AD" w:rsidRPr="000E22AD" w:rsidTr="000E22AD">
        <w:trPr>
          <w:cantSplit/>
          <w:trHeight w:val="57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2 02 04041 05 0000 151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E22AD" w:rsidRPr="000E22AD" w:rsidTr="000E22AD">
        <w:trPr>
          <w:cantSplit/>
          <w:trHeight w:val="57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2 02 04052 05 0000 151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0E22AD" w:rsidRPr="000E22AD" w:rsidTr="000E22AD">
        <w:trPr>
          <w:cantSplit/>
          <w:trHeight w:val="57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2 02 04053 05 0000 151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2 07 05030 05 0000 180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2 19 05000 05 0000 151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0E22AD">
              <w:rPr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1 13 01995 05 0007 130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 МКУ «Комплексного центра социального обслуживания населения Новокузнецкого района»)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2 02 03004 05 0000 151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2 02 03012 05 0000 151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2 02 03024 05 0000 151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2 02 03053 05 0000 151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2 02 03090 05 0000 151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2 02 03122 05 0000 151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организацией (прекращением деятельности, полномочий физическими лицами)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2 02 03123 05 0000 151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/>
              <w:jc w:val="both"/>
              <w:rPr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2 02 04999 05 0000 151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2 07 05030 05 0000 180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2 19 05000 05 0000 151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E22AD" w:rsidRPr="000E22AD" w:rsidTr="000E22AD">
        <w:trPr>
          <w:cantSplit/>
          <w:trHeight w:val="57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2 02 02077 05 0000 151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0E22AD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 муниципальной собственности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2 02 02078 05 0000 151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Субсидии бюджетам муниципальных районов на бюджетные инвестиции </w:t>
            </w: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для модернизации объектов коммунальной инфраструктуры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2 02 02088 05 0001 151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2 02 02089 05 0001 151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2 02 02150 05 0000 151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2 07 05030 05 0000 180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2 19 05000 05 0000 151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0E22AD">
              <w:rPr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ind w:left="-57" w:right="-57" w:hanging="5"/>
              <w:jc w:val="both"/>
              <w:rPr>
                <w:snapToGrid w:val="0"/>
                <w:sz w:val="26"/>
                <w:szCs w:val="26"/>
              </w:rPr>
            </w:pPr>
            <w:r w:rsidRPr="000E22AD">
              <w:rPr>
                <w:sz w:val="26"/>
                <w:szCs w:val="26"/>
              </w:rPr>
              <w:t>Муниципальное казенное учреждение "Управление по защите населения и территории Новокузнецкого района"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2 02 03024 05 0000 151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0E22AD">
            <w:pPr>
              <w:widowControl/>
              <w:jc w:val="both"/>
              <w:rPr>
                <w:sz w:val="26"/>
                <w:szCs w:val="26"/>
              </w:rPr>
            </w:pPr>
            <w:r w:rsidRPr="000E22AD">
              <w:rPr>
                <w:rFonts w:eastAsiaTheme="minorHAnsi"/>
                <w:sz w:val="26"/>
                <w:szCs w:val="2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E22AD" w:rsidRPr="000E22AD" w:rsidTr="000E22AD">
        <w:trPr>
          <w:cantSplit/>
          <w:trHeight w:val="24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965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2AD" w:rsidRPr="000E22AD" w:rsidRDefault="000E22AD" w:rsidP="000E22A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2AD">
              <w:rPr>
                <w:rFonts w:ascii="Times New Roman" w:hAnsi="Times New Roman" w:cs="Times New Roman"/>
                <w:sz w:val="26"/>
                <w:szCs w:val="26"/>
              </w:rPr>
              <w:t>2 19 05000 05 0000 151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0E22AD" w:rsidRPr="000E22AD" w:rsidRDefault="000E22AD" w:rsidP="003579D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E22AD">
              <w:rPr>
                <w:rFonts w:eastAsiaTheme="minorHAnsi"/>
                <w:sz w:val="26"/>
                <w:szCs w:val="2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</w:tbl>
    <w:p w:rsidR="00632D01" w:rsidRPr="003874B8" w:rsidRDefault="001F63AB" w:rsidP="00B03AB5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632D01" w:rsidRDefault="00632D01" w:rsidP="00B03AB5">
      <w:pPr>
        <w:jc w:val="both"/>
        <w:rPr>
          <w:sz w:val="24"/>
          <w:szCs w:val="24"/>
        </w:rPr>
      </w:pPr>
    </w:p>
    <w:p w:rsidR="00051D8C" w:rsidRDefault="00051D8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1D8C" w:rsidRPr="00051D8C" w:rsidRDefault="00051D8C" w:rsidP="00051D8C">
      <w:pPr>
        <w:ind w:left="4962"/>
        <w:jc w:val="right"/>
        <w:rPr>
          <w:sz w:val="26"/>
          <w:szCs w:val="26"/>
        </w:rPr>
      </w:pPr>
      <w:r w:rsidRPr="00051D8C">
        <w:rPr>
          <w:sz w:val="26"/>
          <w:szCs w:val="26"/>
        </w:rPr>
        <w:lastRenderedPageBreak/>
        <w:t xml:space="preserve">Приложение № 2 </w:t>
      </w:r>
    </w:p>
    <w:p w:rsidR="00051D8C" w:rsidRPr="00051D8C" w:rsidRDefault="007B181D" w:rsidP="00051D8C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051D8C" w:rsidRPr="00051D8C">
        <w:rPr>
          <w:sz w:val="26"/>
          <w:szCs w:val="26"/>
        </w:rPr>
        <w:t xml:space="preserve"> решению Совета народных депутатов </w:t>
      </w:r>
    </w:p>
    <w:p w:rsidR="00051D8C" w:rsidRPr="00051D8C" w:rsidRDefault="00051D8C" w:rsidP="00051D8C">
      <w:pPr>
        <w:ind w:left="4962"/>
        <w:jc w:val="right"/>
        <w:rPr>
          <w:sz w:val="26"/>
          <w:szCs w:val="26"/>
        </w:rPr>
      </w:pPr>
      <w:r w:rsidRPr="00051D8C">
        <w:rPr>
          <w:sz w:val="26"/>
          <w:szCs w:val="26"/>
        </w:rPr>
        <w:t xml:space="preserve">Новокузнецкого муниципального района </w:t>
      </w:r>
    </w:p>
    <w:p w:rsidR="005810A7" w:rsidRPr="001F63AB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1F63A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27 октября 2015 года</w:t>
      </w:r>
      <w:r w:rsidRPr="001F63A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127-МНПА</w:t>
      </w:r>
    </w:p>
    <w:p w:rsidR="005810A7" w:rsidRPr="005810A7" w:rsidRDefault="005810A7" w:rsidP="005810A7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 xml:space="preserve">«О внесении изменений в решение Совета народных депутатов Новокузнецкого муниципального района от 19.12.2014 № 83-МНПА </w:t>
      </w:r>
    </w:p>
    <w:p w:rsidR="005810A7" w:rsidRPr="005810A7" w:rsidRDefault="005810A7" w:rsidP="005810A7">
      <w:pPr>
        <w:ind w:left="5103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 xml:space="preserve">«О бюджете Новокузнецкого муниципального района на 2015 год и </w:t>
      </w:r>
    </w:p>
    <w:p w:rsidR="005810A7" w:rsidRPr="005810A7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>на плановый период 2016 и 2017 годов»</w:t>
      </w:r>
    </w:p>
    <w:p w:rsidR="00051D8C" w:rsidRPr="00051D8C" w:rsidRDefault="00051D8C" w:rsidP="00051D8C">
      <w:pPr>
        <w:ind w:left="4962"/>
        <w:jc w:val="right"/>
        <w:rPr>
          <w:sz w:val="26"/>
          <w:szCs w:val="26"/>
        </w:rPr>
      </w:pPr>
    </w:p>
    <w:p w:rsidR="00051D8C" w:rsidRPr="00051D8C" w:rsidRDefault="00E722DA" w:rsidP="00051D8C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051D8C" w:rsidRPr="00051D8C">
        <w:rPr>
          <w:sz w:val="26"/>
          <w:szCs w:val="26"/>
        </w:rPr>
        <w:t>Приложение № 2</w:t>
      </w:r>
    </w:p>
    <w:p w:rsidR="00051D8C" w:rsidRPr="00051D8C" w:rsidRDefault="007B181D" w:rsidP="00051D8C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051D8C" w:rsidRPr="00051D8C">
        <w:rPr>
          <w:sz w:val="26"/>
          <w:szCs w:val="26"/>
        </w:rPr>
        <w:t xml:space="preserve"> решению Совета народных депутатов </w:t>
      </w:r>
    </w:p>
    <w:p w:rsidR="00051D8C" w:rsidRDefault="00051D8C" w:rsidP="00051D8C">
      <w:pPr>
        <w:ind w:left="4962"/>
        <w:jc w:val="right"/>
        <w:rPr>
          <w:sz w:val="26"/>
          <w:szCs w:val="26"/>
        </w:rPr>
      </w:pPr>
      <w:r w:rsidRPr="00051D8C">
        <w:rPr>
          <w:sz w:val="26"/>
          <w:szCs w:val="26"/>
        </w:rPr>
        <w:t>Новокузнецкого муниципального района</w:t>
      </w:r>
    </w:p>
    <w:p w:rsidR="00051D8C" w:rsidRPr="00051D8C" w:rsidRDefault="00051D8C" w:rsidP="00051D8C">
      <w:pPr>
        <w:ind w:left="4962"/>
        <w:jc w:val="right"/>
        <w:rPr>
          <w:sz w:val="26"/>
          <w:szCs w:val="26"/>
        </w:rPr>
      </w:pPr>
      <w:r w:rsidRPr="00051D8C">
        <w:rPr>
          <w:sz w:val="26"/>
          <w:szCs w:val="26"/>
        </w:rPr>
        <w:t xml:space="preserve">от </w:t>
      </w:r>
      <w:r w:rsidR="00DC3EF2">
        <w:rPr>
          <w:sz w:val="26"/>
          <w:szCs w:val="26"/>
        </w:rPr>
        <w:t xml:space="preserve">19 декабря 2014 года </w:t>
      </w:r>
      <w:r w:rsidRPr="00051D8C">
        <w:rPr>
          <w:sz w:val="26"/>
          <w:szCs w:val="26"/>
        </w:rPr>
        <w:t xml:space="preserve">№ 83-МНПА </w:t>
      </w:r>
    </w:p>
    <w:p w:rsidR="00051D8C" w:rsidRPr="00051D8C" w:rsidRDefault="00E722DA" w:rsidP="00051D8C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051D8C" w:rsidRPr="00051D8C">
        <w:rPr>
          <w:sz w:val="26"/>
          <w:szCs w:val="26"/>
        </w:rPr>
        <w:t xml:space="preserve">О бюджете </w:t>
      </w:r>
      <w:proofErr w:type="gramStart"/>
      <w:r w:rsidR="00051D8C" w:rsidRPr="00051D8C">
        <w:rPr>
          <w:sz w:val="26"/>
          <w:szCs w:val="26"/>
        </w:rPr>
        <w:t>Новокузнецкого</w:t>
      </w:r>
      <w:proofErr w:type="gramEnd"/>
    </w:p>
    <w:p w:rsidR="00051D8C" w:rsidRPr="00051D8C" w:rsidRDefault="00051D8C" w:rsidP="00051D8C">
      <w:pPr>
        <w:jc w:val="right"/>
        <w:rPr>
          <w:sz w:val="26"/>
          <w:szCs w:val="26"/>
        </w:rPr>
      </w:pPr>
      <w:r w:rsidRPr="00051D8C">
        <w:rPr>
          <w:sz w:val="26"/>
          <w:szCs w:val="26"/>
        </w:rPr>
        <w:t>муниципального района на 2015 год и</w:t>
      </w:r>
    </w:p>
    <w:p w:rsidR="00632D01" w:rsidRDefault="00051D8C" w:rsidP="00051D8C">
      <w:pPr>
        <w:jc w:val="right"/>
        <w:rPr>
          <w:sz w:val="24"/>
          <w:szCs w:val="24"/>
        </w:rPr>
      </w:pPr>
      <w:r w:rsidRPr="00051D8C">
        <w:rPr>
          <w:sz w:val="26"/>
          <w:szCs w:val="26"/>
        </w:rPr>
        <w:t>на плановый период 2016 и 2017</w:t>
      </w:r>
      <w:r w:rsidR="00AE66C5">
        <w:rPr>
          <w:sz w:val="26"/>
          <w:szCs w:val="26"/>
        </w:rPr>
        <w:t xml:space="preserve"> </w:t>
      </w:r>
      <w:r w:rsidRPr="00051D8C">
        <w:rPr>
          <w:sz w:val="26"/>
          <w:szCs w:val="26"/>
        </w:rPr>
        <w:t>годов</w:t>
      </w:r>
      <w:r w:rsidR="00E722DA">
        <w:rPr>
          <w:sz w:val="26"/>
          <w:szCs w:val="26"/>
        </w:rPr>
        <w:t>»</w:t>
      </w:r>
    </w:p>
    <w:p w:rsidR="00BE540B" w:rsidRDefault="00BE540B" w:rsidP="00B03AB5">
      <w:pPr>
        <w:jc w:val="both"/>
        <w:rPr>
          <w:sz w:val="24"/>
          <w:szCs w:val="24"/>
        </w:rPr>
      </w:pPr>
    </w:p>
    <w:p w:rsidR="00632D01" w:rsidRDefault="00632D01" w:rsidP="00B03AB5">
      <w:pPr>
        <w:jc w:val="both"/>
        <w:rPr>
          <w:sz w:val="24"/>
          <w:szCs w:val="24"/>
        </w:rPr>
      </w:pPr>
    </w:p>
    <w:p w:rsidR="00051D8C" w:rsidRDefault="00051D8C" w:rsidP="00632D0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632D01" w:rsidRPr="00051D8C" w:rsidRDefault="00051D8C" w:rsidP="00632D0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2D01" w:rsidRPr="00051D8C">
        <w:rPr>
          <w:rFonts w:ascii="Times New Roman" w:hAnsi="Times New Roman" w:cs="Times New Roman"/>
          <w:b w:val="0"/>
          <w:sz w:val="26"/>
          <w:szCs w:val="26"/>
        </w:rPr>
        <w:t>главных администраторов доходов бюджета Новокузнецкого муниципального района (орга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нов государственной </w:t>
      </w:r>
      <w:r w:rsidR="00632D01" w:rsidRPr="00051D8C">
        <w:rPr>
          <w:rFonts w:ascii="Times New Roman" w:hAnsi="Times New Roman" w:cs="Times New Roman"/>
          <w:b w:val="0"/>
          <w:sz w:val="26"/>
          <w:szCs w:val="26"/>
        </w:rPr>
        <w:t>власти Российской федерации и органов государственной власти Кемеровской области)</w:t>
      </w:r>
    </w:p>
    <w:p w:rsidR="00632D01" w:rsidRDefault="00632D01" w:rsidP="00632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2804"/>
        <w:gridCol w:w="22"/>
        <w:gridCol w:w="6576"/>
        <w:gridCol w:w="13"/>
      </w:tblGrid>
      <w:tr w:rsidR="003579D8" w:rsidRPr="003579D8" w:rsidTr="003579D8">
        <w:trPr>
          <w:cantSplit/>
          <w:trHeight w:val="360"/>
          <w:jc w:val="center"/>
        </w:trPr>
        <w:tc>
          <w:tcPr>
            <w:tcW w:w="3285" w:type="dxa"/>
            <w:gridSpan w:val="2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 Российской Федерации</w:t>
            </w:r>
          </w:p>
        </w:tc>
        <w:tc>
          <w:tcPr>
            <w:tcW w:w="6419" w:type="dxa"/>
            <w:gridSpan w:val="3"/>
            <w:vMerge w:val="restart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администратора доходов   </w:t>
            </w:r>
          </w:p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и доходов бюджета Новокузнецкого муниципального </w:t>
            </w:r>
          </w:p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3579D8" w:rsidRPr="003579D8" w:rsidTr="003579D8">
        <w:trPr>
          <w:cantSplit/>
          <w:trHeight w:val="19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доходов бюджета</w:t>
            </w:r>
          </w:p>
        </w:tc>
        <w:tc>
          <w:tcPr>
            <w:tcW w:w="6419" w:type="dxa"/>
            <w:gridSpan w:val="3"/>
            <w:vMerge/>
            <w:shd w:val="clear" w:color="auto" w:fill="auto"/>
            <w:vAlign w:val="center"/>
          </w:tcPr>
          <w:p w:rsidR="003579D8" w:rsidRPr="003579D8" w:rsidRDefault="003579D8" w:rsidP="003579D8">
            <w:pPr>
              <w:rPr>
                <w:sz w:val="26"/>
                <w:szCs w:val="26"/>
              </w:rPr>
            </w:pP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072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агентства кадастра объектов недвижимости по Кемеровской области</w:t>
            </w:r>
          </w:p>
        </w:tc>
      </w:tr>
      <w:tr w:rsidR="003579D8" w:rsidRPr="003579D8" w:rsidTr="003579D8">
        <w:trPr>
          <w:cantSplit/>
          <w:trHeight w:val="4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072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1 16 25060 01 0000 140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3579D8" w:rsidRPr="003579D8" w:rsidTr="003579D8">
        <w:trPr>
          <w:cantSplit/>
          <w:trHeight w:val="4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072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076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Федеральное агентство по рыболовству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076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1 16 25030 01 0000 140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по ветеринарному и фитосанитарному надзору по Кемеровской области</w:t>
            </w:r>
          </w:p>
        </w:tc>
      </w:tr>
      <w:tr w:rsidR="003579D8" w:rsidRPr="003579D8" w:rsidTr="003579D8">
        <w:trPr>
          <w:cantSplit/>
          <w:trHeight w:val="51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3579D8" w:rsidRPr="003579D8" w:rsidTr="003579D8">
        <w:trPr>
          <w:cantSplit/>
          <w:trHeight w:val="488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Территориальное управление федеральной служба по надзору в сфере защиты прав потребителей и благополучия человека по Кемеровской области</w:t>
            </w:r>
          </w:p>
        </w:tc>
      </w:tr>
      <w:tr w:rsidR="003579D8" w:rsidRPr="003579D8" w:rsidTr="003579D8">
        <w:trPr>
          <w:cantSplit/>
          <w:trHeight w:val="57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Кемеровской области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1 16 27000 01 0000 140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 законодательства РФ «О пожарной безопасности» </w:t>
            </w:r>
          </w:p>
        </w:tc>
      </w:tr>
      <w:tr w:rsidR="003579D8" w:rsidRPr="003579D8" w:rsidTr="003579D8">
        <w:trPr>
          <w:cantSplit/>
          <w:trHeight w:val="548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Отдел МВД России по Новокузнецкому району</w:t>
            </w:r>
          </w:p>
        </w:tc>
      </w:tr>
      <w:tr w:rsidR="003579D8" w:rsidRPr="003579D8" w:rsidTr="003579D8">
        <w:trPr>
          <w:cantSplit/>
          <w:trHeight w:val="173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1 08 07140 01 1000 110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 транспортных средств и иные юридически значимые действия, связанные с изменениями и выдачей документов  на транспортные средства, регистрационных знаков, водительских удостоверений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188 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1 16 30014 01 0000 140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3579D8" w:rsidRPr="003579D8" w:rsidTr="003579D8">
        <w:trPr>
          <w:cantSplit/>
          <w:trHeight w:val="32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судебных приставов по Кемеровской области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1 16 21050 05 0000 140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tabs>
                <w:tab w:val="left" w:pos="2276"/>
                <w:tab w:val="left" w:pos="72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и иные суммы,  взыскиваемые с лиц, виновных в совершении преступлений, и в возмещение ущерба имуществу, зачисляемые в  бюджеты муниципальных районов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tabs>
                <w:tab w:val="left" w:pos="2276"/>
                <w:tab w:val="left" w:pos="72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Управление судебного департамента Кемеровской области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tabs>
                <w:tab w:val="left" w:pos="2276"/>
                <w:tab w:val="left" w:pos="72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3579D8" w:rsidRPr="003579D8" w:rsidTr="003579D8">
        <w:trPr>
          <w:cantSplit/>
          <w:trHeight w:val="345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Управление по технологическому  экологическому надзору федеральной службы по экологическому, технологическому и атомному надзору по Кемеровской области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1 12 01000 01 0000 120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Плата за негативное воздействие на окружающую среду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1 12 01010 01 0000 120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1 12 01020 01 0000 120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1 12 01030 01 0000 120 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водные объекты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 1 12 01050 01 0000 120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Плата за иные виды негативного воздействия на окружающую среду</w:t>
            </w:r>
          </w:p>
        </w:tc>
      </w:tr>
      <w:tr w:rsidR="003579D8" w:rsidRPr="003579D8" w:rsidTr="003579D8">
        <w:trPr>
          <w:cantSplit/>
          <w:trHeight w:val="60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1 16 25040 01 0000 140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 законодательства об экологической экспертизе</w:t>
            </w:r>
          </w:p>
        </w:tc>
      </w:tr>
      <w:tr w:rsidR="003579D8" w:rsidRPr="003579D8" w:rsidTr="003579D8">
        <w:trPr>
          <w:cantSplit/>
          <w:trHeight w:val="72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1 16 25050 01 0000 140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1 16 25060 01 0000 140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3579D8" w:rsidRPr="003579D8" w:rsidTr="003579D8">
        <w:trPr>
          <w:cantSplit/>
          <w:trHeight w:val="37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3579D8" w:rsidRPr="003579D8" w:rsidTr="003579D8">
        <w:trPr>
          <w:cantSplit/>
          <w:trHeight w:val="24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1 13 01995 05 0000 130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3579D8" w:rsidRPr="003579D8" w:rsidTr="003579D8">
        <w:trPr>
          <w:cantSplit/>
          <w:trHeight w:val="24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 (прочие доходы)</w:t>
            </w:r>
          </w:p>
        </w:tc>
      </w:tr>
      <w:tr w:rsidR="003579D8" w:rsidRPr="003579D8" w:rsidTr="003579D8">
        <w:trPr>
          <w:cantSplit/>
          <w:trHeight w:val="24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855 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1 13 02995 05 0008 130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 (Военный комиссариат КО за мед</w:t>
            </w:r>
            <w:proofErr w:type="gramStart"/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омиссию)</w:t>
            </w:r>
          </w:p>
        </w:tc>
      </w:tr>
      <w:tr w:rsidR="003579D8" w:rsidRPr="003579D8" w:rsidTr="003579D8">
        <w:trPr>
          <w:cantSplit/>
          <w:trHeight w:val="24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1 13 02995 05 0010 130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3579D8" w:rsidRPr="003579D8" w:rsidTr="003579D8">
        <w:trPr>
          <w:cantSplit/>
          <w:trHeight w:val="24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 муниципальных районов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2 02  01001 05 0000 151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83" w:lineRule="exact"/>
              <w:ind w:left="5" w:firstLine="10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pacing w:val="3"/>
                <w:sz w:val="26"/>
                <w:szCs w:val="26"/>
              </w:rPr>
              <w:t xml:space="preserve">Дотации бюджетам муниципальных районов на выравнивание </w:t>
            </w:r>
            <w:r w:rsidRPr="003579D8">
              <w:rPr>
                <w:spacing w:val="-6"/>
                <w:sz w:val="26"/>
                <w:szCs w:val="26"/>
              </w:rPr>
              <w:t>бюджетной обеспеченности</w:t>
            </w:r>
          </w:p>
        </w:tc>
      </w:tr>
      <w:tr w:rsidR="003579D8" w:rsidRPr="003579D8" w:rsidTr="003579D8">
        <w:trPr>
          <w:gridAfter w:val="1"/>
          <w:wAfter w:w="13" w:type="dxa"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3579D8" w:rsidRPr="003579D8" w:rsidRDefault="003579D8" w:rsidP="003579D8">
            <w:pPr>
              <w:jc w:val="center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2 02 02009 05 0000 151</w:t>
            </w:r>
          </w:p>
        </w:tc>
        <w:tc>
          <w:tcPr>
            <w:tcW w:w="6385" w:type="dxa"/>
            <w:shd w:val="clear" w:color="auto" w:fill="auto"/>
          </w:tcPr>
          <w:p w:rsidR="003579D8" w:rsidRPr="003579D8" w:rsidRDefault="003579D8" w:rsidP="003579D8">
            <w:pPr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2 02 02024 05 0000 151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83" w:lineRule="exact"/>
              <w:ind w:left="5" w:firstLine="10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Субсидии   бюджетам   муниципальных   районов   на денежные выплаты медицинскому персоналу фельдшерско-акушерских пунктов, врачам, фельдшерам и медицинским сёстрам скорой  медицинской помощи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2 02 02077 05 0000 151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83" w:lineRule="exact"/>
              <w:ind w:left="5" w:firstLine="10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pacing w:val="-3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3579D8">
              <w:rPr>
                <w:spacing w:val="-3"/>
                <w:sz w:val="26"/>
                <w:szCs w:val="26"/>
              </w:rPr>
              <w:t>софинансирование</w:t>
            </w:r>
            <w:proofErr w:type="spellEnd"/>
            <w:r w:rsidRPr="003579D8">
              <w:rPr>
                <w:spacing w:val="-3"/>
                <w:sz w:val="26"/>
                <w:szCs w:val="26"/>
              </w:rPr>
              <w:t xml:space="preserve"> капитальных вложений </w:t>
            </w:r>
            <w:r w:rsidRPr="003579D8">
              <w:rPr>
                <w:spacing w:val="2"/>
                <w:sz w:val="26"/>
                <w:szCs w:val="26"/>
              </w:rPr>
              <w:t>в объекты муниципальной собственности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2 02 02078 05 0000 151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14" w:hanging="14"/>
              <w:jc w:val="both"/>
              <w:rPr>
                <w:sz w:val="26"/>
                <w:szCs w:val="26"/>
              </w:rPr>
            </w:pPr>
            <w:r w:rsidRPr="003579D8">
              <w:rPr>
                <w:spacing w:val="-3"/>
                <w:sz w:val="26"/>
                <w:szCs w:val="26"/>
              </w:rPr>
              <w:t xml:space="preserve">Субсидии бюджетам муниципальных районов на бюджетные инвестиции </w:t>
            </w:r>
            <w:r w:rsidRPr="003579D8">
              <w:rPr>
                <w:sz w:val="26"/>
                <w:szCs w:val="26"/>
              </w:rPr>
              <w:t>для модернизации объектов коммунальной инфраструктуры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2 02 02085 05 0000 151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14" w:hanging="14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 xml:space="preserve">Субсидии бюджетам  муниципальных  районов на    осуществление мероприятий по обеспечению  жильем  граждан Российской Федерации, проживающих в    сельской местности                              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202 02087 05 0000 151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14" w:hanging="14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pacing w:val="-3"/>
                <w:sz w:val="26"/>
                <w:szCs w:val="26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202 02088 05 0000 151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14" w:hanging="14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202 02088  05 0001 151</w:t>
            </w:r>
          </w:p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14" w:hanging="14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202 02088 05 0002 151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14" w:hanging="14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 жилищного фонда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2 02 02089 05 0000 151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14" w:hanging="14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2 02 02089 05 0001 151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14" w:hanging="14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2 02 02089 05 0002 151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14" w:hanging="14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2 02 02999 05 0000 151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83" w:lineRule="exact"/>
              <w:ind w:left="5" w:firstLine="10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2 02 03001 05 0000 151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83" w:lineRule="exact"/>
              <w:ind w:left="5" w:firstLine="10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pacing w:val="-2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2 02 03002 05 0000 151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24" w:hanging="19"/>
              <w:jc w:val="both"/>
              <w:rPr>
                <w:spacing w:val="-2"/>
                <w:sz w:val="26"/>
                <w:szCs w:val="26"/>
              </w:rPr>
            </w:pPr>
            <w:r w:rsidRPr="003579D8">
              <w:rPr>
                <w:spacing w:val="-2"/>
                <w:sz w:val="26"/>
                <w:szCs w:val="26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2 02 03004 05 0000 151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jc w:val="both"/>
              <w:rPr>
                <w:spacing w:val="-2"/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2 02 03012 05 0000 151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24" w:hanging="19"/>
              <w:jc w:val="both"/>
              <w:rPr>
                <w:spacing w:val="-2"/>
                <w:sz w:val="26"/>
                <w:szCs w:val="26"/>
              </w:rPr>
            </w:pPr>
            <w:r w:rsidRPr="003579D8">
              <w:rPr>
                <w:spacing w:val="-2"/>
                <w:sz w:val="26"/>
                <w:szCs w:val="26"/>
              </w:rPr>
              <w:t>Субвенции бюджетам муниципальных районов на выплаты инвалидам компенсаций  страховых премий по договорам обязательного страхования гражданской ответственности  владельцев транспортных средств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2 02 03013 05 0000 151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24" w:hanging="19"/>
              <w:jc w:val="both"/>
              <w:rPr>
                <w:spacing w:val="-2"/>
                <w:sz w:val="26"/>
                <w:szCs w:val="26"/>
              </w:rPr>
            </w:pPr>
            <w:r w:rsidRPr="003579D8">
              <w:rPr>
                <w:spacing w:val="-2"/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2 02 03015 05 0000 151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24" w:hanging="19"/>
              <w:jc w:val="both"/>
              <w:rPr>
                <w:spacing w:val="-2"/>
                <w:sz w:val="26"/>
                <w:szCs w:val="26"/>
              </w:rPr>
            </w:pPr>
            <w:r w:rsidRPr="003579D8">
              <w:rPr>
                <w:spacing w:val="-2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2 02 03020 05 0000 151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11"/>
                <w:sz w:val="26"/>
                <w:szCs w:val="26"/>
              </w:rPr>
            </w:pPr>
            <w:r w:rsidRPr="003579D8">
              <w:rPr>
                <w:spacing w:val="11"/>
                <w:sz w:val="26"/>
                <w:szCs w:val="26"/>
              </w:rPr>
              <w:t xml:space="preserve">Субвенции бюджетам муниципальных районов </w:t>
            </w:r>
            <w:proofErr w:type="gramStart"/>
            <w:r w:rsidRPr="003579D8">
              <w:rPr>
                <w:spacing w:val="11"/>
                <w:sz w:val="26"/>
                <w:szCs w:val="26"/>
              </w:rPr>
              <w:t>на</w:t>
            </w:r>
            <w:proofErr w:type="gramEnd"/>
            <w:r w:rsidRPr="003579D8">
              <w:rPr>
                <w:spacing w:val="11"/>
                <w:sz w:val="26"/>
                <w:szCs w:val="26"/>
              </w:rPr>
              <w:t xml:space="preserve"> </w:t>
            </w:r>
          </w:p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24" w:hanging="19"/>
              <w:jc w:val="both"/>
              <w:rPr>
                <w:spacing w:val="-2"/>
                <w:sz w:val="26"/>
                <w:szCs w:val="26"/>
              </w:rPr>
            </w:pPr>
            <w:r w:rsidRPr="003579D8">
              <w:rPr>
                <w:spacing w:val="11"/>
                <w:sz w:val="26"/>
                <w:szCs w:val="26"/>
              </w:rPr>
              <w:t xml:space="preserve">выплату </w:t>
            </w:r>
            <w:r w:rsidRPr="003579D8">
              <w:rPr>
                <w:spacing w:val="-2"/>
                <w:sz w:val="26"/>
                <w:szCs w:val="26"/>
              </w:rPr>
              <w:t>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2 02 03021 05 0000 151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24" w:hanging="19"/>
              <w:jc w:val="both"/>
              <w:rPr>
                <w:spacing w:val="-2"/>
                <w:sz w:val="26"/>
                <w:szCs w:val="26"/>
              </w:rPr>
            </w:pPr>
            <w:r w:rsidRPr="003579D8">
              <w:rPr>
                <w:spacing w:val="-4"/>
                <w:sz w:val="26"/>
                <w:szCs w:val="26"/>
              </w:rPr>
              <w:t xml:space="preserve">Субвенции бюджетам муниципальных районов на ежемесячное денежное </w:t>
            </w:r>
            <w:r w:rsidRPr="003579D8">
              <w:rPr>
                <w:spacing w:val="-2"/>
                <w:sz w:val="26"/>
                <w:szCs w:val="26"/>
              </w:rPr>
              <w:t>вознаграждение за классное руководство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2 02 03022 05 0000 151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firstLine="5"/>
              <w:jc w:val="both"/>
              <w:rPr>
                <w:spacing w:val="1"/>
                <w:sz w:val="26"/>
                <w:szCs w:val="26"/>
              </w:rPr>
            </w:pPr>
            <w:r w:rsidRPr="003579D8">
              <w:rPr>
                <w:spacing w:val="1"/>
                <w:sz w:val="26"/>
                <w:szCs w:val="26"/>
              </w:rPr>
              <w:t xml:space="preserve">Субвенции бюджетам муниципальных районов на предоставление </w:t>
            </w:r>
            <w:r w:rsidRPr="003579D8">
              <w:rPr>
                <w:spacing w:val="3"/>
                <w:sz w:val="26"/>
                <w:szCs w:val="26"/>
              </w:rPr>
              <w:t xml:space="preserve">гражданам субсидий на оплату жилого помещения  и коммунальных </w:t>
            </w:r>
            <w:r w:rsidRPr="003579D8">
              <w:rPr>
                <w:spacing w:val="-4"/>
                <w:sz w:val="26"/>
                <w:szCs w:val="26"/>
              </w:rPr>
              <w:t>услуг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2 02 03024 05 0000 151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-4"/>
                <w:sz w:val="26"/>
                <w:szCs w:val="26"/>
              </w:rPr>
            </w:pPr>
            <w:r w:rsidRPr="003579D8">
              <w:rPr>
                <w:spacing w:val="5"/>
                <w:sz w:val="26"/>
                <w:szCs w:val="26"/>
              </w:rPr>
              <w:t xml:space="preserve">Субвенции бюджетам муниципальных районов на выполнение </w:t>
            </w:r>
            <w:r w:rsidRPr="003579D8">
              <w:rPr>
                <w:spacing w:val="-1"/>
                <w:sz w:val="26"/>
                <w:szCs w:val="26"/>
              </w:rPr>
              <w:t>передаваемых полномочий субъектов Российской Федерации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2 02 03026 05 0000 151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-4"/>
                <w:sz w:val="26"/>
                <w:szCs w:val="26"/>
              </w:rPr>
            </w:pPr>
            <w:r w:rsidRPr="003579D8">
              <w:rPr>
                <w:spacing w:val="10"/>
                <w:sz w:val="26"/>
                <w:szCs w:val="26"/>
              </w:rPr>
              <w:t xml:space="preserve">Субвенции бюджетам муниципальных районов на обеспечение </w:t>
            </w:r>
            <w:r w:rsidRPr="003579D8">
              <w:rPr>
                <w:spacing w:val="-2"/>
                <w:sz w:val="26"/>
                <w:szCs w:val="26"/>
              </w:rPr>
              <w:t xml:space="preserve">жилыми помещениями детей-сирот, детей, оставшихся без попечения </w:t>
            </w:r>
            <w:r w:rsidRPr="003579D8">
              <w:rPr>
                <w:spacing w:val="-3"/>
                <w:sz w:val="26"/>
                <w:szCs w:val="26"/>
              </w:rPr>
              <w:t>родителей, а также детей, находящихся под опекой (попечительством),  не имеющих закрепленного жилого помещения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855 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2 02 03053 05 0000 151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5"/>
              <w:jc w:val="both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Субсидии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2 02 03055 05 0000 151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5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3579D8" w:rsidRPr="003579D8" w:rsidTr="003579D8">
        <w:trPr>
          <w:cantSplit/>
          <w:trHeight w:val="206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</w:p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</w:p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</w:p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</w:p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2 02 03069 05 0000 151</w:t>
            </w:r>
          </w:p>
        </w:tc>
        <w:tc>
          <w:tcPr>
            <w:tcW w:w="6419" w:type="dxa"/>
            <w:gridSpan w:val="3"/>
            <w:shd w:val="clear" w:color="auto" w:fill="auto"/>
          </w:tcPr>
          <w:p w:rsidR="003579D8" w:rsidRPr="003579D8" w:rsidRDefault="003579D8" w:rsidP="003579D8">
            <w:pPr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 xml:space="preserve">Субвенции бюджетам муниципальных  районов на обеспечение жильем отдельных категорий граждан,    установленных     Федеральным законом от 12 января 1995 года №  5-ФЗ «О ветеранах»,  в  соответствии   с   Указом Президента Российской Федерации от 7  мая 2008 года № 714 «Об обеспечении жильем ветеранов  Великой Отечественной войны 1941 - 1945 годов»               </w:t>
            </w:r>
          </w:p>
          <w:p w:rsidR="003579D8" w:rsidRPr="003579D8" w:rsidRDefault="003579D8" w:rsidP="003579D8">
            <w:pPr>
              <w:shd w:val="clear" w:color="auto" w:fill="FFFFFF"/>
              <w:ind w:right="5" w:hanging="5"/>
              <w:rPr>
                <w:spacing w:val="-3"/>
                <w:sz w:val="26"/>
                <w:szCs w:val="26"/>
              </w:rPr>
            </w:pP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2 02 03999 05 0000 151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5" w:hanging="5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pacing w:val="-3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pacing w:val="-12"/>
                <w:sz w:val="26"/>
                <w:szCs w:val="26"/>
              </w:rPr>
              <w:t>2  02 04012 05 0000 151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5" w:hanging="5"/>
              <w:jc w:val="both"/>
              <w:rPr>
                <w:spacing w:val="-3"/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2 02 04014 05 0000 151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2 02 04025 05 0000 151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2 02 04029 05 0000 151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2 02 04999 05 0000 151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2 02 09024 05 0000 151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2 02 09065 05 0000 151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2 07 05030 05 0000 180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-4"/>
                <w:sz w:val="26"/>
                <w:szCs w:val="26"/>
              </w:rPr>
            </w:pPr>
            <w:r w:rsidRPr="003579D8">
              <w:rPr>
                <w:spacing w:val="-3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3579D8" w:rsidRPr="003579D8" w:rsidTr="003579D8">
        <w:trPr>
          <w:cantSplit/>
          <w:trHeight w:val="59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2 08 05000 05 0000 180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shd w:val="clear" w:color="auto" w:fill="FFFFFF"/>
              <w:spacing w:line="274" w:lineRule="exact"/>
              <w:ind w:firstLine="5"/>
              <w:jc w:val="both"/>
              <w:rPr>
                <w:sz w:val="26"/>
                <w:szCs w:val="26"/>
              </w:rPr>
            </w:pPr>
            <w:r w:rsidRPr="003579D8"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855 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2 18 05010 05 0000 151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Доходы бюджетов 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2 19 05000 05 0000 151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Управление Государственной инспекции по надзору за техническим состоянием самоходных машин и других видов техники Кемеровской области</w:t>
            </w:r>
          </w:p>
        </w:tc>
      </w:tr>
      <w:tr w:rsidR="003579D8" w:rsidRPr="003579D8" w:rsidTr="003579D8">
        <w:trPr>
          <w:cantSplit/>
          <w:trHeight w:val="4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1 08 07140 01 0000 110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 транспортных средств и иные юридически значимые действия, связанные с изменениями и выдачей документов  на транспортные средства, регистрационных знаков, водительских удостоверений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1 08 07141 01 0000 110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 транспортных средств и иные юридически значимые действия уполномоченных федеральных государственных органов,  связанные с изменениями и выдачей документов  на транспортные средства, регистрационных знаков, водительских удостоверений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1 08 07142 01 0000 110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удостоверения тракториста-машиниста (тракториста)</w:t>
            </w:r>
            <w:proofErr w:type="gramStart"/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ременного удостоверения на право управления самоходными машинами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                </w:t>
            </w:r>
          </w:p>
        </w:tc>
      </w:tr>
      <w:tr w:rsidR="003579D8" w:rsidRPr="003579D8" w:rsidTr="003579D8">
        <w:trPr>
          <w:cantSplit/>
          <w:trHeight w:val="24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Государственная  жилищная инспекция Кемеровской области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                </w:t>
            </w:r>
          </w:p>
        </w:tc>
      </w:tr>
      <w:tr w:rsidR="003579D8" w:rsidRPr="003579D8" w:rsidTr="003579D8">
        <w:trPr>
          <w:cantSplit/>
          <w:trHeight w:val="4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Государственное управление Кемеровской области «Кемеровское управление лесами»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                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Инспекция государственного строительного надзора Кемеровской области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                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Федеральная Служба безопасности РФ Управление по Кемеровской области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1 16 25030 01 6000 140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1 16 28000 01 6000 140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3579D8" w:rsidRPr="003579D8" w:rsidTr="003579D8">
        <w:trPr>
          <w:cantSplit/>
          <w:trHeight w:val="36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008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Управление ветеринарии  Кемеровской области</w:t>
            </w:r>
          </w:p>
        </w:tc>
      </w:tr>
      <w:tr w:rsidR="003579D8" w:rsidRPr="003579D8" w:rsidTr="003579D8">
        <w:trPr>
          <w:cantSplit/>
          <w:trHeight w:val="24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008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419" w:type="dxa"/>
            <w:gridSpan w:val="3"/>
            <w:shd w:val="clear" w:color="auto" w:fill="auto"/>
            <w:vAlign w:val="center"/>
          </w:tcPr>
          <w:p w:rsidR="003579D8" w:rsidRPr="003579D8" w:rsidRDefault="003579D8" w:rsidP="003579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9D8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                </w:t>
            </w:r>
          </w:p>
        </w:tc>
      </w:tr>
    </w:tbl>
    <w:p w:rsidR="00632D01" w:rsidRPr="00D92DD2" w:rsidRDefault="001F63AB" w:rsidP="00632D01">
      <w:pPr>
        <w:pStyle w:val="ConsPlusCel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D92DD2" w:rsidRPr="00632D01" w:rsidRDefault="00D92DD2" w:rsidP="00632D01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4FB" w:rsidRDefault="006504FB" w:rsidP="00B03AB5">
      <w:pPr>
        <w:jc w:val="both"/>
        <w:rPr>
          <w:sz w:val="24"/>
          <w:szCs w:val="24"/>
        </w:rPr>
        <w:sectPr w:rsidR="006504FB" w:rsidSect="00DB4127">
          <w:pgSz w:w="11909" w:h="16834" w:code="9"/>
          <w:pgMar w:top="567" w:right="851" w:bottom="567" w:left="1418" w:header="720" w:footer="720" w:gutter="0"/>
          <w:cols w:space="720"/>
          <w:noEndnote/>
          <w:docGrid w:linePitch="272"/>
        </w:sectPr>
      </w:pPr>
    </w:p>
    <w:p w:rsidR="00A153B3" w:rsidRPr="001F63AB" w:rsidRDefault="00A153B3" w:rsidP="005810A7">
      <w:pPr>
        <w:jc w:val="right"/>
        <w:rPr>
          <w:sz w:val="26"/>
          <w:szCs w:val="26"/>
        </w:rPr>
      </w:pPr>
      <w:r w:rsidRPr="001F63AB">
        <w:rPr>
          <w:sz w:val="26"/>
          <w:szCs w:val="26"/>
        </w:rPr>
        <w:lastRenderedPageBreak/>
        <w:t>Приложение № 3</w:t>
      </w:r>
    </w:p>
    <w:p w:rsidR="006504FB" w:rsidRPr="001F63AB" w:rsidRDefault="006504FB" w:rsidP="005810A7">
      <w:pPr>
        <w:jc w:val="right"/>
        <w:rPr>
          <w:sz w:val="26"/>
          <w:szCs w:val="26"/>
        </w:rPr>
      </w:pPr>
      <w:r w:rsidRPr="001F63AB">
        <w:rPr>
          <w:sz w:val="26"/>
          <w:szCs w:val="26"/>
        </w:rPr>
        <w:t xml:space="preserve">к </w:t>
      </w:r>
      <w:r w:rsidR="007B181D">
        <w:rPr>
          <w:sz w:val="26"/>
          <w:szCs w:val="26"/>
        </w:rPr>
        <w:t>р</w:t>
      </w:r>
      <w:r w:rsidRPr="001F63AB">
        <w:rPr>
          <w:sz w:val="26"/>
          <w:szCs w:val="26"/>
        </w:rPr>
        <w:t>еш</w:t>
      </w:r>
      <w:r w:rsidR="00A153B3" w:rsidRPr="001F63AB">
        <w:rPr>
          <w:sz w:val="26"/>
          <w:szCs w:val="26"/>
        </w:rPr>
        <w:t>ению  Совета народных депутатов</w:t>
      </w:r>
    </w:p>
    <w:p w:rsidR="00D92DD2" w:rsidRPr="001F63AB" w:rsidRDefault="006504FB" w:rsidP="005810A7">
      <w:pPr>
        <w:jc w:val="right"/>
        <w:rPr>
          <w:sz w:val="26"/>
          <w:szCs w:val="26"/>
        </w:rPr>
      </w:pPr>
      <w:r w:rsidRPr="001F63AB">
        <w:rPr>
          <w:sz w:val="26"/>
          <w:szCs w:val="26"/>
        </w:rPr>
        <w:t>Новокузнецкого муниципального района</w:t>
      </w:r>
    </w:p>
    <w:p w:rsidR="005810A7" w:rsidRPr="001F63AB" w:rsidRDefault="006504FB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1F63AB">
        <w:rPr>
          <w:sz w:val="26"/>
          <w:szCs w:val="26"/>
        </w:rPr>
        <w:t xml:space="preserve"> </w:t>
      </w:r>
      <w:r w:rsidR="005810A7" w:rsidRPr="001F63AB">
        <w:rPr>
          <w:sz w:val="26"/>
          <w:szCs w:val="26"/>
        </w:rPr>
        <w:t xml:space="preserve">от </w:t>
      </w:r>
      <w:r w:rsidR="005810A7">
        <w:rPr>
          <w:sz w:val="26"/>
          <w:szCs w:val="26"/>
          <w:u w:val="single"/>
        </w:rPr>
        <w:t>27 октября 2015 года</w:t>
      </w:r>
      <w:r w:rsidR="005810A7" w:rsidRPr="001F63AB">
        <w:rPr>
          <w:sz w:val="26"/>
          <w:szCs w:val="26"/>
        </w:rPr>
        <w:t xml:space="preserve"> № </w:t>
      </w:r>
      <w:r w:rsidR="005810A7">
        <w:rPr>
          <w:sz w:val="26"/>
          <w:szCs w:val="26"/>
          <w:u w:val="single"/>
        </w:rPr>
        <w:t>127-МНПА</w:t>
      </w:r>
    </w:p>
    <w:p w:rsidR="005810A7" w:rsidRDefault="005810A7" w:rsidP="005810A7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 xml:space="preserve">«О внесении изменений в решение Совета </w:t>
      </w:r>
    </w:p>
    <w:p w:rsidR="005810A7" w:rsidRDefault="005810A7" w:rsidP="005810A7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 xml:space="preserve">народных депутатов </w:t>
      </w:r>
      <w:proofErr w:type="gramStart"/>
      <w:r w:rsidRPr="005810A7">
        <w:rPr>
          <w:bCs/>
          <w:sz w:val="26"/>
          <w:szCs w:val="26"/>
        </w:rPr>
        <w:t>Новокузнецкого</w:t>
      </w:r>
      <w:proofErr w:type="gramEnd"/>
      <w:r w:rsidRPr="005810A7">
        <w:rPr>
          <w:bCs/>
          <w:sz w:val="26"/>
          <w:szCs w:val="26"/>
        </w:rPr>
        <w:t xml:space="preserve"> </w:t>
      </w:r>
    </w:p>
    <w:p w:rsidR="005810A7" w:rsidRDefault="005810A7" w:rsidP="005810A7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>муниципального района от 19.12.2014</w:t>
      </w:r>
    </w:p>
    <w:p w:rsidR="005810A7" w:rsidRDefault="005810A7" w:rsidP="005810A7">
      <w:pPr>
        <w:ind w:left="5103"/>
        <w:jc w:val="right"/>
        <w:rPr>
          <w:sz w:val="26"/>
          <w:szCs w:val="26"/>
        </w:rPr>
      </w:pPr>
      <w:r w:rsidRPr="005810A7">
        <w:rPr>
          <w:bCs/>
          <w:sz w:val="26"/>
          <w:szCs w:val="26"/>
        </w:rPr>
        <w:t xml:space="preserve"> № 83-МНПА </w:t>
      </w:r>
      <w:r w:rsidRPr="005810A7">
        <w:rPr>
          <w:sz w:val="26"/>
          <w:szCs w:val="26"/>
        </w:rPr>
        <w:t xml:space="preserve">«О бюджете </w:t>
      </w:r>
      <w:proofErr w:type="gramStart"/>
      <w:r w:rsidRPr="005810A7">
        <w:rPr>
          <w:sz w:val="26"/>
          <w:szCs w:val="26"/>
        </w:rPr>
        <w:t>Новокузнецкого</w:t>
      </w:r>
      <w:proofErr w:type="gramEnd"/>
      <w:r w:rsidRPr="005810A7">
        <w:rPr>
          <w:sz w:val="26"/>
          <w:szCs w:val="26"/>
        </w:rPr>
        <w:t xml:space="preserve"> </w:t>
      </w:r>
    </w:p>
    <w:p w:rsidR="005810A7" w:rsidRPr="005810A7" w:rsidRDefault="005810A7" w:rsidP="005810A7">
      <w:pPr>
        <w:ind w:left="5103"/>
        <w:jc w:val="right"/>
        <w:rPr>
          <w:bCs/>
          <w:sz w:val="26"/>
          <w:szCs w:val="26"/>
        </w:rPr>
      </w:pPr>
      <w:r w:rsidRPr="005810A7">
        <w:rPr>
          <w:sz w:val="26"/>
          <w:szCs w:val="26"/>
        </w:rPr>
        <w:t xml:space="preserve">муниципального района на 2015 год и </w:t>
      </w:r>
    </w:p>
    <w:p w:rsidR="005810A7" w:rsidRPr="005810A7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>на плановый период 2016 и 2017 годов»</w:t>
      </w:r>
    </w:p>
    <w:p w:rsidR="006504FB" w:rsidRPr="001F63AB" w:rsidRDefault="006504FB" w:rsidP="00A153B3">
      <w:pPr>
        <w:ind w:right="-283"/>
        <w:jc w:val="right"/>
        <w:rPr>
          <w:sz w:val="26"/>
          <w:szCs w:val="26"/>
        </w:rPr>
      </w:pPr>
    </w:p>
    <w:p w:rsidR="00D92DD2" w:rsidRPr="001F63AB" w:rsidRDefault="00D92DD2" w:rsidP="00A153B3">
      <w:pPr>
        <w:ind w:right="-283"/>
        <w:jc w:val="right"/>
        <w:rPr>
          <w:sz w:val="26"/>
          <w:szCs w:val="26"/>
        </w:rPr>
      </w:pPr>
    </w:p>
    <w:p w:rsidR="006504FB" w:rsidRPr="001F63AB" w:rsidRDefault="00E722DA" w:rsidP="005810A7">
      <w:pPr>
        <w:jc w:val="right"/>
        <w:rPr>
          <w:sz w:val="26"/>
          <w:szCs w:val="26"/>
        </w:rPr>
      </w:pPr>
      <w:r w:rsidRPr="001F63AB">
        <w:rPr>
          <w:sz w:val="26"/>
          <w:szCs w:val="26"/>
        </w:rPr>
        <w:t>«</w:t>
      </w:r>
      <w:r w:rsidR="006504FB" w:rsidRPr="001F63AB">
        <w:rPr>
          <w:sz w:val="26"/>
          <w:szCs w:val="26"/>
        </w:rPr>
        <w:t>Приложение № 5</w:t>
      </w:r>
    </w:p>
    <w:p w:rsidR="006504FB" w:rsidRPr="001F63AB" w:rsidRDefault="006504FB" w:rsidP="005810A7">
      <w:pPr>
        <w:jc w:val="right"/>
        <w:rPr>
          <w:sz w:val="26"/>
          <w:szCs w:val="26"/>
        </w:rPr>
      </w:pPr>
      <w:r w:rsidRPr="001F63AB">
        <w:rPr>
          <w:sz w:val="26"/>
          <w:szCs w:val="26"/>
        </w:rPr>
        <w:t xml:space="preserve">к </w:t>
      </w:r>
      <w:r w:rsidR="007B181D">
        <w:rPr>
          <w:sz w:val="26"/>
          <w:szCs w:val="26"/>
        </w:rPr>
        <w:t>р</w:t>
      </w:r>
      <w:r w:rsidRPr="001F63AB">
        <w:rPr>
          <w:sz w:val="26"/>
          <w:szCs w:val="26"/>
        </w:rPr>
        <w:t>ешению  Совета народных депутатов</w:t>
      </w:r>
    </w:p>
    <w:p w:rsidR="00D92DD2" w:rsidRPr="001F63AB" w:rsidRDefault="006504FB" w:rsidP="005810A7">
      <w:pPr>
        <w:jc w:val="right"/>
        <w:rPr>
          <w:sz w:val="26"/>
          <w:szCs w:val="26"/>
        </w:rPr>
      </w:pPr>
      <w:r w:rsidRPr="001F63AB">
        <w:rPr>
          <w:sz w:val="26"/>
          <w:szCs w:val="26"/>
        </w:rPr>
        <w:t>Новокузнецкого муниципального района</w:t>
      </w:r>
    </w:p>
    <w:p w:rsidR="006504FB" w:rsidRPr="001F63AB" w:rsidRDefault="00AE66C5" w:rsidP="005810A7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6504FB" w:rsidRPr="001F63AB">
        <w:rPr>
          <w:sz w:val="26"/>
          <w:szCs w:val="26"/>
        </w:rPr>
        <w:t>т</w:t>
      </w:r>
      <w:r w:rsidR="00D92DD2" w:rsidRPr="001F63AB">
        <w:rPr>
          <w:sz w:val="26"/>
          <w:szCs w:val="26"/>
        </w:rPr>
        <w:t xml:space="preserve"> </w:t>
      </w:r>
      <w:r>
        <w:rPr>
          <w:sz w:val="26"/>
          <w:szCs w:val="26"/>
        </w:rPr>
        <w:t>19 декабря 2014 года</w:t>
      </w:r>
      <w:r w:rsidR="006504FB" w:rsidRPr="001F63AB">
        <w:rPr>
          <w:sz w:val="26"/>
          <w:szCs w:val="26"/>
        </w:rPr>
        <w:t xml:space="preserve"> № 83-МНПА</w:t>
      </w:r>
    </w:p>
    <w:p w:rsidR="00D92DD2" w:rsidRPr="001F63AB" w:rsidRDefault="00E722DA" w:rsidP="005810A7">
      <w:pPr>
        <w:jc w:val="right"/>
        <w:rPr>
          <w:sz w:val="26"/>
          <w:szCs w:val="26"/>
        </w:rPr>
      </w:pPr>
      <w:r w:rsidRPr="001F63AB">
        <w:rPr>
          <w:sz w:val="26"/>
          <w:szCs w:val="26"/>
        </w:rPr>
        <w:t>«</w:t>
      </w:r>
      <w:r w:rsidR="00D92DD2" w:rsidRPr="001F63AB">
        <w:rPr>
          <w:sz w:val="26"/>
          <w:szCs w:val="26"/>
        </w:rPr>
        <w:t xml:space="preserve">О бюджете </w:t>
      </w:r>
      <w:proofErr w:type="gramStart"/>
      <w:r w:rsidR="00D92DD2" w:rsidRPr="001F63AB">
        <w:rPr>
          <w:sz w:val="26"/>
          <w:szCs w:val="26"/>
        </w:rPr>
        <w:t>Новокузнецкого</w:t>
      </w:r>
      <w:proofErr w:type="gramEnd"/>
    </w:p>
    <w:p w:rsidR="00D92DD2" w:rsidRPr="001F63AB" w:rsidRDefault="00D92DD2" w:rsidP="005810A7">
      <w:pPr>
        <w:jc w:val="right"/>
        <w:rPr>
          <w:sz w:val="26"/>
          <w:szCs w:val="26"/>
        </w:rPr>
      </w:pPr>
      <w:r w:rsidRPr="001F63AB">
        <w:rPr>
          <w:sz w:val="26"/>
          <w:szCs w:val="26"/>
        </w:rPr>
        <w:t>муниципального района на 2015 год и</w:t>
      </w:r>
    </w:p>
    <w:p w:rsidR="00650A6A" w:rsidRPr="001F63AB" w:rsidRDefault="00D92DD2" w:rsidP="005810A7">
      <w:pPr>
        <w:jc w:val="right"/>
        <w:rPr>
          <w:sz w:val="26"/>
          <w:szCs w:val="26"/>
        </w:rPr>
      </w:pPr>
      <w:r w:rsidRPr="001F63AB">
        <w:rPr>
          <w:sz w:val="26"/>
          <w:szCs w:val="26"/>
        </w:rPr>
        <w:t>на плановый период 2016 и 2017годов</w:t>
      </w:r>
      <w:r w:rsidR="00E722DA" w:rsidRPr="001F63AB">
        <w:rPr>
          <w:sz w:val="26"/>
          <w:szCs w:val="26"/>
        </w:rPr>
        <w:t>»</w:t>
      </w:r>
    </w:p>
    <w:p w:rsidR="00D92DD2" w:rsidRPr="001F63AB" w:rsidRDefault="00D92DD2" w:rsidP="005810A7">
      <w:pPr>
        <w:jc w:val="right"/>
        <w:rPr>
          <w:sz w:val="26"/>
          <w:szCs w:val="26"/>
        </w:rPr>
      </w:pPr>
    </w:p>
    <w:p w:rsidR="006504FB" w:rsidRPr="001F63AB" w:rsidRDefault="006504FB" w:rsidP="00650A6A">
      <w:pPr>
        <w:jc w:val="center"/>
        <w:rPr>
          <w:sz w:val="26"/>
          <w:szCs w:val="26"/>
        </w:rPr>
      </w:pPr>
      <w:r w:rsidRPr="001F63AB">
        <w:rPr>
          <w:sz w:val="26"/>
          <w:szCs w:val="26"/>
        </w:rPr>
        <w:t>Распределение бюджетных ассигнований по разделам классификации расходов</w:t>
      </w:r>
    </w:p>
    <w:p w:rsidR="00632D01" w:rsidRPr="001F63AB" w:rsidRDefault="006504FB" w:rsidP="00650A6A">
      <w:pPr>
        <w:ind w:left="708" w:hanging="708"/>
        <w:jc w:val="center"/>
        <w:rPr>
          <w:sz w:val="26"/>
          <w:szCs w:val="26"/>
        </w:rPr>
      </w:pPr>
      <w:r w:rsidRPr="001F63AB">
        <w:rPr>
          <w:sz w:val="26"/>
          <w:szCs w:val="26"/>
        </w:rPr>
        <w:t>бюджета на 2015 год и на пл</w:t>
      </w:r>
      <w:r w:rsidR="00D92DD2" w:rsidRPr="001F63AB">
        <w:rPr>
          <w:sz w:val="26"/>
          <w:szCs w:val="26"/>
        </w:rPr>
        <w:t>ановый период 2016 и 2017 годов</w:t>
      </w:r>
    </w:p>
    <w:p w:rsidR="00D92DD2" w:rsidRPr="001F63AB" w:rsidRDefault="00D92DD2" w:rsidP="00650A6A">
      <w:pPr>
        <w:ind w:left="708" w:hanging="708"/>
        <w:jc w:val="center"/>
        <w:rPr>
          <w:sz w:val="26"/>
          <w:szCs w:val="26"/>
        </w:rPr>
      </w:pPr>
    </w:p>
    <w:p w:rsidR="00D92DD2" w:rsidRPr="001F63AB" w:rsidRDefault="00D92DD2" w:rsidP="005810A7">
      <w:pPr>
        <w:ind w:left="709" w:hanging="709"/>
        <w:jc w:val="right"/>
        <w:rPr>
          <w:sz w:val="26"/>
          <w:szCs w:val="26"/>
        </w:rPr>
      </w:pPr>
      <w:r w:rsidRPr="001F63AB">
        <w:rPr>
          <w:sz w:val="26"/>
          <w:szCs w:val="26"/>
        </w:rPr>
        <w:t>тыс. рублей</w:t>
      </w:r>
    </w:p>
    <w:tbl>
      <w:tblPr>
        <w:tblW w:w="15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830"/>
        <w:gridCol w:w="942"/>
        <w:gridCol w:w="913"/>
        <w:gridCol w:w="1429"/>
        <w:gridCol w:w="1276"/>
        <w:gridCol w:w="1332"/>
        <w:gridCol w:w="1219"/>
        <w:gridCol w:w="1175"/>
        <w:gridCol w:w="1097"/>
        <w:gridCol w:w="1276"/>
        <w:gridCol w:w="1276"/>
        <w:gridCol w:w="1097"/>
      </w:tblGrid>
      <w:tr w:rsidR="003579D8" w:rsidRPr="003579D8" w:rsidTr="003579D8">
        <w:trPr>
          <w:trHeight w:val="428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Наименование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Раздел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Целевая статья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Расходы на 2015 год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в том числе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Расходы на 2016 год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Расходы на 2017 год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в том числе</w:t>
            </w:r>
          </w:p>
        </w:tc>
      </w:tr>
      <w:tr w:rsidR="003579D8" w:rsidRPr="003579D8" w:rsidTr="003579D8">
        <w:trPr>
          <w:trHeight w:val="315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vMerge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29" w:type="dxa"/>
            <w:vMerge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местный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областной</w:t>
            </w:r>
          </w:p>
        </w:tc>
        <w:tc>
          <w:tcPr>
            <w:tcW w:w="1219" w:type="dxa"/>
            <w:vMerge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местный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областной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местный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областной</w:t>
            </w:r>
          </w:p>
        </w:tc>
      </w:tr>
      <w:tr w:rsidR="003579D8" w:rsidRPr="003579D8" w:rsidTr="003579D8">
        <w:trPr>
          <w:trHeight w:val="509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107 684,5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105 756,7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1 927,8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139 590,5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139 062,7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527,8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135 873,5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135 366,5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507,0</w:t>
            </w:r>
          </w:p>
        </w:tc>
      </w:tr>
      <w:tr w:rsidR="003579D8" w:rsidRPr="003579D8" w:rsidTr="003579D8">
        <w:trPr>
          <w:trHeight w:val="548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НАЦИОНАЛЬНАЯ ОБОРОНА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2 923,6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0,0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2 923,6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3 248,5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3 248,5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2 859,4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2 859,4</w:t>
            </w:r>
          </w:p>
        </w:tc>
      </w:tr>
      <w:tr w:rsidR="003579D8" w:rsidRPr="003579D8" w:rsidTr="003579D8">
        <w:trPr>
          <w:trHeight w:val="837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42 065,9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42 065,9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39 072,0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39 072,0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31 562,0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31 562,0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0,0</w:t>
            </w:r>
          </w:p>
        </w:tc>
      </w:tr>
      <w:tr w:rsidR="003579D8" w:rsidRPr="003579D8" w:rsidTr="003579D8">
        <w:trPr>
          <w:trHeight w:val="468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04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82 243,4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82 063,4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180,0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49 364,0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49 364,0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72 082,0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72 082,0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0,0</w:t>
            </w:r>
          </w:p>
        </w:tc>
      </w:tr>
      <w:tr w:rsidR="003579D8" w:rsidRPr="003579D8" w:rsidTr="003579D8">
        <w:trPr>
          <w:trHeight w:val="702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342 424,8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323 498,5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18 926,3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425 678,6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424 667,6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1 011,0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383 743,1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381 328,1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2 415,0</w:t>
            </w:r>
          </w:p>
        </w:tc>
      </w:tr>
      <w:tr w:rsidR="003579D8" w:rsidRPr="003579D8" w:rsidTr="003579D8">
        <w:trPr>
          <w:trHeight w:val="258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Охрана окружающей среды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200,0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100,0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100,0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500,0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</w:tr>
      <w:tr w:rsidR="003579D8" w:rsidRPr="003579D8" w:rsidTr="003579D8">
        <w:trPr>
          <w:trHeight w:val="413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ОБРАЗОВАНИЕ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07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853 251,2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462 036,3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391 214,9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797 173,0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425 640,3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371 532,7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848 359,0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476 826,3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371 532,7</w:t>
            </w:r>
          </w:p>
        </w:tc>
      </w:tr>
      <w:tr w:rsidR="003579D8" w:rsidRPr="003579D8" w:rsidTr="003579D8">
        <w:trPr>
          <w:trHeight w:val="41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112 674,3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107 465,3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5 209,0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113 143,5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108 082,5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5 061,0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106 416,5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101 355,5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5 061,0</w:t>
            </w:r>
          </w:p>
        </w:tc>
      </w:tr>
      <w:tr w:rsidR="003579D8" w:rsidRPr="003579D8" w:rsidTr="003579D8">
        <w:trPr>
          <w:trHeight w:val="256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ЗДРАВООХРАНЕНИЕ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09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34 320,3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23 087,3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11 233,0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27 264,3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16 031,3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11 233,0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14 233,0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3 000,0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11 233,0</w:t>
            </w:r>
          </w:p>
        </w:tc>
      </w:tr>
      <w:tr w:rsidR="003579D8" w:rsidRPr="003579D8" w:rsidTr="003579D8">
        <w:trPr>
          <w:trHeight w:val="372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СОЦИАЛЬНАЯ ПОЛИТИКА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332 386,9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24 212,4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308 174,5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304 468,4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23 265,9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281 202,5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303 300,4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23 265,9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280 034,5</w:t>
            </w:r>
          </w:p>
        </w:tc>
      </w:tr>
      <w:tr w:rsidR="003579D8" w:rsidRPr="003579D8" w:rsidTr="003579D8">
        <w:trPr>
          <w:trHeight w:val="406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ФИЗИЧЕСКАЯ КУЛЬТУРА И СПОРТ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665,5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665,5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760,0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760,0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760,0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760,0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</w:tr>
      <w:tr w:rsidR="003579D8" w:rsidRPr="003579D8" w:rsidTr="003579D8">
        <w:trPr>
          <w:trHeight w:val="512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5 150,0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5 150,0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5 374,3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5 374,3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5 374,3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5 374,3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</w:tr>
      <w:tr w:rsidR="003579D8" w:rsidRPr="003579D8" w:rsidTr="003579D8">
        <w:trPr>
          <w:trHeight w:val="705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ОБСЛУЖИВАНИЕ ГОСУДАРСТВЕННОГО И МУНИЦИПАЛЬНОГО ДОЛГА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4 000,0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4 000,0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4 000,0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4 000,0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</w:tr>
      <w:tr w:rsidR="003579D8" w:rsidRPr="003579D8" w:rsidTr="003579D8">
        <w:trPr>
          <w:trHeight w:val="420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МЕЖБЮДЖЕТНЫЕ ТРАНСФЕРТЫ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14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46 636,0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41 350,0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5 286,0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32 654,0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30 386,0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2 268,0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32 590,0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30 386,0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2 204,0</w:t>
            </w:r>
          </w:p>
        </w:tc>
      </w:tr>
      <w:tr w:rsidR="003579D8" w:rsidRPr="003579D8" w:rsidTr="003579D8">
        <w:trPr>
          <w:trHeight w:val="420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УСЛОВНО УТВЕРЖДЕННЫЕ РАСХОДЫ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99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61 771,0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61 771,0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61 771,0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61 771,0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</w:tr>
      <w:tr w:rsidR="003579D8" w:rsidRPr="003579D8" w:rsidTr="003579D8">
        <w:trPr>
          <w:trHeight w:val="407"/>
        </w:trPr>
        <w:tc>
          <w:tcPr>
            <w:tcW w:w="2830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</w:pPr>
            <w:r w:rsidRPr="003579D8">
              <w:t>ИТОГО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1 966 626,4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1 221 551,3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745 075,1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2 003 662,1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1 327 577,6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676 084,5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2 003 424,2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1 327 577,6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579D8" w:rsidRPr="003579D8" w:rsidRDefault="003579D8" w:rsidP="003579D8">
            <w:pPr>
              <w:widowControl/>
              <w:autoSpaceDE/>
              <w:autoSpaceDN/>
              <w:adjustRightInd/>
              <w:jc w:val="center"/>
            </w:pPr>
            <w:r w:rsidRPr="003579D8">
              <w:t>675 846,6</w:t>
            </w:r>
          </w:p>
        </w:tc>
      </w:tr>
    </w:tbl>
    <w:p w:rsidR="006E2F69" w:rsidRDefault="001F63AB" w:rsidP="00B03AB5">
      <w:pPr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632D01" w:rsidRDefault="00632D01" w:rsidP="00B03AB5">
      <w:pPr>
        <w:jc w:val="both"/>
        <w:rPr>
          <w:sz w:val="24"/>
          <w:szCs w:val="24"/>
        </w:rPr>
      </w:pPr>
    </w:p>
    <w:p w:rsidR="009D2F54" w:rsidRDefault="009D2F54" w:rsidP="00B03AB5">
      <w:pPr>
        <w:jc w:val="both"/>
        <w:rPr>
          <w:sz w:val="24"/>
          <w:szCs w:val="24"/>
        </w:rPr>
      </w:pPr>
    </w:p>
    <w:p w:rsidR="00A153B3" w:rsidRDefault="00A153B3" w:rsidP="00B03AB5">
      <w:pPr>
        <w:jc w:val="both"/>
        <w:rPr>
          <w:sz w:val="24"/>
          <w:szCs w:val="24"/>
        </w:rPr>
        <w:sectPr w:rsidR="00A153B3" w:rsidSect="003579D8">
          <w:pgSz w:w="16834" w:h="11909" w:orient="landscape" w:code="9"/>
          <w:pgMar w:top="851" w:right="567" w:bottom="1418" w:left="567" w:header="720" w:footer="720" w:gutter="0"/>
          <w:cols w:space="720"/>
          <w:noEndnote/>
          <w:docGrid w:linePitch="272"/>
        </w:sectPr>
      </w:pPr>
    </w:p>
    <w:p w:rsidR="000F114E" w:rsidRPr="000F114E" w:rsidRDefault="000F114E" w:rsidP="000F114E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0F114E">
        <w:rPr>
          <w:sz w:val="26"/>
          <w:szCs w:val="26"/>
        </w:rPr>
        <w:lastRenderedPageBreak/>
        <w:t>Приложение № 4</w:t>
      </w:r>
    </w:p>
    <w:p w:rsidR="000F114E" w:rsidRPr="000F114E" w:rsidRDefault="00AE66C5" w:rsidP="000F114E">
      <w:pPr>
        <w:widowControl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0F114E" w:rsidRPr="000F114E">
        <w:rPr>
          <w:sz w:val="26"/>
          <w:szCs w:val="26"/>
        </w:rPr>
        <w:t>ешению Совета народных депутатов</w:t>
      </w:r>
    </w:p>
    <w:p w:rsidR="000F114E" w:rsidRPr="000F114E" w:rsidRDefault="000F114E" w:rsidP="000F114E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0F114E">
        <w:rPr>
          <w:sz w:val="26"/>
          <w:szCs w:val="26"/>
        </w:rPr>
        <w:t xml:space="preserve">Новокузнецкого муниципального района </w:t>
      </w:r>
    </w:p>
    <w:p w:rsidR="005810A7" w:rsidRPr="001F63AB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1F63A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27 октября 2015 года</w:t>
      </w:r>
      <w:r w:rsidRPr="001F63A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127-МНПА</w:t>
      </w:r>
    </w:p>
    <w:p w:rsidR="005810A7" w:rsidRDefault="005810A7" w:rsidP="005810A7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 xml:space="preserve">«О внесении изменений в решение Совета </w:t>
      </w:r>
    </w:p>
    <w:p w:rsidR="005810A7" w:rsidRDefault="005810A7" w:rsidP="005810A7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 xml:space="preserve">народных депутатов </w:t>
      </w:r>
      <w:proofErr w:type="gramStart"/>
      <w:r w:rsidRPr="005810A7">
        <w:rPr>
          <w:bCs/>
          <w:sz w:val="26"/>
          <w:szCs w:val="26"/>
        </w:rPr>
        <w:t>Новокузнецкого</w:t>
      </w:r>
      <w:proofErr w:type="gramEnd"/>
      <w:r w:rsidRPr="005810A7">
        <w:rPr>
          <w:bCs/>
          <w:sz w:val="26"/>
          <w:szCs w:val="26"/>
        </w:rPr>
        <w:t xml:space="preserve"> </w:t>
      </w:r>
    </w:p>
    <w:p w:rsidR="005810A7" w:rsidRDefault="005810A7" w:rsidP="005810A7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>муниципального района от 19.12.2014</w:t>
      </w:r>
    </w:p>
    <w:p w:rsidR="005810A7" w:rsidRDefault="005810A7" w:rsidP="005810A7">
      <w:pPr>
        <w:ind w:left="5103"/>
        <w:jc w:val="right"/>
        <w:rPr>
          <w:sz w:val="26"/>
          <w:szCs w:val="26"/>
        </w:rPr>
      </w:pPr>
      <w:r w:rsidRPr="005810A7">
        <w:rPr>
          <w:bCs/>
          <w:sz w:val="26"/>
          <w:szCs w:val="26"/>
        </w:rPr>
        <w:t xml:space="preserve"> № 83-МНПА </w:t>
      </w:r>
      <w:r w:rsidRPr="005810A7">
        <w:rPr>
          <w:sz w:val="26"/>
          <w:szCs w:val="26"/>
        </w:rPr>
        <w:t xml:space="preserve">«О бюджете </w:t>
      </w:r>
      <w:proofErr w:type="gramStart"/>
      <w:r w:rsidRPr="005810A7">
        <w:rPr>
          <w:sz w:val="26"/>
          <w:szCs w:val="26"/>
        </w:rPr>
        <w:t>Новокузнецкого</w:t>
      </w:r>
      <w:proofErr w:type="gramEnd"/>
      <w:r w:rsidRPr="005810A7">
        <w:rPr>
          <w:sz w:val="26"/>
          <w:szCs w:val="26"/>
        </w:rPr>
        <w:t xml:space="preserve"> </w:t>
      </w:r>
    </w:p>
    <w:p w:rsidR="005810A7" w:rsidRPr="005810A7" w:rsidRDefault="005810A7" w:rsidP="005810A7">
      <w:pPr>
        <w:ind w:left="5103"/>
        <w:jc w:val="right"/>
        <w:rPr>
          <w:bCs/>
          <w:sz w:val="26"/>
          <w:szCs w:val="26"/>
        </w:rPr>
      </w:pPr>
      <w:r w:rsidRPr="005810A7">
        <w:rPr>
          <w:sz w:val="26"/>
          <w:szCs w:val="26"/>
        </w:rPr>
        <w:t xml:space="preserve">муниципального района на 2015 год и </w:t>
      </w:r>
    </w:p>
    <w:p w:rsidR="005810A7" w:rsidRPr="005810A7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>на плановый период 2016 и 2017 годов»</w:t>
      </w:r>
    </w:p>
    <w:p w:rsidR="000F114E" w:rsidRPr="000F114E" w:rsidRDefault="000F114E" w:rsidP="000F114E">
      <w:pPr>
        <w:widowControl/>
        <w:autoSpaceDE/>
        <w:autoSpaceDN/>
        <w:adjustRightInd/>
        <w:jc w:val="right"/>
        <w:rPr>
          <w:sz w:val="26"/>
          <w:szCs w:val="26"/>
        </w:rPr>
      </w:pPr>
    </w:p>
    <w:p w:rsidR="000F114E" w:rsidRPr="000F114E" w:rsidRDefault="00E722DA" w:rsidP="000F114E">
      <w:pPr>
        <w:widowControl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0F114E" w:rsidRPr="000F114E">
        <w:rPr>
          <w:sz w:val="26"/>
          <w:szCs w:val="26"/>
        </w:rPr>
        <w:t>Приложение № 6</w:t>
      </w:r>
    </w:p>
    <w:p w:rsidR="000F114E" w:rsidRPr="000F114E" w:rsidRDefault="00AE66C5" w:rsidP="000F114E">
      <w:pPr>
        <w:widowControl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0F114E" w:rsidRPr="000F114E">
        <w:rPr>
          <w:sz w:val="26"/>
          <w:szCs w:val="26"/>
        </w:rPr>
        <w:t xml:space="preserve">ешению Совета народных депутатов </w:t>
      </w:r>
    </w:p>
    <w:p w:rsidR="000F114E" w:rsidRPr="000F114E" w:rsidRDefault="000F114E" w:rsidP="000F114E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0F114E">
        <w:rPr>
          <w:sz w:val="26"/>
          <w:szCs w:val="26"/>
        </w:rPr>
        <w:t xml:space="preserve">Новокузнецкого муниципального района </w:t>
      </w:r>
    </w:p>
    <w:p w:rsidR="000F114E" w:rsidRPr="000F114E" w:rsidRDefault="000F114E" w:rsidP="000F114E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0F114E">
        <w:rPr>
          <w:sz w:val="26"/>
          <w:szCs w:val="26"/>
        </w:rPr>
        <w:t>от 19 декабря 2014 года № 83-МНПА</w:t>
      </w:r>
    </w:p>
    <w:p w:rsidR="000F114E" w:rsidRPr="000F114E" w:rsidRDefault="00E722DA" w:rsidP="000F114E">
      <w:pPr>
        <w:widowControl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0F114E" w:rsidRPr="000F114E">
        <w:rPr>
          <w:sz w:val="26"/>
          <w:szCs w:val="26"/>
        </w:rPr>
        <w:t xml:space="preserve">О бюджете </w:t>
      </w:r>
      <w:proofErr w:type="gramStart"/>
      <w:r w:rsidR="000F114E" w:rsidRPr="000F114E">
        <w:rPr>
          <w:sz w:val="26"/>
          <w:szCs w:val="26"/>
        </w:rPr>
        <w:t>Новокузнецкого</w:t>
      </w:r>
      <w:proofErr w:type="gramEnd"/>
      <w:r w:rsidR="000F114E" w:rsidRPr="000F114E">
        <w:rPr>
          <w:sz w:val="26"/>
          <w:szCs w:val="26"/>
        </w:rPr>
        <w:t xml:space="preserve"> </w:t>
      </w:r>
    </w:p>
    <w:p w:rsidR="000F114E" w:rsidRPr="000F114E" w:rsidRDefault="000F114E" w:rsidP="000F114E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0F114E">
        <w:rPr>
          <w:sz w:val="26"/>
          <w:szCs w:val="26"/>
        </w:rPr>
        <w:t>муниципального  района на 2015 год и</w:t>
      </w:r>
    </w:p>
    <w:p w:rsidR="006E2F69" w:rsidRPr="000F114E" w:rsidRDefault="000F114E" w:rsidP="000F114E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0F114E">
        <w:rPr>
          <w:sz w:val="26"/>
          <w:szCs w:val="26"/>
        </w:rPr>
        <w:t>на плановый период 2016 и 2017 годов</w:t>
      </w:r>
      <w:r w:rsidR="00E722DA">
        <w:rPr>
          <w:sz w:val="26"/>
          <w:szCs w:val="26"/>
        </w:rPr>
        <w:t>»</w:t>
      </w:r>
    </w:p>
    <w:p w:rsidR="009D2F54" w:rsidRPr="000F114E" w:rsidRDefault="009D2F54" w:rsidP="00B03AB5">
      <w:pPr>
        <w:jc w:val="both"/>
        <w:rPr>
          <w:sz w:val="26"/>
          <w:szCs w:val="26"/>
        </w:rPr>
      </w:pPr>
    </w:p>
    <w:p w:rsidR="000F114E" w:rsidRPr="000F114E" w:rsidRDefault="000F114E" w:rsidP="000F114E">
      <w:pPr>
        <w:jc w:val="center"/>
        <w:rPr>
          <w:sz w:val="26"/>
          <w:szCs w:val="26"/>
        </w:rPr>
      </w:pPr>
      <w:r w:rsidRPr="000F114E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</w:p>
    <w:p w:rsidR="000F114E" w:rsidRPr="000F114E" w:rsidRDefault="000F114E" w:rsidP="000F114E">
      <w:pPr>
        <w:jc w:val="center"/>
        <w:rPr>
          <w:sz w:val="26"/>
          <w:szCs w:val="26"/>
        </w:rPr>
      </w:pPr>
      <w:r w:rsidRPr="000F114E">
        <w:rPr>
          <w:sz w:val="26"/>
          <w:szCs w:val="26"/>
        </w:rPr>
        <w:t>и видам расходов классификации расходов бюджета в ведомственной структуре расходов</w:t>
      </w:r>
    </w:p>
    <w:p w:rsidR="009D2F54" w:rsidRPr="000F114E" w:rsidRDefault="000F114E" w:rsidP="000F114E">
      <w:pPr>
        <w:jc w:val="center"/>
        <w:rPr>
          <w:sz w:val="26"/>
          <w:szCs w:val="26"/>
        </w:rPr>
      </w:pPr>
      <w:r w:rsidRPr="000F114E">
        <w:rPr>
          <w:sz w:val="26"/>
          <w:szCs w:val="26"/>
        </w:rPr>
        <w:t>на 2015 год и на плановый период 2016 и 2017 годов</w:t>
      </w:r>
    </w:p>
    <w:p w:rsidR="00382C64" w:rsidRDefault="00382C64" w:rsidP="00B03AB5">
      <w:pPr>
        <w:jc w:val="both"/>
        <w:rPr>
          <w:sz w:val="24"/>
          <w:szCs w:val="24"/>
        </w:rPr>
      </w:pPr>
    </w:p>
    <w:p w:rsidR="004D13D5" w:rsidRPr="001F63AB" w:rsidRDefault="000F114E" w:rsidP="000F114E">
      <w:pPr>
        <w:jc w:val="right"/>
        <w:rPr>
          <w:sz w:val="26"/>
          <w:szCs w:val="26"/>
        </w:rPr>
      </w:pPr>
      <w:r w:rsidRPr="001F63AB">
        <w:rPr>
          <w:sz w:val="26"/>
          <w:szCs w:val="26"/>
        </w:rPr>
        <w:t>тыс. рублей</w:t>
      </w:r>
    </w:p>
    <w:tbl>
      <w:tblPr>
        <w:tblW w:w="15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21"/>
        <w:gridCol w:w="765"/>
        <w:gridCol w:w="1079"/>
        <w:gridCol w:w="908"/>
        <w:gridCol w:w="749"/>
        <w:gridCol w:w="1057"/>
        <w:gridCol w:w="1134"/>
        <w:gridCol w:w="993"/>
        <w:gridCol w:w="1134"/>
        <w:gridCol w:w="927"/>
        <w:gridCol w:w="1060"/>
        <w:gridCol w:w="1064"/>
        <w:gridCol w:w="1201"/>
        <w:gridCol w:w="992"/>
      </w:tblGrid>
      <w:tr w:rsidR="00F250BC" w:rsidRPr="00C66BA5" w:rsidTr="00F250BC">
        <w:trPr>
          <w:trHeight w:val="289"/>
        </w:trPr>
        <w:tc>
          <w:tcPr>
            <w:tcW w:w="2921" w:type="dxa"/>
            <w:vMerge w:val="restart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Наименование</w:t>
            </w:r>
          </w:p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  <w:p w:rsidR="00F250BC" w:rsidRPr="00C66BA5" w:rsidRDefault="00F250BC" w:rsidP="00C66BA5">
            <w:pPr>
              <w:jc w:val="center"/>
            </w:pPr>
            <w:r w:rsidRPr="00C66BA5">
              <w:t> 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C66BA5">
              <w:t>Раз</w:t>
            </w:r>
            <w:r>
              <w:t>-</w:t>
            </w:r>
            <w:r w:rsidRPr="00C66BA5">
              <w:t>дел</w:t>
            </w:r>
            <w:proofErr w:type="gramEnd"/>
          </w:p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  <w:p w:rsidR="00F250BC" w:rsidRPr="00C66BA5" w:rsidRDefault="00F250BC" w:rsidP="00C66BA5">
            <w:pPr>
              <w:jc w:val="center"/>
            </w:pPr>
            <w:r w:rsidRPr="00C66BA5">
              <w:t> 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C66BA5">
              <w:t>Подраз</w:t>
            </w:r>
            <w:proofErr w:type="spellEnd"/>
            <w:r>
              <w:t>-</w:t>
            </w:r>
            <w:r w:rsidRPr="00C66BA5">
              <w:t>дел</w:t>
            </w:r>
            <w:proofErr w:type="gramEnd"/>
          </w:p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  <w:p w:rsidR="00F250BC" w:rsidRPr="00C66BA5" w:rsidRDefault="00F250BC" w:rsidP="00C66BA5">
            <w:pPr>
              <w:jc w:val="center"/>
            </w:pPr>
            <w:r w:rsidRPr="00C66BA5">
              <w:t> 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C66BA5">
              <w:t>Целе</w:t>
            </w:r>
            <w:r>
              <w:t>-</w:t>
            </w:r>
            <w:r w:rsidRPr="00C66BA5">
              <w:t>вая</w:t>
            </w:r>
            <w:proofErr w:type="spellEnd"/>
            <w:proofErr w:type="gramEnd"/>
            <w:r w:rsidRPr="00C66BA5">
              <w:t xml:space="preserve"> статья</w:t>
            </w:r>
          </w:p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  <w:p w:rsidR="00F250BC" w:rsidRPr="00C66BA5" w:rsidRDefault="00F250BC" w:rsidP="00C66BA5">
            <w:pPr>
              <w:jc w:val="center"/>
            </w:pPr>
            <w:r w:rsidRPr="00C66BA5">
              <w:t> </w:t>
            </w:r>
          </w:p>
        </w:tc>
        <w:tc>
          <w:tcPr>
            <w:tcW w:w="749" w:type="dxa"/>
            <w:vMerge w:val="restart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Вид </w:t>
            </w:r>
            <w:proofErr w:type="gramStart"/>
            <w:r w:rsidRPr="00C66BA5">
              <w:t>рас</w:t>
            </w:r>
            <w:r>
              <w:t>-</w:t>
            </w:r>
            <w:r w:rsidRPr="00C66BA5">
              <w:t>хода</w:t>
            </w:r>
            <w:proofErr w:type="gramEnd"/>
          </w:p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  <w:p w:rsidR="00F250BC" w:rsidRPr="00C66BA5" w:rsidRDefault="00F250BC" w:rsidP="00C66BA5">
            <w:pPr>
              <w:jc w:val="center"/>
            </w:pPr>
            <w:r w:rsidRPr="00C66BA5">
              <w:t> </w:t>
            </w:r>
          </w:p>
        </w:tc>
        <w:tc>
          <w:tcPr>
            <w:tcW w:w="3184" w:type="dxa"/>
            <w:gridSpan w:val="3"/>
            <w:shd w:val="clear" w:color="auto" w:fill="auto"/>
            <w:hideMark/>
          </w:tcPr>
          <w:p w:rsidR="00F250BC" w:rsidRPr="00C66BA5" w:rsidRDefault="00F250BC" w:rsidP="00F250BC">
            <w:pPr>
              <w:widowControl/>
              <w:autoSpaceDE/>
              <w:autoSpaceDN/>
              <w:adjustRightInd/>
              <w:jc w:val="center"/>
            </w:pPr>
            <w:r w:rsidRPr="00C66BA5">
              <w:t>2015 год</w:t>
            </w:r>
          </w:p>
        </w:tc>
        <w:tc>
          <w:tcPr>
            <w:tcW w:w="3121" w:type="dxa"/>
            <w:gridSpan w:val="3"/>
            <w:shd w:val="clear" w:color="auto" w:fill="auto"/>
            <w:hideMark/>
          </w:tcPr>
          <w:p w:rsidR="00F250BC" w:rsidRPr="00C66BA5" w:rsidRDefault="00F250BC" w:rsidP="00F250BC">
            <w:pPr>
              <w:widowControl/>
              <w:autoSpaceDE/>
              <w:autoSpaceDN/>
              <w:adjustRightInd/>
              <w:jc w:val="center"/>
            </w:pPr>
            <w:r w:rsidRPr="00C66BA5">
              <w:t>2016 го</w:t>
            </w:r>
            <w:r>
              <w:t>д</w:t>
            </w:r>
          </w:p>
        </w:tc>
        <w:tc>
          <w:tcPr>
            <w:tcW w:w="3257" w:type="dxa"/>
            <w:gridSpan w:val="3"/>
            <w:shd w:val="clear" w:color="auto" w:fill="auto"/>
            <w:hideMark/>
          </w:tcPr>
          <w:p w:rsidR="00F250BC" w:rsidRPr="00C66BA5" w:rsidRDefault="00F250BC" w:rsidP="00F250BC">
            <w:pPr>
              <w:widowControl/>
              <w:autoSpaceDE/>
              <w:autoSpaceDN/>
              <w:adjustRightInd/>
              <w:jc w:val="center"/>
            </w:pPr>
            <w:r w:rsidRPr="00C66BA5">
              <w:t>2017 год</w:t>
            </w:r>
          </w:p>
        </w:tc>
      </w:tr>
      <w:tr w:rsidR="00F250BC" w:rsidRPr="00C66BA5" w:rsidTr="00F250BC">
        <w:trPr>
          <w:trHeight w:val="280"/>
        </w:trPr>
        <w:tc>
          <w:tcPr>
            <w:tcW w:w="2921" w:type="dxa"/>
            <w:vMerge/>
            <w:shd w:val="clear" w:color="auto" w:fill="auto"/>
            <w:hideMark/>
          </w:tcPr>
          <w:p w:rsidR="00F250BC" w:rsidRPr="00C66BA5" w:rsidRDefault="00F250BC" w:rsidP="00C66BA5">
            <w:pPr>
              <w:jc w:val="center"/>
            </w:pPr>
          </w:p>
        </w:tc>
        <w:tc>
          <w:tcPr>
            <w:tcW w:w="765" w:type="dxa"/>
            <w:vMerge/>
            <w:shd w:val="clear" w:color="auto" w:fill="auto"/>
            <w:vAlign w:val="center"/>
            <w:hideMark/>
          </w:tcPr>
          <w:p w:rsidR="00F250BC" w:rsidRPr="00C66BA5" w:rsidRDefault="00F250BC" w:rsidP="00C66BA5">
            <w:pPr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F250BC" w:rsidRPr="00C66BA5" w:rsidRDefault="00F250BC" w:rsidP="00C66BA5">
            <w:pPr>
              <w:jc w:val="center"/>
            </w:pPr>
          </w:p>
        </w:tc>
        <w:tc>
          <w:tcPr>
            <w:tcW w:w="908" w:type="dxa"/>
            <w:vMerge/>
            <w:shd w:val="clear" w:color="auto" w:fill="auto"/>
            <w:vAlign w:val="center"/>
            <w:hideMark/>
          </w:tcPr>
          <w:p w:rsidR="00F250BC" w:rsidRPr="00C66BA5" w:rsidRDefault="00F250BC" w:rsidP="00C66BA5">
            <w:pPr>
              <w:jc w:val="center"/>
            </w:pPr>
          </w:p>
        </w:tc>
        <w:tc>
          <w:tcPr>
            <w:tcW w:w="749" w:type="dxa"/>
            <w:vMerge/>
            <w:shd w:val="clear" w:color="auto" w:fill="auto"/>
            <w:hideMark/>
          </w:tcPr>
          <w:p w:rsidR="00F250BC" w:rsidRPr="00C66BA5" w:rsidRDefault="00F250BC" w:rsidP="00C66BA5">
            <w:pPr>
              <w:jc w:val="center"/>
            </w:pPr>
          </w:p>
        </w:tc>
        <w:tc>
          <w:tcPr>
            <w:tcW w:w="1057" w:type="dxa"/>
            <w:vMerge w:val="restart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Всего </w:t>
            </w:r>
          </w:p>
          <w:p w:rsidR="00F250BC" w:rsidRPr="00C66BA5" w:rsidRDefault="00F250BC" w:rsidP="00C66BA5">
            <w:pPr>
              <w:jc w:val="center"/>
            </w:pPr>
            <w:r w:rsidRPr="00C66BA5"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в т.</w:t>
            </w:r>
            <w:r>
              <w:t xml:space="preserve"> </w:t>
            </w:r>
            <w:r w:rsidRPr="00C66BA5">
              <w:t xml:space="preserve">ч. </w:t>
            </w:r>
          </w:p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Всего </w:t>
            </w:r>
          </w:p>
          <w:p w:rsidR="00F250BC" w:rsidRPr="00C66BA5" w:rsidRDefault="00F250BC" w:rsidP="00C66BA5">
            <w:pPr>
              <w:jc w:val="center"/>
            </w:pPr>
            <w:r w:rsidRPr="00C66BA5">
              <w:t> </w:t>
            </w:r>
          </w:p>
        </w:tc>
        <w:tc>
          <w:tcPr>
            <w:tcW w:w="1987" w:type="dxa"/>
            <w:gridSpan w:val="2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в т.</w:t>
            </w:r>
            <w:r>
              <w:t xml:space="preserve"> </w:t>
            </w:r>
            <w:r w:rsidRPr="00C66BA5">
              <w:t xml:space="preserve">ч. </w:t>
            </w:r>
          </w:p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64" w:type="dxa"/>
            <w:vMerge w:val="restart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Всего </w:t>
            </w:r>
          </w:p>
          <w:p w:rsidR="00F250BC" w:rsidRPr="00C66BA5" w:rsidRDefault="00F250BC" w:rsidP="00C66BA5">
            <w:pPr>
              <w:jc w:val="center"/>
            </w:pPr>
            <w:r w:rsidRPr="00C66BA5">
              <w:t> </w:t>
            </w:r>
          </w:p>
        </w:tc>
        <w:tc>
          <w:tcPr>
            <w:tcW w:w="2193" w:type="dxa"/>
            <w:gridSpan w:val="2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в т.</w:t>
            </w:r>
            <w:r>
              <w:t xml:space="preserve"> </w:t>
            </w:r>
            <w:r w:rsidRPr="00C66BA5">
              <w:t xml:space="preserve">ч. </w:t>
            </w:r>
          </w:p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</w:tr>
      <w:tr w:rsidR="00F250BC" w:rsidRPr="00C66BA5" w:rsidTr="00F250BC">
        <w:trPr>
          <w:trHeight w:val="255"/>
        </w:trPr>
        <w:tc>
          <w:tcPr>
            <w:tcW w:w="2921" w:type="dxa"/>
            <w:vMerge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5" w:type="dxa"/>
            <w:vMerge/>
            <w:shd w:val="clear" w:color="auto" w:fill="auto"/>
            <w:vAlign w:val="center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8" w:type="dxa"/>
            <w:vMerge/>
            <w:shd w:val="clear" w:color="auto" w:fill="auto"/>
            <w:vAlign w:val="center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49" w:type="dxa"/>
            <w:vMerge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57" w:type="dxa"/>
            <w:vMerge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t>м</w:t>
            </w:r>
            <w:r w:rsidRPr="00C66BA5">
              <w:t>ест</w:t>
            </w:r>
            <w:r>
              <w:t>-</w:t>
            </w:r>
            <w:proofErr w:type="spellStart"/>
            <w:r w:rsidRPr="00C66BA5">
              <w:t>ный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>
              <w:t>о</w:t>
            </w:r>
            <w:r w:rsidRPr="00C66BA5">
              <w:t>бласт</w:t>
            </w:r>
            <w:proofErr w:type="spellEnd"/>
            <w:r>
              <w:t>-</w:t>
            </w:r>
            <w:r w:rsidRPr="00C66BA5">
              <w:t>ной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27" w:type="dxa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местный</w:t>
            </w:r>
          </w:p>
        </w:tc>
        <w:tc>
          <w:tcPr>
            <w:tcW w:w="1060" w:type="dxa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областной</w:t>
            </w:r>
          </w:p>
        </w:tc>
        <w:tc>
          <w:tcPr>
            <w:tcW w:w="1064" w:type="dxa"/>
            <w:vMerge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01" w:type="dxa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местный</w:t>
            </w:r>
          </w:p>
        </w:tc>
        <w:tc>
          <w:tcPr>
            <w:tcW w:w="992" w:type="dxa"/>
            <w:shd w:val="clear" w:color="auto" w:fill="auto"/>
            <w:hideMark/>
          </w:tcPr>
          <w:p w:rsidR="00F250BC" w:rsidRPr="00C66BA5" w:rsidRDefault="00F250BC" w:rsidP="00C66BA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>
              <w:t>о</w:t>
            </w:r>
            <w:r w:rsidRPr="00C66BA5">
              <w:t>бласт</w:t>
            </w:r>
            <w:proofErr w:type="spellEnd"/>
            <w:r>
              <w:t>-</w:t>
            </w:r>
            <w:r w:rsidRPr="00C66BA5">
              <w:t>ной</w:t>
            </w:r>
            <w:proofErr w:type="gramEnd"/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администрация Новокузнецкого муниципального района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291903,9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212159,7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79744,2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325311,5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288780,1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36531,4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275258,7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238890,1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36368,6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Общегосударственные вопросы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98887,3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96959,5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1927,8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132896,3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132368,5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527,8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129179,3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128672,3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507,0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Глава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41884,5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41884,5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63004,1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63004,1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63004,1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63004,1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41884,5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41884,5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63004,1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63004,1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63004,1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63004,1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41884,5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41884,5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63004,1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63004,1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63004,1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63004,1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32108,1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32108,1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32108,1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32108,1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32108,1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32108,1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32108,1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32108,1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32108,1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32108,1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32108,1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32108,1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7874,2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29496,0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29496,0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29496,0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7874,2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29496,0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29496,0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29496,0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spellStart"/>
            <w:r w:rsidRPr="00C66BA5">
              <w:t>Соцальные</w:t>
            </w:r>
            <w:proofErr w:type="spellEnd"/>
            <w:r w:rsidRPr="00C66BA5">
              <w:t xml:space="preserve"> выплаты гражданам, кроме публично-нормативных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Уплата налогов, сборов и иных платежей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30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Судебная система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30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8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70 0 5120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70 0 5120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70 0 5120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проведения выборов и референдумов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3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Организационные мероприятия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Резервные фонды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00 0 </w:t>
            </w:r>
            <w:r w:rsidRPr="00C66BA5">
              <w:lastRenderedPageBreak/>
              <w:t>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Резервные средства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870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Другие общегосударственные вопросы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47645,7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45717,9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1927,8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64184,4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63677,4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60488,2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59981,2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507,0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17429,5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19600,0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19600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19600,0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"Повышение инвестиционной привлекательности"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Проведение конкурсных мероприятий, выставок в рамках подпрограммы "Повышение инвестиционной привлекательности" муниципальной программы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03 1 1701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03 1 1701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Иные закупки товаров, работ и услуг для обеспечения государственных </w:t>
            </w:r>
            <w:r w:rsidRPr="00C66BA5">
              <w:lastRenderedPageBreak/>
              <w:t>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03 1 1701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Публикация статей о районе в СМИ, подготовка и размещение видеосюжетов в рамках подпрограммы "Повышение инвестиционной привлекательности" муниципальной программы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03 1 1702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03 1 1702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03 1 1702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Администрирование и обновление инвестиционного портала в рамках подпрограммы "Повышение инвестиционной привлекательности" муниципальной программы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03 1 1703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03 1 1703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03 1 1703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Подготовка и издание периодических изданий об инвестиционной деятельности в районе в рамках подпрограммы "Повышение инвестиционной привлекательности" муниципальной программы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03 1 1704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03 1 1704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03 1 1704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16529,5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16529,5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Повышение квалификации и обучение резерва руководящих кадров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Взаимодействие со СМИ и полиграфическими изданиями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Информатизация муниципального образования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854,5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854,5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854,5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11510,5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12690,0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12690,0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11046,5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11046,5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12390,0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12390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12390,0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spellStart"/>
            <w:r w:rsidRPr="00C66BA5">
              <w:t>Соцальные</w:t>
            </w:r>
            <w:proofErr w:type="spellEnd"/>
            <w:r w:rsidRPr="00C66BA5">
              <w:t xml:space="preserve"> выплаты гражданам, кроме публично-нормативных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10663,4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10663,4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12390,0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12390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12390,0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Введение электронного документооборота в рамках подпрограммы "Развитие организационно-хозяйственной деятельности в рамках реализации реформы местного самоуправления" </w:t>
            </w:r>
            <w:r w:rsidRPr="00C66BA5">
              <w:lastRenderedPageBreak/>
              <w:t>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Организационные мероприятия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16363,7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16363,7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Подпрограмма "Капитальный ремонт социальных объектов и </w:t>
            </w:r>
            <w:r w:rsidRPr="00C66BA5">
              <w:lastRenderedPageBreak/>
              <w:t>инженерное обустройство территорий"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16363,7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16363,7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16363,7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16363,7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16363,7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16363,7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16363,7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16363,7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9352,4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9352,4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12222,0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12222,0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24889,5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24889,5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"Инвентаризация муниципальных объектов"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9352,4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9 352,4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12222,0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12 222,0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24889,5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24 889,5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Межевание, изготовление кадастровых планов земельных участков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2910,1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2129,0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3729,0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2910,1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2129,0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3729,0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2910,1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2129,0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3729,0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Обследование объектов и изготовление технических паспортов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5879,1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5879,1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14089,6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5879,1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5879,1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14089,6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5879,1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5879,1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14089,6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Страхование муниципальных объектов недвижимости от чрезвычайных ситуаций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Проведение независимой оценки муниципальных объектов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Разработка технической документации для объектов муниципальной собственности (проекта зон санитарной охраны водозаборов)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Улучшение материально-технической базы в рамках подпрограммы "Инвентаризация муниципальных объектов" </w:t>
            </w:r>
            <w:r w:rsidRPr="00C66BA5">
              <w:lastRenderedPageBreak/>
              <w:t xml:space="preserve">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3423,0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6280,0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3423,0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6280,0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3423,0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6280,0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17849,9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15922,1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1927,8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15998,7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15491,7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15998,7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15491,7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507,0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Исполнение судебных актов </w:t>
            </w:r>
            <w:proofErr w:type="gramStart"/>
            <w:r w:rsidRPr="00C66BA5">
              <w:t>по искам к муниципальному образованию о взыскании денежных средств за счет средств казны муниципального образования в рамках</w:t>
            </w:r>
            <w:proofErr w:type="gramEnd"/>
            <w:r w:rsidRPr="00C66BA5">
              <w:t xml:space="preserve">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Исполнение судебных актов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830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БУ "Муниципальный архив Новокузнецкого муниципального района"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2432,0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2432,0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2432,0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деятельности муниципальных казенных предприятий, автономных </w:t>
            </w:r>
            <w:r w:rsidRPr="00C66BA5">
              <w:lastRenderedPageBreak/>
              <w:t>учреждений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МБУ "Многофункциональный центр Новокузнецкого муниципального района»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10950,7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11183,7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11183,7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11183,7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11183,7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10950,7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11183,7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11183,7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11183,7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11183,7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10950,7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11183,7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11183,7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11183,7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11183,7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70 0 5224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70 0 5224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70 0 5224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70 0 7196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381,0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70 0 7196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348,0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70 0 7196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348,0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70 0 7196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70 0 7196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70 0 7905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70 0 7905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70 0 7905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70 0 7906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70 0 7906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70 0 7906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"Обеспечение безопасности населения Новокузнецкого </w:t>
            </w:r>
            <w:r w:rsidRPr="00C66BA5">
              <w:lastRenderedPageBreak/>
              <w:t>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Подпрограмма "Безопасность дорожного движения"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Обслуживание и усовершенствование камер видеонаблюдения в рамках подпрограммы "Безопасность дорожного движения" муниципальной программы "Обеспечение безопасности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13 1 2702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13 1 2702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13 1 2702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"Профилактика злоупотребления наркотиками"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Мероприятия по профилактике злоупотребления наркотиками в рамках подпрограммы "Профилактика злоупотребления наркотиками" муниципальной программы "Обеспечение безопасности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13 2 2721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13 2 2721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13 2 2721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Национальная экономика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35 666,4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35 486,4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36 766,0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36 766,0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24 098,5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24 098,5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Сельское хозяйство и рыболовство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6 422,0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6 242,0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7 242,0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7 242,0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7 242,0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7 242,0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6 422,0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6 242,0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7 242,0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7 242,0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7 242,0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7 242,0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"Социально-экономическое развитие села"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6 026,0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6 026,0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7 122,0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7 122,0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7 122,0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7 122,0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0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0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0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 в рамках подпрограммы "Социально-экономическое развитие села" </w:t>
            </w:r>
            <w:r w:rsidRPr="00C66BA5">
              <w:lastRenderedPageBreak/>
              <w:t xml:space="preserve">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Субсидии на безвозмездной и безвозвратной основе </w:t>
            </w:r>
            <w:proofErr w:type="gramStart"/>
            <w:r w:rsidRPr="00C66BA5">
              <w:t>в целях возмещения части затрат в связи с использованием сельскохозяйственными товаропроизводителями комбикормов для производства молока в рамках</w:t>
            </w:r>
            <w:proofErr w:type="gramEnd"/>
            <w:r w:rsidRPr="00C66BA5">
              <w:t xml:space="preserve">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на безвозмездной и безвозвратной основе </w:t>
            </w:r>
            <w:proofErr w:type="gramStart"/>
            <w:r w:rsidRPr="00C66BA5">
              <w:t>в целях возмещения части затрат сельскохозяйственным товаропроизводителям в связи с введением в оборот заброшенных земель в рамках</w:t>
            </w:r>
            <w:proofErr w:type="gramEnd"/>
            <w:r w:rsidRPr="00C66BA5">
              <w:t xml:space="preserve">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в рамках подпрограммы "Социально-экономическое развитие села" муниципальной программы "Поддержка агропромышленного комплекса и развитие сельских территорий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6 026,0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6 026,0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6 322,0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6 322,0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6 322,0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6 026,0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6 026,0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6 322,0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6 322,0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6 322,0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05 1 1909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6 026,0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6 026,0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6 322,0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6 322,0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6 322,0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«Устойчивое развитие сельских территорий»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Обустройство детских игровых площадок в рамках подпрограммы «Устойчивое 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05 2 1920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05 2 1920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05 2 1920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Реализация мероприятий федеральной целевой программы "Устойчивое развитие сельских территорий на 2014-2017 годы и на период до 2020 года" в рамках подпрограммы «Устойчивое 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05 2 5018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05 2 5018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05 2 5018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spellStart"/>
            <w:r w:rsidRPr="00C66BA5">
              <w:t>Грантовая</w:t>
            </w:r>
            <w:proofErr w:type="spellEnd"/>
            <w:r w:rsidRPr="00C66BA5">
              <w:t xml:space="preserve"> поддержка местных инициатив граждан, проживающих в сельской местности в рамках подпрограммы «Устойчивое развитие сельских территорий» муниципальной программы  «Поддержка агропромышленного комплекса и  развитие сельских территорий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05 2 7124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Капитальные вложения в объекты государственной </w:t>
            </w:r>
            <w:r w:rsidRPr="00C66BA5">
              <w:lastRenderedPageBreak/>
              <w:t>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05 2 7124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05 2 7124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Транспорт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15 187,2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15 187,2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6 677,0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6 677,0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"Инвентаризация муниципальных объектов"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Улучшение материально-технической базы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«Оказание финансовой помощи»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11 5 0000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4 677,0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4 677,0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Оказание финансовой помощи муниципальным казённым предприятиям Новокузнецкого муниципального района в рамках подпрограммы "Оказание финансовой помощи" муниципальной программы "Имущественный комплекс Новокузнецкого </w:t>
            </w:r>
            <w:r w:rsidRPr="00C66BA5">
              <w:lastRenderedPageBreak/>
              <w:t>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11 5 2551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4 677,0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4 677,0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11 5 2551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4 677,0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4 677,0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11 5 2551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4 677,0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4 677,0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8 510,2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8 510,2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8 510,2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8 510,2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1 933,7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1 933,7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1 933,7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1 933,7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6 576,5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6 576,5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6 576,5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6 576,5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Другие вопросы в области национальной экономики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14 057,2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14 057,2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14 524,0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14 524,0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1 856,5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1 856,5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"Имущественный комплекс </w:t>
            </w:r>
            <w:r w:rsidRPr="00C66BA5">
              <w:lastRenderedPageBreak/>
              <w:t>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13 157,2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13 157,2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13 524,0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13 524,0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856,5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856,5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Подпрограмма "Разработка документов территориального планирования"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Информационная система обеспечения градостроительной деятельности в рамках подпрограммы "Разработка документов территориального планирования"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11 1 2501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11 1 2501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11 1 2501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Разработка проектов планировки территорий в рамках подпрограммы "Разработка документов территориального планирования"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11 1 2502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11 1 2502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11 1 2502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80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lastRenderedPageBreak/>
              <w:t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 в рамках подпрограммы "Разработка документов территориального планирования" муниципальной программы "Имущественный комплекс Новокузнецкого муниципального района"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11 1 2503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11 1 2503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11 1 2503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Проведение конкурса "Лучший дизайн - проект" в рамках подпрограммы "Разработка документов территориального планирования"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11 1 2504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11 1 2504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11 1 2504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11 3 0000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13 152,2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13 152,2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13 231,0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13 231,0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563,5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деятельности МБУ "Центр по землеустройству и муниципальному имуществу в МО "Новокузнецкий муниципальный район" в рамках подпрограммы "Обеспечение деятельности учреждений в сфере имущественных отношений"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11 3 2531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13 152,2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13 152,2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13 231,0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13 231,0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563,5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11 3 2531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13 152,2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13 152,2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13 231,0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13 231,0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563,5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11 3 2531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13 152,2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13 152,2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13 231,0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13 231,0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563,5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"Поддержка малого и среднего предпринимательства"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Предоставление субсидий на возмещение части затрат субъектам малого и среднего предпринимательства в рамках подпрограммы "Поддержка малого и среднего предпринимательства" муниципальной программы "Развитие субъектов малого и среднего предпринимательства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Поддержка начинающим субъектам малого и среднего предпринимательства, в том числе с предоставлением грантов на создание собственного бизнеса в рамках подпрограммы "Поддержка малого и среднего предпринимательства" муниципальной программы "Развитие субъектов малого и среднего предпринимательства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юридическим лицам (кроме некоммерческих организаций), индивидуальным предпринимателям, </w:t>
            </w:r>
            <w:r w:rsidRPr="00C66BA5">
              <w:lastRenderedPageBreak/>
              <w:t xml:space="preserve">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в рамках подпрограммы "Поддержка малого и среднего предпринимательства" муниципальной программы "Развитие субъектов малого и среднего предпринимательства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Реализация образовательных программ, мероприятий массового обучения в рамках подпрограммы "Поддержка малого и среднего предпринимательства" муниципальной программы "Развитие субъектов малого и среднего предпринимательства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Информационная и консультационная поддержка в рамках подпрограммы "Поддержка малого и среднего предпринимательства" муниципальной программы "Развитие субъектов малого и среднего предпринимательства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14 1 2805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Жилищно-коммунальное хозяйство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27591,8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67806,0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66795,0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47311,0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Жилищное хозяйство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15470,4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5927,9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66506,0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65495,0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46011,0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15470,4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5927,9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66506,0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65495,0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46011,0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3573,3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3573,3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35495,0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35495,0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Создание жилищного фонда в рамках подпрограммы "Строительство жилья и обеспечение земельных участков под строительство жилья коммунальной и инженерной инфраструктурой" муниципальной программы "Жилищная и социальная инфраструктура </w:t>
            </w:r>
            <w:r w:rsidRPr="00C66BA5">
              <w:lastRenderedPageBreak/>
              <w:t>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06 2 2021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3573,3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3573,3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35495,0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35495,0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06 2 2021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3573,3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3573,3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35495,0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35495,0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06 2 2021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3573,3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3573,3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35495,0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35495,0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06 3 0000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2354,6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2354,6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Создание жилищного фонда под переселение и снос аварийного жилья в рамках подпрограммы "Обеспечение мероприятий по переселению граждан из ветхого и аварийного жилищного фонда"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06 3 2031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06 3 2031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06 3 2031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мероприятий по переселению граждан из аварийного жилищного фонда в рамках подпрограммы "Обеспечение мероприятий по переселению граждан из </w:t>
            </w:r>
            <w:r w:rsidRPr="00C66BA5">
              <w:lastRenderedPageBreak/>
              <w:t>ветхого и аварийного жилищного фонда"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06 3 9602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06 3 9602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06 3 9602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"Доступное и комфортное жильё"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жильём социальных категорий граждан, установленных законодательством Кемеровской области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06 5 7166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06 5 7166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06 5 7166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1011,0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</w:t>
            </w:r>
            <w:r w:rsidRPr="00C66BA5">
              <w:lastRenderedPageBreak/>
              <w:t>хозяйства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 xml:space="preserve">05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06 5 9502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3797,9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3797,9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06 5 9502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3797,9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3797,9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05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06 5 9502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3797,9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3797,9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мероприятий по переселению граждан из аварийного жилищного фонда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06 5 9602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5744,6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5744,6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06 5 9602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5744,6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5744,6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06 5 9602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5744,6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5744,6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Коммунальное хозяйство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4623,0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4623,0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"Инвентаризация муниципальных объектов"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Улучшение материально-технической базы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"Оказание финансовой помощи"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11 5 0000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2 023,0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Оказание финансовой помощи муниципальным казённым предприятиям Новокузнецкого муниципального района в рамках подпрограммы "Оказание финансовой помощи"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11 5 2551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1 023,0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11 5 2551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1 023,0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11 5 2551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1 023,0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Оказание финансовой помощи муниципальным унитарным предприятиям Новокузнецкого муниципального района в рамках подпрограммы "Оказание финансовой </w:t>
            </w:r>
            <w:r w:rsidRPr="00C66BA5">
              <w:lastRenderedPageBreak/>
              <w:t>помощи"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11 5 2552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11 5 2552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11 5 2552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Благоустройство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15740,9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15740,9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15740,9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15740,9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15740,9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15740,9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15740,9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15740,9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15740,9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15740,9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 Иные закупки товаров, работ и услуг для обеспечения </w:t>
            </w:r>
            <w:r w:rsidRPr="00C66BA5">
              <w:lastRenderedPageBreak/>
              <w:t xml:space="preserve">государственных (муниципальных) нужд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 xml:space="preserve"> 05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03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06 4 2041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240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15740,9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15740,90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"Содержание муниципального имущества"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"Новокузнецкий муниципальный район" в рамках подпрограммы "Содержание муниципального имущества" муниципальной программы "Имущественный комплекс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11 4 2541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11 4 2541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11 4 2541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 Образование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07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00 0 0000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000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27 068,9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13 857,0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13 211,9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21 991,7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21 847,0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144,7 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21 991,7 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21 847,0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144,7 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 Дошкольное образование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07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01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00 0 0000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000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92,5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92,5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 Муниципальная программа "Экономическое развитие и инвестиционная привлекательность </w:t>
            </w:r>
            <w:r w:rsidRPr="00C66BA5">
              <w:lastRenderedPageBreak/>
              <w:t xml:space="preserve">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 xml:space="preserve"> 07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01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03 0 0000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000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92,5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92,5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 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07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01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03 2 0000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000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92,5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92,5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07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01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03 2 1724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000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92,5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92,5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 Социальное обеспечение и иные выплаты населению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07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01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03 2 1724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300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92,5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92,5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 Иные выплаты населению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07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01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03 2 1724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360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92,5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92,5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Общее образование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26503,3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13436,1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21807,0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21807,0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21807,0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21807,0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65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17 746,2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12 746,2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«Устойчивое развитие сельских территорий»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17 746,2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12 746,2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Реализация мероприятий федеральной целевой программы "Устойчивое развитие сельских территорий на 2014-2017 годы и на период до 2020 года" в рамках подпрограммы «Устойчивое 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05 2 5018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05 2 5018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05 2 5018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Комплексное обустройство населённых пунктов, расположенных в сельской местности, объектами социальной и инженерной инфраструктуры и автомобильными дорогами в рамках подпрограммы «Устойчивое 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05 2 7123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4856,2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4856,2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05 2 7123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4856,2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4856,2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05 2 7123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4856,2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4856,2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Строительство объектов социальной сферы, расположенных в сельской местности, объектами социальной и инженерной инфраструктуры и автомобильными дорогами в рамках подпрограммы «Устойчивое развитие сельских территорий» муниципальной программы «Поддержка агропромышленного </w:t>
            </w:r>
            <w:r w:rsidRPr="00C66BA5">
              <w:lastRenderedPageBreak/>
              <w:t>комплекса и развитие сельских территорий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05 2 1921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05 2 1921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05 2 1921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6093,2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капитальное строительство и реконструкцию объектов муниципальной собственности в рамках подпрограммы "Капитальное строительство и реконструкция объектов социальной сферы"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06 1 2001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06 1 2001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06 1 2001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Подпрограмма "Доступное и комфортное жильё"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9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Строительство, реконструкция и капитальный ремонт объектов социальной сферы и прочих объектов 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06 5 7177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06 5 7177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06 5 7177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 в рамках непрограммного </w:t>
            </w:r>
            <w:r w:rsidRPr="00C66BA5">
              <w:lastRenderedPageBreak/>
              <w:t>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2047,3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2047,3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2047,3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Молодежная политика и оздоровление детей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184,7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184,7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184,7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184,7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"Молодежная политика"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184,7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184,7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Реализация мер в области государственной молодежной </w:t>
            </w:r>
            <w:proofErr w:type="gramStart"/>
            <w:r w:rsidRPr="00C66BA5">
              <w:t>политики на организацию</w:t>
            </w:r>
            <w:proofErr w:type="gramEnd"/>
            <w:r w:rsidRPr="00C66BA5">
              <w:t xml:space="preserve"> работы молодежных профильных отрядов за счет средств местного бюджета в рамках подпрограммы "Молодежная политика" муниципальной программы "Молодежь и спорт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09 1 2302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66BA5">
              <w:t>органами</w:t>
            </w:r>
            <w:proofErr w:type="gramStart"/>
            <w:r w:rsidRPr="00C66BA5">
              <w:t>,к</w:t>
            </w:r>
            <w:proofErr w:type="gramEnd"/>
            <w:r w:rsidRPr="00C66BA5">
              <w:t>азенными</w:t>
            </w:r>
            <w:proofErr w:type="spellEnd"/>
            <w:r w:rsidRPr="00C66BA5">
              <w:t xml:space="preserve"> </w:t>
            </w:r>
            <w:proofErr w:type="spellStart"/>
            <w:r w:rsidRPr="00C66BA5">
              <w:t>учреждениями,органами</w:t>
            </w:r>
            <w:proofErr w:type="spellEnd"/>
            <w:r w:rsidRPr="00C66BA5">
              <w:t xml:space="preserve"> управления государственными внебюджетными фондами.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09 1 2302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</w:tr>
      <w:tr w:rsidR="00C66BA5" w:rsidRPr="00C66BA5" w:rsidTr="00F250BC">
        <w:trPr>
          <w:trHeight w:val="45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09 1 2302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09 1 2302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09 1 2302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Реализация мер в области государственной молодежной политики  в рамках подпрограммы "Молодежная политика" муниципальной программы "Молодежь и спорт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09 1 7049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C66BA5">
              <w:t>органами</w:t>
            </w:r>
            <w:proofErr w:type="gramStart"/>
            <w:r w:rsidRPr="00C66BA5">
              <w:t>,к</w:t>
            </w:r>
            <w:proofErr w:type="gramEnd"/>
            <w:r w:rsidRPr="00C66BA5">
              <w:t>азенными</w:t>
            </w:r>
            <w:proofErr w:type="spellEnd"/>
            <w:r w:rsidRPr="00C66BA5">
              <w:t xml:space="preserve"> </w:t>
            </w:r>
            <w:proofErr w:type="spellStart"/>
            <w:r w:rsidRPr="00C66BA5">
              <w:t>учреждениями,органами</w:t>
            </w:r>
            <w:proofErr w:type="spellEnd"/>
            <w:r w:rsidRPr="00C66BA5">
              <w:t xml:space="preserve"> управления государственными внебюджетными фондами.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09 1 7049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09 1 7049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144,7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Другие вопросы в области образования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</w:tr>
      <w:tr w:rsidR="00C66BA5" w:rsidRPr="00C66BA5" w:rsidTr="00F250BC">
        <w:trPr>
          <w:trHeight w:val="8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Подпрограмма "Развитие организационно-хозяйственной деятельности в рамках реализации реформы </w:t>
            </w:r>
            <w:r w:rsidRPr="00C66BA5">
              <w:lastRenderedPageBreak/>
              <w:t>местного самоуправления"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</w:tr>
      <w:tr w:rsidR="00C66BA5" w:rsidRPr="00C66BA5" w:rsidTr="00F250BC">
        <w:trPr>
          <w:trHeight w:val="10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</w:tr>
      <w:tr w:rsidR="00C66BA5" w:rsidRPr="00C66BA5" w:rsidTr="00F250BC">
        <w:trPr>
          <w:trHeight w:val="5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</w:tr>
      <w:tr w:rsidR="00C66BA5" w:rsidRPr="00C66BA5" w:rsidTr="00F250BC">
        <w:trPr>
          <w:trHeight w:val="40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 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Культура, кинематография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Культура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Материальное стимулирование достижений предприятий, </w:t>
            </w:r>
            <w:r w:rsidRPr="00C66BA5">
              <w:lastRenderedPageBreak/>
              <w:t>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Другие вопросы в области культуры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</w:t>
            </w:r>
            <w:r w:rsidRPr="00C66BA5">
              <w:lastRenderedPageBreak/>
              <w:t>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Здравоохранение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34320,3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23087,3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27264,3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16031,3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11233,0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14233,0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11233,0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Стационарная медицинская помощь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15861,1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10858,0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22594,8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15194,8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9563,5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7400,0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9563,5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2163,5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9563,5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7400,0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"Обеспечение деятельности учреждений здравоохранения"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1814,2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1814,2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4063,0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1663,0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4063,0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1663,0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Лицензирование деятельности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Охрана материнства и детства в рамках подпрограммы "Обеспечение деятельности учреждений здравоохранения" </w:t>
            </w:r>
            <w:r w:rsidRPr="00C66BA5">
              <w:lastRenderedPageBreak/>
              <w:t>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Профилактика внутрибольничных инфекций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Оказание услуг скорой медицинской помощи, транспортные услуги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Профилактика и лечение социально-значимых заболеваний(туберкулез, ВИЧ, гепатит</w:t>
            </w:r>
            <w:proofErr w:type="gramStart"/>
            <w:r w:rsidRPr="00C66BA5">
              <w:t xml:space="preserve"> В</w:t>
            </w:r>
            <w:proofErr w:type="gramEnd"/>
            <w:r w:rsidRPr="00C66BA5">
              <w:t xml:space="preserve"> и С, наркомания, онкология, алкоголизм, заболевания, передающиеся половым путем) в рамках подпрограммы "Обеспечение деятельности учреждений здравоохранения 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7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t xml:space="preserve">Обеспечение льготными лекарственными средствами и медицинскими изделиями отдельным групп граждан и по категориям заболеваний в рамках подпрограммы "Обеспечение деятельности учреждений здравоохранения" муниципальной программы "Развитие здравоохранения Новокузнецкого </w:t>
            </w:r>
            <w:r w:rsidRPr="00C66BA5">
              <w:lastRenderedPageBreak/>
              <w:t>муниципального района"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01 1 7229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01 1 7229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01 1 7229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</w:tr>
      <w:tr w:rsidR="00C66BA5" w:rsidRPr="00C66BA5" w:rsidTr="00F250BC">
        <w:trPr>
          <w:trHeight w:val="181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Льготное лекарственное обеспечение по Постановлению Правительства №890 (сахарный диабет, инфаркт миокарды, дети до 3-х лет, инвалиды, эпилепсия) в рамках подпрограммы "Обеспечение деятельности учреждений "муниципальной программы "Развитие здравоохранения Новокузнецкого муниципального района"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Противопожарные мероприятия, ГО и ЧС в рамках подпрограммы "Обеспечение деятельности учреждений"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Лечебное оздоровление детей из малообеспеченных семей в летний перио</w:t>
            </w:r>
            <w:proofErr w:type="gramStart"/>
            <w:r w:rsidRPr="00C66BA5">
              <w:t>д(</w:t>
            </w:r>
            <w:proofErr w:type="gramEnd"/>
            <w:r w:rsidRPr="00C66BA5">
              <w:t xml:space="preserve">питание)в рамках подпрограммы "Обеспечение деятельности учреждений здравоохранения" муниципальной программы "Развитие здравоохранения "Новокузнецкого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бюджетным </w:t>
            </w:r>
            <w:r w:rsidRPr="00C66BA5">
              <w:lastRenderedPageBreak/>
              <w:t>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01 1 </w:t>
            </w:r>
            <w:r w:rsidRPr="00C66BA5">
              <w:lastRenderedPageBreak/>
              <w:t>1508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Оплата патологоанатомических услуг в рамках подпрограммы "Обеспечение деятельности учреждений программы "Развитие здравоохранения" "Новокузнецкого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Услуги специализированного транспорта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Подпрограмма "Развитие и укрепление первичной медицинской помощи"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Укрепление и модернизация материально-технической базы ЛПУ в рамках подпрограммы "Развитие и укрепление первичной медицинской помощи "муниципальной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Экспертная оценка капитального ремонта поликлиники в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Консультативные услуги при проведен</w:t>
            </w:r>
            <w:proofErr w:type="gramStart"/>
            <w:r w:rsidRPr="00C66BA5">
              <w:t>ии ау</w:t>
            </w:r>
            <w:proofErr w:type="gramEnd"/>
            <w:r w:rsidRPr="00C66BA5">
              <w:t xml:space="preserve">кционной комиссии в рамках подпрограммы "Развитие и укрепление первичной </w:t>
            </w:r>
            <w:r w:rsidRPr="00C66BA5">
              <w:lastRenderedPageBreak/>
              <w:t xml:space="preserve">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Приобретение приборов учета воды и электроэнергии в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Вакцинопрофилактика в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Подготовка и переподготовка кадров, оздоровление сотруднико</w:t>
            </w:r>
            <w:proofErr w:type="gramStart"/>
            <w:r w:rsidRPr="00C66BA5">
              <w:t>в(</w:t>
            </w:r>
            <w:proofErr w:type="gramEnd"/>
            <w:r w:rsidRPr="00C66BA5">
              <w:t xml:space="preserve">санаторно-курортное лечение)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Меры социальной поддержки молодых специалистов в учреждениях здравоохранения рамках подпрограммы "Развитие и укрепление первичной медицинской помощи "муниципальной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Предоставление субсидий государственным (муниципальным) бюджетным, </w:t>
            </w:r>
            <w:r w:rsidRPr="00C66BA5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Подпрограмма" Совершенствование оказания медицинской помощи, включая </w:t>
            </w:r>
            <w:proofErr w:type="gramStart"/>
            <w:r w:rsidRPr="00C66BA5">
              <w:t>высокотехнологичную</w:t>
            </w:r>
            <w:proofErr w:type="gramEnd"/>
            <w:r w:rsidRPr="00C66BA5">
              <w:t>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01 3 0000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населения высокотехнологичными видами медицинской помощи в рамках подпрограммы "Совершенствование оказания медицинской помощи, включая </w:t>
            </w:r>
            <w:proofErr w:type="gramStart"/>
            <w:r w:rsidRPr="00C66BA5">
              <w:t>высокотехнологичную</w:t>
            </w:r>
            <w:proofErr w:type="gramEnd"/>
            <w:r w:rsidRPr="00C66BA5">
              <w:t xml:space="preserve">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01  3 1531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01  3 1531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01  3 1531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6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</w:t>
            </w:r>
            <w:r w:rsidRPr="00C66BA5">
              <w:lastRenderedPageBreak/>
              <w:t xml:space="preserve">организациях Кемеровской области) в рамках подпрограммы "Совершенствование оказания медицинской помощи, включая </w:t>
            </w:r>
            <w:proofErr w:type="gramStart"/>
            <w:r w:rsidRPr="00C66BA5">
              <w:t>высокотехнологичную</w:t>
            </w:r>
            <w:proofErr w:type="gramEnd"/>
            <w:r w:rsidRPr="00C66BA5">
              <w:t xml:space="preserve">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01 3 7221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01 3 7221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01 3 7221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5000,0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</w:t>
            </w:r>
            <w:r w:rsidRPr="00C66BA5">
              <w:lastRenderedPageBreak/>
              <w:t>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13031,3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13031,3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13031,3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13031,3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13031,3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13031,3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13031,3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13031,3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13031,3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13031,3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"Имущественный комплекс Новокузнецкого </w:t>
            </w:r>
            <w:r w:rsidRPr="00C66BA5">
              <w:lastRenderedPageBreak/>
              <w:t>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Подпрограмма "Инвентаризация муниципальных объектов"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Улучшение материально-технической базы в рамках подпрограммы "Инвентаризация муниципальных объектов" муниципальной программы "Имущественный комплекс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11 2 2526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Амбулаторная помощь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00 0 0000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8169,2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1939,3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6229,9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4669,5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836,5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4669,5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7750,6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1520,7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6229,9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4669,5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836,5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4669,5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Подпрограмма "Обеспечение деятельности учреждений здравоохранения"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645,0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645,0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645,0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Лицензирование деятельности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Охрана материнства и детства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Профилактика и лечение социально-значимых заболеваний(туберкулез, ВИЧ, гепатит</w:t>
            </w:r>
            <w:proofErr w:type="gramStart"/>
            <w:r w:rsidRPr="00C66BA5">
              <w:t xml:space="preserve"> В</w:t>
            </w:r>
            <w:proofErr w:type="gramEnd"/>
            <w:r w:rsidRPr="00C66BA5">
              <w:t xml:space="preserve"> и С, наркомания, онкология, алкоголизм, заболевания, передающиеся половым путем)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Льготное лекарственное обеспечение по Постановлению Правительства №890 (сахарный диабет, инфаркт миокарды, дети до 3-х лет, инвалиды, эпилепсия) в рамках подпрограммы "Обеспечение деятельности учреждений "муниципальной программы "Развитие здравоохранения Новокузнецкого муниципального района"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C66BA5">
              <w:lastRenderedPageBreak/>
              <w:t>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Противопожарные мероприятия, ГО и ЧС в рамках подпрограммы "Обеспечение деятельности учреждений здравоохранения "муниципальной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01 1 1507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t>Обеспечение льготными лекарственными средствами и медицинскими изделиями отдельным групп граждан и по категориям заболеваний в рамках подпрограммы "Обеспечение деятельности учреждений здравоохранения" муниципальной программы "Развитие здравоохранения Новокузнецкого муниципального района"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01 1 7229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01 1 7229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01 1 7229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Подпрограмма "Развитие и укрепление первичной медицинской помощи"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Приобретение приборов учета воды и электроэнергии в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Вакцинопрофилактика в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Меры социальной поддержки молодых специалистов в учреждениях здравоохранения рамках подпрограммы "Развитие и укрепление первичной медицинской помощи"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01 2 1527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Подпрограмма "Совершенствование оказания медицинской помощи, включая </w:t>
            </w:r>
            <w:proofErr w:type="gramStart"/>
            <w:r w:rsidRPr="00C66BA5">
              <w:t>высокотехнологичную</w:t>
            </w:r>
            <w:proofErr w:type="gramEnd"/>
            <w:r w:rsidRPr="00C66BA5">
              <w:t>. 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01 3 0000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</w:tr>
      <w:tr w:rsidR="00C66BA5" w:rsidRPr="00C66BA5" w:rsidTr="00F250BC">
        <w:trPr>
          <w:trHeight w:val="26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 в рамках подпрограммы "Совершенствование оказания медицинской помощи, включая </w:t>
            </w:r>
            <w:proofErr w:type="gramStart"/>
            <w:r w:rsidRPr="00C66BA5">
              <w:lastRenderedPageBreak/>
              <w:t>высокотехнологичную</w:t>
            </w:r>
            <w:proofErr w:type="gramEnd"/>
            <w:r w:rsidRPr="00C66BA5">
              <w:t xml:space="preserve">" муниципальной программы "Развитие здравоохранения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01 3 7221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01 3 7221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01 3 7221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3829,9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3833,0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</w:t>
            </w:r>
            <w:r w:rsidRPr="00C66BA5">
              <w:lastRenderedPageBreak/>
              <w:t>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68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капитальное строительство и реконструкцию объектов муниципальной собственности в рамках подпрограммы "Капитальное строительство и реконструкция объектов социальной сферы"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06 1 2001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06 1 2001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06 1 2001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43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Другие вопросы в области здравоохранения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00 0 0000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10290,0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43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10290,0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Исполнение судебных актов </w:t>
            </w:r>
            <w:proofErr w:type="gramStart"/>
            <w:r w:rsidRPr="00C66BA5">
              <w:t>по искам к муниципальному образованию о взыскании денежных средств за счет средств казны муниципального образования в рамках</w:t>
            </w:r>
            <w:proofErr w:type="gramEnd"/>
            <w:r w:rsidRPr="00C66BA5">
              <w:t xml:space="preserve">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7699,2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5936,6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5936,6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Исполнение судебных актов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830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5936,6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5936,6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2590,8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2590,8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2590,8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Социальная политика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48768,6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5119,6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28372,9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4758,0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23614,9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28230,9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23472,9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населения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18424,7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5119,6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13305,1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4872,9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4758,0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4872,9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"Социальная поддержка в здравоохранении"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03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114,9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"Социальная поддержка в здравоохранении" муниципальной программы "Развитие здравоохранения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01 4 7242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01 4 7242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01 4 7242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20,9</w:t>
            </w:r>
          </w:p>
        </w:tc>
      </w:tr>
      <w:tr w:rsidR="00C66BA5" w:rsidRPr="00C66BA5" w:rsidTr="00F250BC">
        <w:trPr>
          <w:trHeight w:val="229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lastRenderedPageBreak/>
              <w:t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"Социальная поддержка в здравоохранении" муниципальной программы "Развитие здравоохранения Новокузнецкого муниципального района"</w:t>
            </w:r>
            <w:proofErr w:type="gramEnd"/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01 4 7243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01 4 7243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01 4 7243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"Социальная поддержка отдельных категорий граждан"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0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29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"Социальная поддержка отдельных категорий граждан" </w:t>
            </w:r>
            <w:r w:rsidRPr="00C66BA5">
              <w:lastRenderedPageBreak/>
              <w:t xml:space="preserve">муниципальной программы "Социальная поддержка населения Новокузнецкого муниципального района" </w:t>
            </w:r>
            <w:proofErr w:type="gramEnd"/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02 6 7006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02 6 7006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бюджетным </w:t>
            </w:r>
            <w:r w:rsidRPr="00C66BA5">
              <w:lastRenderedPageBreak/>
              <w:t>учреждениям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02 6 </w:t>
            </w:r>
            <w:r w:rsidRPr="00C66BA5">
              <w:lastRenderedPageBreak/>
              <w:t>7006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5414,2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«Устойчивое развитие сельских территорий»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5414,2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в рамках подпрограммы «Устойчивое развитие сельских территорий» </w:t>
            </w:r>
            <w:r w:rsidRPr="00C66BA5">
              <w:lastRenderedPageBreak/>
              <w:t>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05 2 1919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05 2 1919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05 2 1919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Реализация мероприятий федеральной целевой программы «Устойчивое развитие сельских территорий на 2014 - 2017 годы и на период до 2020 года» в рамках подпрограммы «Устойчивое 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05 2 5018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3789,9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3789,9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05 2 5018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3789,9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3789,9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645"/>
        </w:trPr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05 2 5018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3789,9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3789,9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605"/>
        </w:trPr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 xml:space="preserve">Улучшение жилищных условий граждан, проживающих в сельской местности, в том числе молодых семей и молодых специалистов, в рамках подпрограммы «Устойчивое </w:t>
            </w:r>
            <w:r w:rsidRPr="00C66BA5">
              <w:lastRenderedPageBreak/>
              <w:t>развитие сельских территорий» муниципальной программы «Поддержка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05 2 7122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390"/>
        </w:trPr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05 2 7122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05 2 7122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2361,6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7674,6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"Доступное и комфортное жильё"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2361,6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7674,6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жильём молодых семей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06 5 2051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1175,1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1175,1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3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06 5 2051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1175,1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1175,1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06 5 2051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1175,1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1175,1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Реализация мероприятий федеральной целевой программы «Жилище" на 2011 - 2015 годы в рамках подпрограммы «Доступное и комфортное жильё » муниципальной программы </w:t>
            </w:r>
            <w:r w:rsidRPr="00C66BA5">
              <w:lastRenderedPageBreak/>
              <w:t>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06 5 5020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06 5 5020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06 5 5020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4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жильём социальных категорий граждан, установленных законодательством Кемеровской области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06 5 7169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06 5 7169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06 5 7169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0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Осуществление полномочий по обеспечению жильём отдельных категорий граждан</w:t>
            </w:r>
            <w:proofErr w:type="gramStart"/>
            <w:r w:rsidRPr="00C66BA5">
              <w:t xml:space="preserve"> ,</w:t>
            </w:r>
            <w:proofErr w:type="gramEnd"/>
            <w:r w:rsidRPr="00C66BA5">
              <w:t xml:space="preserve">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 в рамках подпрограммы "Доступное и </w:t>
            </w:r>
            <w:r w:rsidRPr="00C66BA5">
              <w:lastRenderedPageBreak/>
              <w:t>комфортное жильё" муниципальной программы "Жилищная и социальная инфраструктура Новокузнецкого муниципального района"(за счёт средств местного бюджета)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06 5 2061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06 5 2061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06 5 2061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23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  <w:proofErr w:type="gramStart"/>
            <w:r w:rsidRPr="00C66BA5">
              <w:t xml:space="preserve"> ,</w:t>
            </w:r>
            <w:proofErr w:type="gramEnd"/>
            <w:r w:rsidRPr="00C66BA5">
              <w:t xml:space="preserve"> в соответствии с Указом Президента Российской Федерации от 7 мая 2008 года № 714 «Об обеспечении жильем ветеранов Великой Отечественной войны 1941-1945 годов»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06 5 5134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4544,1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4544,1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06 5 5134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4544,1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4544,1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06 5 5134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4544,1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4544,1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83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Осуществление полномочий по обеспечению жильём отдельных категорий граждан</w:t>
            </w:r>
            <w:proofErr w:type="gramStart"/>
            <w:r w:rsidRPr="00C66BA5">
              <w:t xml:space="preserve"> ,</w:t>
            </w:r>
            <w:proofErr w:type="gramEnd"/>
            <w:r w:rsidRPr="00C66BA5">
              <w:t xml:space="preserve">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 в рамках подпрограммы "Доступное и комфортное жильё"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06 5 5135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06 5 5135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06 5 5135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Охрана семьи и детства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30343,9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30343,9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23500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23500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23358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23358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08 0 0000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30343,9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30343,9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23500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23500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23358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23358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"Социальные гарантии в системе образования"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30343,9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30343,9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23500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23358,0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23358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"Социальные гарантии в системе </w:t>
            </w:r>
            <w:r w:rsidRPr="00C66BA5">
              <w:lastRenderedPageBreak/>
              <w:t>образования" муниципальной программы "Развитие системы образования Новокузнецкого муниципального района"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08 5 5082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20894,9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20894,9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13051,0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13051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12909,0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12909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08 5 5082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20894,9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20894,9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13051,0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13051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12909,0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12909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08 5 5082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20894,9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20894,9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13051,0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13051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12909,0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12909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08 57202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10449,0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10449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10449,0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10449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10449,0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10449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10449,0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10449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10449,0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10449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10449,0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10449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Физическая культура и спорт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665,5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Физическая культура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665,5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665,5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Подпрограмма "Молодежная </w:t>
            </w:r>
            <w:r w:rsidRPr="00C66BA5">
              <w:lastRenderedPageBreak/>
              <w:t>политика"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09 1 </w:t>
            </w:r>
            <w:r w:rsidRPr="00C66BA5">
              <w:lastRenderedPageBreak/>
              <w:t>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Проведение молодежных, спортивно-массовых и физкультурно-оздоровительных мероприятий в рамках подпрограммы "Молодежная политика" муниципальной программы "Молодежь и спорт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09 1 2301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09 1 2301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09 1 2301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"Физическая культура и спорт"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участия сборных команд Новокузнецкого муниципального района спортивных мероприятиях в рамках подпрограммы "Физическая культура и спорт" муниципальной программы "Молодежь и спорт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09 2 2321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09 2 2321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09 2 2321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Организация учебно-тренировочных сборов сборных команд и индивидуальных спортсменов в рамках подпрограммы "Физическая культура и спорт" муниципальной программы "Молодежь и спорт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09 2 2322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09 2 2322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09 2 2322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Материально-техническое обеспечение в рамках подпрограммы "Физическая культура и спорт" муниципальной программы "Молодежь и спорт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09 2 2323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09 2 2323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09 2 2323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Средства массовой информации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39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Периодическая печать и издательства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39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93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Периодические издания, учрежденные органами законодательной и исполнительной власти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70 0 1060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70 0 1060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70 0 1060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Обслуживание государственного и муниципального долга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Обслуживание государственного внутреннего и муниципального долга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"Управление муниципальным долгом"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Процентные платежи по муниципальному долгу в рамках подпрограммы "Управление муниципальным долгом" муниципальной программы "Управление муниципальными финансами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15 1 1040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Обслуживание государственного (муниципального) долга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15 1 1040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Обслуживание муниципального долга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15 1 1040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730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Совет народных депутатов Новокузнецкого муниципального района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4196,5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4196,5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Общегосударственные вопросы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4196,5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4196,5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4196,5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4196,5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4196,5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4196,5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Председатель Совета народных депутатов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2910,5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3019,5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Уплата налогов, сборов и иных платежей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Контрольно-счетная комиссия Новокузнецкого муниципального района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2249,7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2249,7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Общегосударственные вопросы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2249,7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2249,7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2249,7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2249,7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2249,7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2249,7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Председатель контрольно-счетной комиссии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1859,9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1859,9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1859,9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806,9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806,9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806,9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806,9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806,9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806,9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Уплата налогов, сборов и иных платежей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комитет по жилищно-коммунальному хозяйству администрации Новокузнецкого муниципального района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349922,1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343072,1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370482,6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370482,6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375913,6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375913,6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Общегосударственные вопросы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Другие общегосударственные вопросы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Защита населения от чрезвычайных ситуаций в рамках подпрограммы "Защита населения и территории от чрезвычайных ситуаций природного и техногенного характера"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12 1 2602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Национальная экономика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Дорожное хозяйство </w:t>
            </w:r>
            <w:r w:rsidRPr="00C66BA5">
              <w:lastRenderedPageBreak/>
              <w:t>(дорожные фонды)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00 0 </w:t>
            </w:r>
            <w:r w:rsidRPr="00C66BA5">
              <w:lastRenderedPageBreak/>
              <w:t>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8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и модернизация жилищно-коммунального хозяйства"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Ремонт муниципальных автодорог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37359,0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38385,5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Жилищно-коммунальное хозяйство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302756,7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295906,7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357872,6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357872,6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335028,1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335028,1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Жилищное хозяйство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4739,7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4739,7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5252,0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8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"Жилищно-коммунальный и дорожный комплекс, энергосбережение и повышение энергетической </w:t>
            </w:r>
            <w:r w:rsidRPr="00C66BA5">
              <w:lastRenderedPageBreak/>
              <w:t>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4739,7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4739,7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5252,0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4689,7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1252,0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1252,0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5202,0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Капитальный ремонт жилищного фонда в рамках подпрограммы "Развитие и модернизация жилищно-коммунального хозяйства"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4689,7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1252,0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1252,0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5202,0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4689,7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1252,0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1252,0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5202,0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4689,7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1252,0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1252,0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5202,0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"Энергосбережение и повышение энергетической эффективности"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Мероприятия по энергосбережению и повышению энергетической эффективности в жилищной сфере в рамках подпрограммы "Энергосбережение и повышение энергетической эффективности" муниципальной программы </w:t>
            </w:r>
            <w:r w:rsidRPr="00C66BA5">
              <w:lastRenderedPageBreak/>
              <w:t>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Коммунальное хозяйство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291897,0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285047,0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352054,1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352054,1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324959,6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324959,6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8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291897,0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285047,0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352054,1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352054,1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324959,6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324959,6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и модернизация жилищно-коммунального хозяйства"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104033,4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97183,4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114377,8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114377,8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91796,5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91796,5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Развитие и подготовка объектов теплоснабжения к работе в осенне-зимний период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</w:t>
            </w:r>
            <w:r w:rsidRPr="00C66BA5">
              <w:lastRenderedPageBreak/>
              <w:t xml:space="preserve">муниципального района".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31435,3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31435,3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50414,0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50414,0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21117,5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21117,5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31435,3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31435,3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50414,0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50414,0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21117,5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21117,5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31435,3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31435,3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50414,0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50414,0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21117,5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21117,5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Подготовка объектов водоснабжения и водоотведения к работе в осенне-зимний период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49204,5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49204,5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53191,0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53191,0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52385,0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52385,0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49204,5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49204,5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53191,0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53191,0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52385,0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52385,0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49204,5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49204,5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53191,0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53191,0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52385,0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52385,0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Подготовка объектов электроснабжения к работе в осенне-зимний период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16543,6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16543,6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10772,8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10772,8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18294,0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18294,0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16543,6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16543,6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10772,8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10772,8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18294,0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18294,0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16543,6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16543,6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10772,8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10772,8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18294,0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18294,0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Капитальный ремонт котельных и сетей теплоснабжения с применением </w:t>
            </w:r>
            <w:proofErr w:type="spellStart"/>
            <w:r w:rsidRPr="00C66BA5">
              <w:t>энергоэффективных</w:t>
            </w:r>
            <w:proofErr w:type="spellEnd"/>
            <w:r w:rsidRPr="00C66BA5">
              <w:t xml:space="preserve"> технологий, материалов и оборудования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07 1 7252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Закупка товаров, работ и услуг для государственных </w:t>
            </w:r>
            <w:r w:rsidRPr="00C66BA5">
              <w:lastRenderedPageBreak/>
              <w:t>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07 1 7252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07 1 7252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"'Энергосбережение и повышение энергетической эффективности"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12073,2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12073,2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Мероприятия по энергосбережению и повышению энергетической эффективности в коммунальной сфере в рамках подпрограммы "Энергосбережение и повышение энергетической эффективности"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12073,2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12073,2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12073,2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12073,2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12073,2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12073,2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"Поддержка жилищно-коммунального хозяйства"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187813,6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187813,6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225603,1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225603,1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233113,1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233113,1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0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"Поддержка жилищно-коммунального хозяйства"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07 4 2141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132495,9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132495,9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148160,8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148160,8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155670,8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155670,8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07 4 2141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132495,9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132495,9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148160,8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148160,8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155670,8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155670,8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07 4 2141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132495,9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132495,9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148160,8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148160,8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155670,8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155670,8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0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"Поддержка жилищно-коммунального хозяйства"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07 4 2142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48421,7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48421,7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69120,3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69120,3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69120,3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69120,3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07  4 2142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48421,7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48421,7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69120,3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69120,3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69120,3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69120,3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07 4 2142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48421,7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48421,7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69120,3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69120,3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69120,3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69120,3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0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Компенсация выпадающих доходов организациям, предоставляющим населению услуги по вывозу и утилизации бытовых отходов по тарифам, не обеспечивающим возмещение издержек в рамках подпрограммы "Поддержка жилищно-коммунального хозяйства"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07 4 2143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6896,0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8322,0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8322,0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8322,0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07 4 2143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6896,0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8322,0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8322,0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8322,0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07 4 2143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6896,0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8322,0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8322,0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8322,0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Благоустройство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8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"Жилищно-коммунальный и дорожный комплекс, энергосбережение и повышение энергетической эффективности </w:t>
            </w:r>
            <w:r w:rsidRPr="00C66BA5">
              <w:lastRenderedPageBreak/>
              <w:t>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Благоустройство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Другие вопросы в области жилищно-коммунального хозяйства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8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Подпрограмма "Обеспечение деятельности подведомственных </w:t>
            </w:r>
            <w:r w:rsidRPr="00C66BA5">
              <w:lastRenderedPageBreak/>
              <w:t>учреждений"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07 3 0000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Обеспечение деятельности Комитета по жилищно-коммунальному хозяйству Администрации Новокузнецкого муниципального района в рамках подпрограммы "Обеспечение деятельности подведомственных учреждений"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07 3 2131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07 3 2131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3401,5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3401,5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3401,5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казённых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07 3 2131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3401,5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3401,5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3401,5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07 3 2131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2296,5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2296,5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07 3 2131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2296,5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2296,5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07 3 2131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Исполнение судебных актов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07 3 2131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830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Охрана окружающей среды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Другие вопросы в области охраны окружающей среды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8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и модернизация жилищно-коммунального хозяйства"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Охрана окружающей среды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МКУ «Автохозяйство администрации Новокузнецкого муниципального района»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8708,0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8708,0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Национальная экономика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8708,0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8708,0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Транспорт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00 0 </w:t>
            </w:r>
            <w:r w:rsidRPr="00C66BA5">
              <w:lastRenderedPageBreak/>
              <w:t>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8708,0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8708,0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8708,0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8708,0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МКУ "Автохозяйство администрации Новокузнецкого муниципального района»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8708,0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8708,0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казённых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3509,6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МКУ «Управление по защите населения и территории Новокузнецкого района»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35426,8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32893,0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29482,0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29482,0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30886,0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32893,0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32893,0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29482,0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29482,0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29482,0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32893,0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32893,0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29482,0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29482,0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29482,0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32893,0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32 893,0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29482,0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29 482,0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29482,0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29 482,0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3950,0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3950,0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spellStart"/>
            <w:r w:rsidRPr="00C66BA5">
              <w:t>Противопаводковые</w:t>
            </w:r>
            <w:proofErr w:type="spellEnd"/>
            <w:r w:rsidRPr="00C66BA5">
              <w:t xml:space="preserve"> мероприятия в рамках подпрограммы "Защита населения и территории от чрезвычайных ситуаций природного и техногенного характера"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Защита населения от чрезвычайных ситуаций в рамках подпрограммы "Защита населения и территории от чрезвычайных ситуаций природного и техногенного характера" муниципальной программы "Предупреждение и ликвидация чрезвычайных ситуаций на территории Новокузнецкого </w:t>
            </w:r>
            <w:r w:rsidRPr="00C66BA5">
              <w:lastRenderedPageBreak/>
              <w:t xml:space="preserve">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Ликвидация чрезвычайных ситуаций в рамках подпрограммы "Защита населения и территории от чрезвычайных ситуаций природного и техногенного характера"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безопасности ГТС в рамках подпрограммы "Защита населения и территории от чрезвычайных ситуаций природного и техногенного характера" муниципальной программы "Предупреждение и </w:t>
            </w:r>
            <w:r w:rsidRPr="00C66BA5">
              <w:lastRenderedPageBreak/>
              <w:t xml:space="preserve">ликвидация чрезвычайных ситуаций на территории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Оснащение аварийно-спасательных формирований в рамках подпрограммы "Защита населения и территории от чрезвычайных ситуаций природного и техногенного характера"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12 1 2605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"Пожарная безопасность"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Оснащение добровольных пожарных команд в рамках подпрограммы "Пожарная безопасность" муниципальной программы "Предупреждение и ликвидация чрезвычайных ситуаций на территории </w:t>
            </w:r>
            <w:r w:rsidRPr="00C66BA5">
              <w:lastRenderedPageBreak/>
              <w:t xml:space="preserve">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12 2 2621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12 2 2621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12 2 2621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"Безопасность на водных объектах"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12 3 0000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1 220,0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1 530,0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1 530,0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водных переправ в рамках подпрограммы "Безопасность на водных объектах"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12 3 2631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12 3 2631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12 3 2631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"Гражданская оборона"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Приобретение приборов радиационной и химической разведки в рамках подпрограммы "Гражданская оборона" муниципальной программы "Предупреждение и ликвидация чрезвычайных ситуаций на территории </w:t>
            </w:r>
            <w:r w:rsidRPr="00C66BA5">
              <w:lastRenderedPageBreak/>
              <w:t xml:space="preserve">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12 4 2641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12 4 2641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12 4 2641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"Профилактика терроризма и экстремизма"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12 5 0000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Установка систем контроля доступа, систем видеонаблюдения, громкоговорящей связи в здании администрации Новокузнецкого муниципального района в рамках подпрограммы "Профилактика терроризма и экстремизма"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12 5 2651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12 5 2651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12 5 2651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"Обеспечение деятельности подведомственных учреждений"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12 6 0000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23392,0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23 392,0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23482,0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23 482,0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23482,0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23 482,0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Обеспечение деятельности МКУ "Защита населения и территории Новокузнецкого района" в рамках подпрограммы "Обеспечение деятельности подведомственных учреждений" муниципальной программы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12 6 2661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23392,0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23392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23482,0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23482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23482,0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23482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12 6 2661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17601,0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17601,0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12 6 2661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17601,0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17601,0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17601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12 6 2661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5276,0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5276,0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12 6 2661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5276,0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5276,0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12 6 2661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Исполнение судебных актов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12 6 2661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830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Уплата налогов, сборов и иных платежей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12 6 2661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Жилищно-коммунальное хозяйство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Благоустройство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"Содержание сибиреязвенных захоронений"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12 7 0000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Содержание и обустройство сибиреязвенных захоронений и скотомогильников (биотермических ям) в рамках подпрограммы "Содержание сибиреязвенных захоронений" муниципальной программы  "Предупреждение и ликвидация чрезвычайных ситуаций на территории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12 7 7114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12 7 7114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05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12 7 7114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1404,0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управление образования администрации Новокузнецкого муниципального района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825325,1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410183,3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415141,8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774563,9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366587,9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407976,0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825749,9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417773,9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407976,0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Национальная экономика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Общеэкономические вопросы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1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Организация временной занятости несовершеннолетних граждан в МО Новокузнецкий муниципальный район в рамках муниципальной программы "Содействие занятости населения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04 0 1801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04 0 1801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04 0 1801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Образование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786907,3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408904,3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378003,0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736955,4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365567,4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371388,0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788141,4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416753,4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371388,0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Дошкольное образование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247694,5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127599,5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120095,0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240265,4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126405,4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243567,4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129707,4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 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07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01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03 0 0000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000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25,9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25,9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 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07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01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03 2 0000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000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25,9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25,9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</w:t>
            </w:r>
            <w:r w:rsidRPr="00C66BA5">
              <w:lastRenderedPageBreak/>
              <w:t>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 xml:space="preserve"> 07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01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03 2 1724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000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25,9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25,9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 Социальное обеспечение и иные выплаты населению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07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01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03 2 1724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300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25,9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25,9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 Иные выплаты населению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07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01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03 2 1724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360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25,9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 xml:space="preserve">25,9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29075,0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29075,0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29075,0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29075,0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29075,0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5378,0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8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 Энергосбережение и повышение энергетической эффективности"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Мероприятия по энергосбережению и повышению энергетической эффективности в бюджетной сфере в рамках подпрограммы "Энергосбережение и повышение энергетической эффективности"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218565,6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98470,6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120095,0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234862,4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121002,4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234862,4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121002,4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дошкольного образования"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218565,6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98470,6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120095,0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234862,4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121002,4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234862,4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121002,4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 Обеспечение деятельности муниципальных дошкольных образовательных учреждений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82279,6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82279,6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164022,7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91441,6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91441,6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91441,6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81275,9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81275,9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164022,7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91441,6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91441,6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91441,6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81275,9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81275,9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164022,7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91441,6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91441,6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91441,6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08 1 2215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08 1 7180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120095,0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120095,0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08 1 7180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120095,0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120095,0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</w:tr>
      <w:tr w:rsidR="00C66BA5" w:rsidRPr="00C66BA5" w:rsidTr="00F250BC">
        <w:trPr>
          <w:trHeight w:val="34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08 1 7180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120095,0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120095,0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113860,0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Поддержка и развитие педагогического мастерства в рамках подпрограммы "Развитие дошкольного образования" муниципальной </w:t>
            </w:r>
            <w:r w:rsidRPr="00C66BA5">
              <w:lastRenderedPageBreak/>
              <w:t xml:space="preserve">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Развитие материально-технической базы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10544,2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10544,2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11124,6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11124,6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11124,6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10544,2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10544,2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11124,6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11124,6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11124,6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10544,2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10544,2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11124,6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11124,6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11124,6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Комплексная безопасность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Здоровье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08 1 2204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Улучшение санитарно-гигиенического состояния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08 1 2205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08 1 2205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1164,1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Лицензирование и аккредитация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Иные закупки товаров, работ и услуг для государственных </w:t>
            </w:r>
            <w:r w:rsidRPr="00C66BA5">
              <w:lastRenderedPageBreak/>
              <w:t>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08 1 2206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5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Фонд поддержки образовательных учреждений, лучших педагогических работников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Организация питания детей в образовательных учреждениях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4466,3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4466,3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17407,6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17407,6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17407,6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3856,1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17407,6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17407,6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17407,6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3856,1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17407,6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17407,6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17407,6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08 1 2235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Общее образование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408003,4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159663,4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248340,0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458252,7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208645,7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249607,0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506136,7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256529,7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249607,0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Социальное обеспечение и </w:t>
            </w:r>
            <w:r w:rsidRPr="00C66BA5">
              <w:lastRenderedPageBreak/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03 2 </w:t>
            </w:r>
            <w:r w:rsidRPr="00C66BA5">
              <w:lastRenderedPageBreak/>
              <w:t>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60950,4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60950,4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16994,6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16994,6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69832,6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69832,6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5264,0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капитальное строительство и реконструкцию объектов муниципальной собственности в рамках подпрограммы "Капитальное строительство и реконструкция объектов социальной сферы" муниципальной программы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06 1 2001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5264,0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06 1 2001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5264,0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Бюджетные инвестиции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06 1 2001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410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5264,0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55686,4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55686,4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16994,6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16994,6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69832,6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69832,6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</w:t>
            </w:r>
            <w:r w:rsidRPr="00C66BA5">
              <w:lastRenderedPageBreak/>
              <w:t xml:space="preserve">программы "Жилищная и социальная инфраструктура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55686,4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55686,4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16994,6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16994,6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69832,6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69832,6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55686,4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55686,4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16994,6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16994,6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69832,6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69832,6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55686,4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55686,4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16994,6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16994,6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69832,6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69832,6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8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4979,0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4979,0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и модернизация жилищно-коммунального хозяйства"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4954,0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4954,0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Развитие и подготовка объектов теплоснабжения к работе в осенне-зимний период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района".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4954,0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4954,0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4954,0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4954,0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4954,0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4954,0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 Энергосбережение и повышение энергетической эффективности"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Мероприятия по энергосбережению и повышению энергетической эффективности в бюджетной сфере в рамках подпрограммы "Энергосбережение и повышение энергетической эффективности"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346918,8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98578,8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248340,0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436209,1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186602,1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249607,0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436209,1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186602,1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249607,0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«Развитие общего образования»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320159,3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71819,3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248340,0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409212,6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159605,6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249607,0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409212,6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159605,6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249607,0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Обеспечение деятельности муниципальных общеобразовательных учреждений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65072,7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65072,7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91018,3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91018,3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91018,3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65072,7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65072,7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91018,3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91018,3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91018,3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56893,0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56893,0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69984,4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69984,4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69984,4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69984,4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08 2 2221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8179,7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8179,7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21033,9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21033,9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21033,9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0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08 2 7183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228351,0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228351,0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229402,0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229402,0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229402,0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229402,0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08 2 7183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228351,0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228351,0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229402,0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229402,0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229402,0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229402,0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бюджетным </w:t>
            </w:r>
            <w:r w:rsidRPr="00C66BA5">
              <w:lastRenderedPageBreak/>
              <w:t>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08 2 </w:t>
            </w:r>
            <w:r w:rsidRPr="00C66BA5">
              <w:lastRenderedPageBreak/>
              <w:t>7183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210013,8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210013,8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207899,1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207899,1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207899,1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207899,1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08 2 7183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18337,2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18337,2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21502,9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21502,9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21502,9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21502,9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08 2 7184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20205,0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20205,0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20205,0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20205,0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08 2 7184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18044,7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18044,7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18044,7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18044,7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08 2 7184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18044,7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18044,7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18044,7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18044,7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08 2 7184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2160,3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2160,3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2160,3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2160,3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08 2 7184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2160,3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2160,3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2160,3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2160,3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местного бюджета в рамках </w:t>
            </w:r>
            <w:r w:rsidRPr="00C66BA5">
              <w:lastRenderedPageBreak/>
              <w:t xml:space="preserve">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2585,5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2585,5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2595,5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2595,5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2595,5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2514,5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2572,5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2572,5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2572,5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2514,5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2572,5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2572,5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2572,5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Исполнение судебных актов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830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Уплата налогов, сборов и иных платежей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Поддержка и развитие педагогического мастерства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Развитие материально-технической базы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Комплексная безопасность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4557,2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4557,2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4557,2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4557,2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4557,2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4557,2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4557,2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4557,2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4557,2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Здоровье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Иные закупки товаров, работ и услуг для обеспечения </w:t>
            </w:r>
            <w:r w:rsidRPr="00C66BA5"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Улучшение санитарно-гигиенического состояния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Лицензирование и аккредитация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Фонд поддержки образовательных учреждений, лучших педагогических работников в рамках подпрограммы "Развитие общего образования" муниципальной программы "Развитие системы образования Новокузнецкого </w:t>
            </w:r>
            <w:r w:rsidRPr="00C66BA5">
              <w:lastRenderedPageBreak/>
              <w:t xml:space="preserve">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Отдых, оздоровление и занятость детей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1910,2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1910,2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1910,2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07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1810,2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1810,2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1810,2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1810,2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1810,2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1810,2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Поддержка одаренных и талантливых детей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396,8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Патриотическое воспитание граждан и школьников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Развитие </w:t>
            </w:r>
            <w:proofErr w:type="spellStart"/>
            <w:r w:rsidRPr="00C66BA5">
              <w:t>профориентационной</w:t>
            </w:r>
            <w:proofErr w:type="spellEnd"/>
            <w:r w:rsidRPr="00C66BA5">
              <w:t xml:space="preserve"> агротехнической составляющей в рамках подпрограммы "Развитие общего образования" муниципальной программы "Развитие системы </w:t>
            </w:r>
            <w:r w:rsidRPr="00C66BA5">
              <w:lastRenderedPageBreak/>
              <w:t xml:space="preserve">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Организация питания детей в образовательных учреждениях в рамках подпрограммы "Развитие общего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1750,1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1750,1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30385,7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30385,7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30385,7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30385,7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30385,7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30385,7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27897,2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27897,2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27897,2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27897,2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2488,5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2488,5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2488,5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2488,5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автотранспортного обслуживания учащихся и учреждений бюджетной сферы в рамках подпрограммы "Развитие общего </w:t>
            </w:r>
            <w:r w:rsidRPr="00C66BA5">
              <w:lastRenderedPageBreak/>
              <w:t>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28044,7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28044,7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28044,7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28044,7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28044,7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28044,7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27210,0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27210,0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27210,0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27210,0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834,7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834,7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834,7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«Развитие дополнительного образования»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08 3 0000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26759,5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26759,5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26996,5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26996,5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26996,5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26996,5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Комплексная безопасность в рамках подпрограммы "Развитие дополнительного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08 3 2203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08 3 2203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08 3 2203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муниципальных учреждений дополнительного образования детей. ДДТ в рамках подпрограммы "Развитие дополнительного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08 3 2241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15632,5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15632,5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15859,5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15859,5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15859,5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15859,5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Предоставление субсидий бюджетным, автономным </w:t>
            </w:r>
            <w:r w:rsidRPr="00C66BA5">
              <w:lastRenderedPageBreak/>
              <w:t>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08 3 2241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15632,5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15632,5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15859,5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15859,5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15859,5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15859,5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08 3 2241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15632,5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15632,5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15859,5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15859,5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15859,5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15859,5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муниципальных учреждений дополнительного образования детей. ДЮСШ в рамках подпрограммы "Развитие дополнительного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08 3 2242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08 3 2242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08 3 2242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"Безопасность дорожного движения"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Проведение мероприятий по пропаганде безопасности дорожного движения в рамках подпрограммы "Безопасность дорожного движения" муниципальной программы "Обеспечение безопасности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13 1 2701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13 1 2701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Иные закупки товаров, работ и услуг для обеспечения </w:t>
            </w:r>
            <w:r w:rsidRPr="00C66BA5"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13 1 2701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Молодежная политика и оздоровление детей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Подпрограмма «Содержание прочих учреждений образования»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прочих образовательных учреждений. Оздоровительный лагерь "Орленок"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66BA5">
              <w:lastRenderedPageBreak/>
              <w:t>государственными внебюджетными фондами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443,1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443,1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443,1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443,1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443,1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443,1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Другие вопросы в области образования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130719,0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121151,0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37946,9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30025,9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7921,0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37946,9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7921,0</w:t>
            </w:r>
          </w:p>
        </w:tc>
      </w:tr>
      <w:tr w:rsidR="00C66BA5" w:rsidRPr="00C66BA5" w:rsidTr="00F250BC">
        <w:trPr>
          <w:trHeight w:val="91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91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</w:t>
            </w:r>
            <w:r w:rsidRPr="00C66BA5">
              <w:lastRenderedPageBreak/>
              <w:t>муниципального района".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49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39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128772,6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119204,6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37946,9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30025,9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7921,0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37946,9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7921,0</w:t>
            </w:r>
          </w:p>
        </w:tc>
      </w:tr>
      <w:tr w:rsidR="00C66BA5" w:rsidRPr="00C66BA5" w:rsidTr="00F250BC">
        <w:trPr>
          <w:trHeight w:val="40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«Развитие дошкольного образования»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13537,2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1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питания детей </w:t>
            </w:r>
            <w:proofErr w:type="gramStart"/>
            <w:r w:rsidRPr="00C66BA5">
              <w:t>в</w:t>
            </w:r>
            <w:proofErr w:type="gramEnd"/>
            <w:r w:rsidRPr="00C66BA5">
              <w:t xml:space="preserve"> </w:t>
            </w:r>
            <w:proofErr w:type="gramStart"/>
            <w:r w:rsidRPr="00C66BA5">
              <w:t>образовательных</w:t>
            </w:r>
            <w:proofErr w:type="gramEnd"/>
            <w:r w:rsidRPr="00C66BA5">
              <w:t xml:space="preserve"> учреждений в рамках подпрограммы "Развитие дошкольного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9024,1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6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9024,1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480"/>
        </w:trPr>
        <w:tc>
          <w:tcPr>
            <w:tcW w:w="2921" w:type="dxa"/>
            <w:shd w:val="clear" w:color="auto" w:fill="auto"/>
            <w:noWrap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9024,1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35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оказания услуг по комплексному обслуживанию зданий и прилегающих к зданиям дворовых </w:t>
            </w:r>
            <w:proofErr w:type="spellStart"/>
            <w:r w:rsidRPr="00C66BA5">
              <w:t>территориий</w:t>
            </w:r>
            <w:proofErr w:type="spellEnd"/>
            <w:r w:rsidRPr="00C66BA5">
              <w:t xml:space="preserve">, объектов социальной сферы в рамках подпрограммы "Развитие дошкольного образования" муниципальной программы "Развитие системы </w:t>
            </w:r>
            <w:r w:rsidRPr="00C66BA5">
              <w:lastRenderedPageBreak/>
              <w:t>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4513,1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4513,1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4513,1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4513,1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390"/>
        </w:trPr>
        <w:tc>
          <w:tcPr>
            <w:tcW w:w="2921" w:type="dxa"/>
            <w:shd w:val="clear" w:color="auto" w:fill="auto"/>
            <w:noWrap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08 1 2239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4513,1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4513,1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«Развитие общего образования»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77011,1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77011,1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99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питания детей </w:t>
            </w:r>
            <w:proofErr w:type="gramStart"/>
            <w:r w:rsidRPr="00C66BA5">
              <w:t>в</w:t>
            </w:r>
            <w:proofErr w:type="gramEnd"/>
            <w:r w:rsidRPr="00C66BA5">
              <w:t xml:space="preserve"> </w:t>
            </w:r>
            <w:proofErr w:type="gramStart"/>
            <w:r w:rsidRPr="00C66BA5">
              <w:t>образовательных</w:t>
            </w:r>
            <w:proofErr w:type="gramEnd"/>
            <w:r w:rsidRPr="00C66BA5">
              <w:t xml:space="preserve"> учреждений в рамках подпрограммы "Развитие общего образования" муниципальной программы "Развитие системы образования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28884,7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28884,7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315"/>
        </w:trPr>
        <w:tc>
          <w:tcPr>
            <w:tcW w:w="2921" w:type="dxa"/>
            <w:shd w:val="clear" w:color="auto" w:fill="auto"/>
            <w:noWrap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28884,7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0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Организация автотранспортного обслуживания учащихся и учреждений бюджетной сферы в рамках подпрограммы "Развитие общего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25237,0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25237,0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31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Предоставление субсидий бюджетным, автономным учреждениям и иным </w:t>
            </w:r>
            <w:r w:rsidRPr="00C66BA5">
              <w:lastRenderedPageBreak/>
              <w:t>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25237,0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25237,0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315"/>
        </w:trPr>
        <w:tc>
          <w:tcPr>
            <w:tcW w:w="2921" w:type="dxa"/>
            <w:shd w:val="clear" w:color="auto" w:fill="auto"/>
            <w:noWrap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25237,0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25237,0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4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оказания услуг по комплексному обслуживанию зданий и прилегающих к зданиям дворовых </w:t>
            </w:r>
            <w:proofErr w:type="spellStart"/>
            <w:r w:rsidRPr="00C66BA5">
              <w:t>территориий</w:t>
            </w:r>
            <w:proofErr w:type="spellEnd"/>
            <w:r w:rsidRPr="00C66BA5">
              <w:t>, объектов социальной сферы в рамках подпрограммы "Развитие общего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22889,4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49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22889,4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615"/>
        </w:trPr>
        <w:tc>
          <w:tcPr>
            <w:tcW w:w="2921" w:type="dxa"/>
            <w:shd w:val="clear" w:color="auto" w:fill="auto"/>
            <w:noWrap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08 2 2239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22889,4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Подпрограмма «Содержание прочих учреждений образования»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35107,3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28656,3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6451,0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34758,9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30025,9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4733,0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34758,9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4733,0</w:t>
            </w:r>
          </w:p>
        </w:tc>
      </w:tr>
      <w:tr w:rsidR="00C66BA5" w:rsidRPr="00C66BA5" w:rsidTr="00F250BC">
        <w:trPr>
          <w:trHeight w:val="120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Поддержка и развитие педагогического мастерства 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Организация автотранспортного обслуживания учащихся и учреждений бюджетной сферы в рамках подпрограммы "Развитие общего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8318,2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8318,2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8318,2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08 4 22 37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8318,2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8318,2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8318,2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субсидии бюджетным учреждениям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08 4 22 37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8318,2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8318,2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8318,2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8318,2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4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оказания услуг по комплексному обслуживанию зданий и прилегающих к зданиям дворовых </w:t>
            </w:r>
            <w:proofErr w:type="spellStart"/>
            <w:r w:rsidRPr="00C66BA5">
              <w:t>территориий</w:t>
            </w:r>
            <w:proofErr w:type="spellEnd"/>
            <w:r w:rsidRPr="00C66BA5">
              <w:t>, объектов социальной сферы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25"/>
        </w:trPr>
        <w:tc>
          <w:tcPr>
            <w:tcW w:w="2921" w:type="dxa"/>
            <w:shd w:val="clear" w:color="auto" w:fill="auto"/>
            <w:noWrap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1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деятельности прочих образовательных учреждений. ИМЦ в рамках подпрограммы "Содержание прочих учреждений образования" муниципальной программы "Развитие системы </w:t>
            </w:r>
            <w:r w:rsidRPr="00C66BA5">
              <w:lastRenderedPageBreak/>
              <w:t>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4568,8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4994,5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4994,5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4994,5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4994,5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4568,8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4994,5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4994,5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4994,5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4994,5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noWrap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4556,7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4912,4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4912,4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4912,4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4912,4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noWrap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82,1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82,1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82,1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прочих образовательных учреждений. Централизованная бухгалтерия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11859,2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11859,2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12394,9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12394,9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12394,9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12394,9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8305,7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8305,7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8305,7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8305,7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8305,7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8305,7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3550,1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3550,1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3550,1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3550,1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Иные закупки товаров, работ и услуг для обеспечения государственных </w:t>
            </w:r>
            <w:r w:rsidRPr="00C66BA5">
              <w:lastRenderedPageBreak/>
              <w:t>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3550,1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3550,1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3550,1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3550,1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noWrap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2539,7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Исполнение судебных актов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830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Уплата налогов, сборов и иных платежей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деятельности прочих образовательных учреждений. ОМТО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3603,2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3603,2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4308,3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4308,3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4308,3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3257,3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3257,3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3257,3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3257,3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3257,3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3257,3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Иные закупки товаров, работ и услуг для обеспечения государственных </w:t>
            </w:r>
            <w:r w:rsidRPr="00C66BA5">
              <w:lastRenderedPageBreak/>
              <w:t>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noWrap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Уплата налогов, сборов и иных платежей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08 4 2253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психолого-педагогической, медицинской и социальной помощи </w:t>
            </w:r>
            <w:proofErr w:type="gramStart"/>
            <w:r w:rsidRPr="00C66BA5">
              <w:t>обучающимся</w:t>
            </w:r>
            <w:proofErr w:type="gramEnd"/>
            <w:r w:rsidRPr="00C66BA5">
              <w:t>, испытывающим трудности в освоении основных общеобразовательных программ, развитии и социальной адаптации в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08 4 7185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08 4 7185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08 4 7185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Развитие единого образовательного пространства, повышение качества образовательных результатов в рамках подпрограммы "Содержание прочих учреждений </w:t>
            </w:r>
            <w:r w:rsidRPr="00C66BA5">
              <w:lastRenderedPageBreak/>
              <w:t>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08 4 7193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2113,0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2113,0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2113,0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2113,0</w:t>
            </w:r>
          </w:p>
        </w:tc>
      </w:tr>
      <w:tr w:rsidR="00C66BA5" w:rsidRPr="00C66BA5" w:rsidTr="00F250BC">
        <w:trPr>
          <w:trHeight w:val="75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08 4 7193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362,0</w:t>
            </w:r>
          </w:p>
        </w:tc>
      </w:tr>
      <w:tr w:rsidR="00C66BA5" w:rsidRPr="00C66BA5" w:rsidTr="00F250BC">
        <w:trPr>
          <w:trHeight w:val="75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08 4 7193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362,0</w:t>
            </w:r>
          </w:p>
        </w:tc>
      </w:tr>
      <w:tr w:rsidR="00C66BA5" w:rsidRPr="00C66BA5" w:rsidTr="00F250BC">
        <w:trPr>
          <w:trHeight w:val="43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08 4 7193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4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Премии и гранты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08 4 7193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5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08 4 7193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1751,0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1751,0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1751,0</w:t>
            </w:r>
          </w:p>
        </w:tc>
      </w:tr>
      <w:tr w:rsidR="00C66BA5" w:rsidRPr="00C66BA5" w:rsidTr="00F250BC">
        <w:trPr>
          <w:trHeight w:val="49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08 4 7193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1731,8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1731,8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1731,8</w:t>
            </w:r>
          </w:p>
        </w:tc>
      </w:tr>
      <w:tr w:rsidR="00C66BA5" w:rsidRPr="00C66BA5" w:rsidTr="00F250BC">
        <w:trPr>
          <w:trHeight w:val="450"/>
        </w:trPr>
        <w:tc>
          <w:tcPr>
            <w:tcW w:w="2921" w:type="dxa"/>
            <w:shd w:val="clear" w:color="auto" w:fill="auto"/>
            <w:noWrap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08 4 7193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19,2</w:t>
            </w:r>
          </w:p>
        </w:tc>
      </w:tr>
      <w:tr w:rsidR="00C66BA5" w:rsidRPr="00C66BA5" w:rsidTr="00F250BC">
        <w:trPr>
          <w:trHeight w:val="11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круглогодичного отдыха, оздоровления и занятости </w:t>
            </w:r>
            <w:proofErr w:type="spellStart"/>
            <w:r w:rsidRPr="00C66BA5">
              <w:t>обучающихсяв</w:t>
            </w:r>
            <w:proofErr w:type="spellEnd"/>
            <w:r w:rsidRPr="00C66BA5">
              <w:t xml:space="preserve"> рамках подпрограммы "Содержание прочих учреждений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</w:tr>
      <w:tr w:rsidR="00C66BA5" w:rsidRPr="00C66BA5" w:rsidTr="00F250BC">
        <w:trPr>
          <w:trHeight w:val="45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</w:tr>
      <w:tr w:rsidR="00C66BA5" w:rsidRPr="00C66BA5" w:rsidTr="00F250BC">
        <w:trPr>
          <w:trHeight w:val="70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08 4 7194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Подпрограмма "Социальные гарантии в системе образования"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3188,0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3188,0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3188,0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3188,0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Адресная социальная поддержка участников образовательного процесса в рамках подпрограммы "Социальные гарантии в системе образования" 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677,0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677,0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677,0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637,0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577,0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noWrap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Профилактика безнадзорности и правонарушений несовершеннолетних в рамках подпрограммы "Социальные гарантии в системе образования" 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Организация и осуществление деятельности по опеке и попечительству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2506,0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1716,5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1716,5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1716,5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1716,5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1716,5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1716,5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1716,5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1716,5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789,5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789,5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39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Социальная политика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00 0 </w:t>
            </w:r>
            <w:r w:rsidRPr="00C66BA5">
              <w:lastRenderedPageBreak/>
              <w:t>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37907,8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37108,5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36588,0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37108,5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36588,0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Социальное обеспечение населения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4366,6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4021,8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3613,5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3273,0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3613,5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3273,0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"Социальная поддержка отдельных категорий граждан"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08 0 0000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2080,3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3613,5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3273,0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3613,5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3273,0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"Социальные гарантии в системе образования"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08 5 0000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2080,3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3613,5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3273,0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3613,5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3273,0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</w:t>
            </w:r>
            <w:proofErr w:type="gramStart"/>
            <w:r w:rsidRPr="00C66BA5">
              <w:t>"(</w:t>
            </w:r>
            <w:proofErr w:type="gramEnd"/>
            <w:r w:rsidRPr="00C66BA5">
              <w:t>из средств местного бюджета)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08 5 2262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08 5 2262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08 5 22 62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"Социальные гарантии в системе образования" муниципальной программы "Развитие системы образования Новокузнецкого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08 5 7201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Премии и гранты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910,0</w:t>
            </w:r>
          </w:p>
        </w:tc>
      </w:tr>
      <w:tr w:rsidR="00C66BA5" w:rsidRPr="00C66BA5" w:rsidTr="00F250BC">
        <w:trPr>
          <w:trHeight w:val="16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 08 5 7203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08 5 7203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36,0</w:t>
            </w:r>
          </w:p>
        </w:tc>
      </w:tr>
      <w:tr w:rsidR="00C66BA5" w:rsidRPr="00C66BA5" w:rsidTr="00F250BC">
        <w:trPr>
          <w:trHeight w:val="160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Обеспечение зачисления денежных сре</w:t>
            </w:r>
            <w:proofErr w:type="gramStart"/>
            <w:r w:rsidRPr="00C66BA5">
              <w:t>дств дл</w:t>
            </w:r>
            <w:proofErr w:type="gramEnd"/>
            <w:r w:rsidRPr="00C66BA5">
              <w:t>я детей-сирот и детей, оставшихся без попечения родителей, на специальные накопительные банковские счета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397,0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397,0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397,0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lastRenderedPageBreak/>
              <w:t>Предоставление бесплатного проезда отдельным категориям обучающихся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08 5 7305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08 5 7305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</w:t>
            </w:r>
            <w:proofErr w:type="gramStart"/>
            <w:r w:rsidRPr="00C66BA5">
              <w:t>х(</w:t>
            </w:r>
            <w:proofErr w:type="gramEnd"/>
            <w:r w:rsidRPr="00C66BA5">
              <w:t>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08 5 7305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29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08 5 8012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08 5 8012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Иные закупки товаров, работ и услуг для обеспечения </w:t>
            </w:r>
            <w:r w:rsidRPr="00C66BA5">
              <w:lastRenderedPageBreak/>
              <w:t>государственны</w:t>
            </w:r>
            <w:proofErr w:type="gramStart"/>
            <w:r w:rsidRPr="00C66BA5">
              <w:t>х(</w:t>
            </w:r>
            <w:proofErr w:type="gramEnd"/>
            <w:r w:rsidRPr="00C66BA5">
              <w:t>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08 5 8012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1900,0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08 5 8012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08 5 8012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1880,0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1880,0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1880,0</w:t>
            </w:r>
          </w:p>
        </w:tc>
      </w:tr>
      <w:tr w:rsidR="00C66BA5" w:rsidRPr="00C66BA5" w:rsidTr="00F250BC">
        <w:trPr>
          <w:trHeight w:val="480"/>
        </w:trPr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Охрана семьи и детства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33541,2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33495,0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33315,0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33495,0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33315,0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08 0 0000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33541,2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33495,0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33315,0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33495,0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33315,0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"Социальные гарантии в системе образования"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08 5 0000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33541,2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33495,0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33315,0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33495,0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33315,0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Выплата единовременного пособия при всех формах устройства детей, лишенных родительского попечения, в семью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08 5 5260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682,0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08 5 5260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682,0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08 5 5260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682,0</w:t>
            </w:r>
          </w:p>
        </w:tc>
      </w:tr>
      <w:tr w:rsidR="00C66BA5" w:rsidRPr="00C66BA5" w:rsidTr="00F250BC">
        <w:trPr>
          <w:trHeight w:val="165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"Социальные гарантии в системе образования" муниципальной программы </w:t>
            </w:r>
            <w:r w:rsidRPr="00C66BA5">
              <w:lastRenderedPageBreak/>
              <w:t>"Развитие системы образования Новокузнецкого муниципального района</w:t>
            </w:r>
            <w:proofErr w:type="gramStart"/>
            <w:r w:rsidRPr="00C66BA5">
              <w:t>"(</w:t>
            </w:r>
            <w:proofErr w:type="gramEnd"/>
            <w:r w:rsidRPr="00C66BA5">
              <w:t>из средств местного бюджета)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08 5 2261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08 5 2261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40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08 5 2261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08 5 7181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4596,0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4596,0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4596,0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4596,0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08 5 7181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18,5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</w:t>
            </w:r>
            <w:proofErr w:type="gramStart"/>
            <w:r w:rsidRPr="00C66BA5">
              <w:t>х(</w:t>
            </w:r>
            <w:proofErr w:type="gramEnd"/>
            <w:r w:rsidRPr="00C66BA5">
              <w:t>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08 5 7181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18,5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08 5 7181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4577,5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4577,5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4577,5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4577,5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08 5 7181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4577,5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4577,5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4577,0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4577,0</w:t>
            </w:r>
          </w:p>
        </w:tc>
      </w:tr>
      <w:tr w:rsidR="00C66BA5" w:rsidRPr="00C66BA5" w:rsidTr="00F250BC">
        <w:trPr>
          <w:trHeight w:val="280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года№124 ОЗ «О некоторых вопросах в сфере опеки и попечительства несовершеннолетних» 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</w:t>
            </w:r>
            <w:proofErr w:type="gramEnd"/>
            <w:r w:rsidRPr="00C66BA5">
              <w:t xml:space="preserve"> "Социальные гарантии в системе образования" муниципальной программы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10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08 5 8013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28037,0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28037,0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28037,0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28037,0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10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08 5 8013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28037,0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28037,0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24501,0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28037,0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10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08 5 8013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21637,0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21637,0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19507,0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21637,0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Публичные нормативные выплаты гражданам несоциального характера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08 5 8013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330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6400,0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6400,0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4994,0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6400,0</w:t>
            </w:r>
          </w:p>
        </w:tc>
      </w:tr>
      <w:tr w:rsidR="00C66BA5" w:rsidRPr="00C66BA5" w:rsidTr="00F250BC">
        <w:trPr>
          <w:trHeight w:val="61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комитет по культуре и делам молодежи </w:t>
            </w:r>
            <w:r w:rsidRPr="00C66BA5">
              <w:br/>
              <w:t>администрации Новокузнецкого муниципального района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152 009,2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146 562,7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5 446,5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151 369,4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146 308,4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5 061,0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144 642,4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139 581,4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5 061,0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Образование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39 275,0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39 275,0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Общее образование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00 0 </w:t>
            </w:r>
            <w:r w:rsidRPr="00C66BA5">
              <w:lastRenderedPageBreak/>
              <w:t>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39 275,0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39 275,0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"Культура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38 551,5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38 551,5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"Обеспечение деятельности учреждений дополнительного образования"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38 551,5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38 551,5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деятельности учреждений дополнительного образования в рамках подпрограммы "Обеспечение деятельности учреждений дополнительного образования" муниципальной программы </w:t>
            </w:r>
            <w:r w:rsidRPr="00C66BA5">
              <w:lastRenderedPageBreak/>
              <w:t xml:space="preserve">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10 1 2401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38 551,5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38 551,5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10 1 2401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38 551,5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38 551,5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38 225,9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10 1 2401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38 540,2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38 540,2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38 118,2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38 118,2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38 118,2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38 118,2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10 1 2401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Культура, кинематография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112 496,7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107 287,7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5 209,0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113 143,5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108 082,5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5 061,0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106 416,5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101 355,5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5 061,0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Культура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95 131,7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89 922,7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5 209,0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109 989,5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104 928,5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5 061,0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103 262,5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98 201,5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5 061,0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12 133,5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12 133,5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8 200,0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12 133,5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12 133,5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8 200,0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Мероприятия по капитальному ремонту учреждений социальной сферы в рамках подпрограммы "Капитальный ремонт социальных объектов и инженерное обустройство территорий" муниципальной программы "Жилищная и социальная инфраструктура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12 133,5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12 133,5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8 200,0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12 133,5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12 133,5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8 200,0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06 4 2041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12 133,5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12 133,5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8 200,0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8 200,0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1 950,0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8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и модернизация жилищно-коммунального хозяйства 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Развитие и подготовка объектов теплоснабжения к работе в осенне-зимний период в рамках подпрограммы "Развитие и модернизация жилищно-коммунального хозяйства " муниципальной программы "Жилищно-коммунальный и дорожный комплекс, энергосбережение и повышение энергетической эффективности </w:t>
            </w:r>
            <w:r w:rsidRPr="00C66BA5">
              <w:lastRenderedPageBreak/>
              <w:t xml:space="preserve">Новокузнецкого муниципального района".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07 1 2101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 Энергосбережение и повышение энергетической эффективности"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Мероприятия по энергосбережению и повышению энергетической эффективности в бюджетной сфере в рамках подпрограммы "Энергосбережение и повышение энергетической эффективности" муниципальной программы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07 2 2122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Муниципальная программа "Культура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82 939,2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77 730,2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5 209,0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101 262,5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96 201,5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5 061,0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101 262,5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96 201,5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5 061,0</w:t>
            </w:r>
          </w:p>
        </w:tc>
      </w:tr>
      <w:tr w:rsidR="00C66BA5" w:rsidRPr="00C66BA5" w:rsidTr="00F250BC">
        <w:trPr>
          <w:trHeight w:val="69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культурно-досуговой деятельности"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59 813,8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57 002,6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74 916,7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72 105,5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2 811,2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74 916,7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72 105,5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2 811,2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автотранспортного обслуживания учащихся и учреждений бюджетной сферы в рамках подпрограммы "Развитие культурно-досуговой деятельности"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1 335,1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1 335,1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1 335,1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1 335,1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69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1 335,1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1 335,1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1 335,1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1 335,1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69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1 335,1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1 335,1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1 335,1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1 335,1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деятельности культурно-досуговых учреждений в рамках подпрограммы "Развитие культурно-досуговой деятельности"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56 552,8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56 552,8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70 470,4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70 470,4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70 470,4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70 470,4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1 697,0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1 697,0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1 697,0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1 697,0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53 734,9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53 734,9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68 020,4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68 020,4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68 020,4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68 020,4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52 844,1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52 844,1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63 076,8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63 076,8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63 076,8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63 076,8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890,8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4 943,6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4 943,6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4 943,6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4 943,6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591,2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Исполнение судебных актов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830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Уплата налогов, сборов и иных обязательных платежей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культурно-досуговой деятельности в рамках подпрограммы "Развитие культурно-досуговой деятельности"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10 2 2422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3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культурно-досуговой деятельности" муниципальной программы 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10 2 7042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2 811,2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2 811,2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2 811,2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2 811,2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10 2 7042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10 2 7042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10 2 7042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2 730,0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2 730,0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10 2 7042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2 730,0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2 730,0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сельских библиотек"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21 058,1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18 900,5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2 157,6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22 898,6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20 891,0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22 898,6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20 891,0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автотранспортного обслуживания учащихся и учреждений бюджетной сферы в рамках подпрограммы "Развитие сельских библиотек"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деятельности библиотек в рамках подпрограммы "Развитие сельских библиотек"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10 3 2434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18 900,5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18 900,5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20 372,0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20 372,0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20 372,0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20 372,0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10 3 2434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18 900,5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18 900,5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20 372,0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20 372,0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20 372,0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20 372,0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10 3 2434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18 896,3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18 896,3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20 234,7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20 234,7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20 234,7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20 234,7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автономным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10 3 2434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Государственная поддержка муниципальных учреждений культуры, находящихся на территориях сельских поселений, в рамках подпрограммы "Развитие сельских библиотек" муниципальной программы "Культура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10 3 5147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10 3 5147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10 3 5147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Государственная поддержка лучших работников муниципальных учреждений культуры, находящихся на территориях сельских поселений, в рамках подпрограммы "Развитие культурно-досуговой деятельности" муниципальной программы "Культура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10 3 5148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10 3 5148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10 3 5148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42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сельских библиотек" муниципальной программы 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10 3 7042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10 3 7042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10 3 7042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2 007,6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1 508,6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1 349,6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2 861,0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2 861,0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161,0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Модернизация библиотек в рамках подпрограммы "Модернизация материально - технической базы учреждений культуры" муниципальной </w:t>
            </w:r>
            <w:r w:rsidRPr="00C66BA5">
              <w:lastRenderedPageBreak/>
              <w:t xml:space="preserve">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10 4 2442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10 4 2442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10 4 2442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Модернизация культурно-досуговых учреждений в рамках подпрограммы "Модернизация материально - технической базы учреждений культуры"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10 4 2443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1 253,5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1 253,5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1 898,0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10 4 2443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1 253,5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1 253,5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1 898,0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10 4 2443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1 253,5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1 253,5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1 898,0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1 898,0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"Модернизация материально - технической базы учреждений культуры"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10 4 5144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</w:tr>
      <w:tr w:rsidR="00C66BA5" w:rsidRPr="00C66BA5" w:rsidTr="00F250BC">
        <w:trPr>
          <w:trHeight w:val="6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10 4 5144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</w:tr>
      <w:tr w:rsidR="00C66BA5" w:rsidRPr="00C66BA5" w:rsidTr="00F250BC">
        <w:trPr>
          <w:trHeight w:val="3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10 4 5144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25,0</w:t>
            </w:r>
          </w:p>
        </w:tc>
      </w:tr>
      <w:tr w:rsidR="00C66BA5" w:rsidRPr="00C66BA5" w:rsidTr="00F250BC">
        <w:trPr>
          <w:trHeight w:val="156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"Модернизация материально -  технической базы учреждений культуры" муниципальной программы 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10 4 7045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</w:tr>
      <w:tr w:rsidR="00C66BA5" w:rsidRPr="00C66BA5" w:rsidTr="00F250BC">
        <w:trPr>
          <w:trHeight w:val="3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10 4 7045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</w:tr>
      <w:tr w:rsidR="00C66BA5" w:rsidRPr="00C66BA5" w:rsidTr="00F250BC">
        <w:trPr>
          <w:trHeight w:val="3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10 4 7045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136,0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"Обеспечение сохранности музейного фонда и развитие музея"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10 5 0000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586,2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586,2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деятельности музеев и постоянных выставок в рамках подпрограммы "Обеспечение сохранности музейного фонда и развитие музея"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10 5 2451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10 5 2451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10 5 2451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33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"Обеспечение сохранности музейного фонда и развитие музея" муниципальной программы 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10 5 7042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10 5 7042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10 5 7042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81,2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Другие вопросы в области культуры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17 365,0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17 365,0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371,3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"Культура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16 990,7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16 990,7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"Обеспечение деятельности учреждений дополнительного образования"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1 721,1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"Обеспечение деятельности учреждений дополнительного образования" муниципальной программы "Культура Новокузнецкого </w:t>
            </w:r>
            <w:r w:rsidRPr="00C66BA5">
              <w:lastRenderedPageBreak/>
              <w:t xml:space="preserve">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10 1 2239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1 721,1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10 1 2239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1 721,1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10 1 2239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1 721,1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культурно-досуговой деятельности"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10 061,5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10 061,5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автотранспортного обслуживания учащихся и учреждений бюджетной сферы в рамках подпрограммы "Развитие культурно-досуговой деятельности"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1 236,1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1 236,1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1 236,1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1 236,1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1 236,1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1 236,1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"Развитие культурно-досуговой деятельности" муниципальной программы </w:t>
            </w:r>
            <w:r w:rsidRPr="00C66BA5">
              <w:lastRenderedPageBreak/>
              <w:t xml:space="preserve">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8 825,4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8 825,4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8 825,4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8 825,4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10 2 2239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8 825,4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8 825,4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сельских библиотек"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2 294,5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2 294,5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автотранспортного обслуживания учащихся и учреждений бюджетной сферы в рамках подпрограммы "Развитие сельских библиотек"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"Развитие сельских библиотек"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1 676,5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1 676,5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Предоставление субсидий бюджетным, автономным </w:t>
            </w:r>
            <w:r w:rsidRPr="00C66BA5">
              <w:lastRenderedPageBreak/>
              <w:t>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1 676,5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1 676,5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10 3 2239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1 676,5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1 676,5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"Обеспечение сохранности музейного фонда и развитие музея"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10 5 0000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"Обеспечение сохранности музейного фонда и развитие музея"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10 5 2239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10 5 2239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10 5 2239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"Обеспечение деятельности прочих учреждений культуры"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10 6 0000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2 879,4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2 879,4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автотранспортного обслуживания учащихся и учреждений бюджетной сферы в рамках подпрограммы "Обеспечение деятельности прочих учреждений культуры"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10 6 2237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Предоставление субсидий бюджетным, автономным учреждениям и иным </w:t>
            </w:r>
            <w:r w:rsidRPr="00C66BA5">
              <w:lastRenderedPageBreak/>
              <w:t>некоммерческим организациям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10 6 2237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Субсидии бюджетным учреждениям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10 6 2237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610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Централизованное ведение бухгалтерского учета и бухгалтерского обслуживания учреждений культуры в рамках подпрограммы "Обеспечение деятельности прочих учреждений культуры" муниципальной программы "Культура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10 6 2461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2 879,4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2 879,4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3 154,0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10 6 2461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2 355,0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2 355,0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2 355,0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2 355,0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2 355,0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10 6 2461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2 355,0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2 355,0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2 355,0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2 355,0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2 355,0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2 355,0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10 6 2461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799,0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10 6 2461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799,0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799,0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Социальное обеспечение и </w:t>
            </w:r>
            <w:r w:rsidRPr="00C66BA5">
              <w:lastRenderedPageBreak/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70 0 </w:t>
            </w:r>
            <w:r w:rsidRPr="00C66BA5">
              <w:lastRenderedPageBreak/>
              <w:t>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Социальная политика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населения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"Социальные гарантии в системе образования"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 xml:space="preserve">08 5 0000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"Социальные гарантии в системе образования" муниципальной программы "Развитие системы образования Новокузнецкого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Премии и гранты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08 5 7201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247 325,5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20176,3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227149,2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238 987,0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17987,4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220999,6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237 961,0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17987,4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219973,6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Общегосударственные вопросы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30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Другие общегосударственные вопросы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"Экономическое развитие и инвестиционная </w:t>
            </w:r>
            <w:r w:rsidRPr="00C66BA5">
              <w:lastRenderedPageBreak/>
              <w:t xml:space="preserve">привлекательность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Материальное стимулирование достижений предприятий, организаций и отдельных граждан в рамках подпрограммы "Развитие организационно-хозяйственной деятельности в рамках реализации реформы местного самоуправления" муниципальной программы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1852,5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03 2 1724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1410,8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1410,8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Социальная политика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245473,0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18323,8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227149,2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238987,0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17987,4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220999,6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237961,0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17987,4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219973,6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Пенсионное обеспечение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02 5 0000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Осуществление выплат пенсий и доплат к ним лицам, замещающим муниципальные и выборные должности в рамках подпрограммы "Социальные гарантии лицам, замещающим муниципальные и выборные должности"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02 5 1651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11307,4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02 5 1651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02 5 1651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02 5 1651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11265,4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11265,4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11275,4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11275,4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11275,4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11275,4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02 5 1651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11265,4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11265,4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11275,4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11275,4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11275,4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11275,4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обслуживание населения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45744,0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44914,0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45896,0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45216,0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45896,0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45216,0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45744,0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44914,0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45896,0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45216,0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45896,0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45216,0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социального обслуживания населения"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45744,0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44914,0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45896,0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45216,0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45896,0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45216,0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 населения"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25177,0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25177,0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25268,0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25268,0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25268,0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25268,0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24241,1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24241,1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24241,1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24241,1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24241,1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24241,1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24241,1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24241,1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24241,1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24241,1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24241,1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24241,1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896,8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896,8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987,8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987,8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987,8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987,8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896,8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896,8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987,8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987,8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987,8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987,8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39,1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Уплата налогов, сборов и иных платежей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39,1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в рамках подпрограммы "Развитие социального обслуживания населения"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02 7 1671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02 7 1671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417,3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417,3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417,3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02 7 1671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417,3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417,3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417,3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02 7 1671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02 7 1671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262,7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262,7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</w:t>
            </w:r>
            <w:r w:rsidRPr="00C66BA5">
              <w:lastRenderedPageBreak/>
              <w:t xml:space="preserve">предоставляющих социальные услуги несовершеннолетним и их семьям в рамках подпрограммы "Развитие социального обслуживания населения"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19737,0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19737,0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19948,0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19948,0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19948,0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19948,0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16343,0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Расходы на выплаты персоналу казенных учреждений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16343,0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3490,0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3490,0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3490,0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3490,0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3490,0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3490,0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3490,0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3490,0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Уплата налогов, сборов и иных платежей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населения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153533,2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153533,2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153974,6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153974,6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155297,6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155297,6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153533,2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153533,2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153974,6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153974,6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155297,6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155297,6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"Социальная поддержка отдельных категорий граждан"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153499,2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153499,2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153940,6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153940,6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155263,6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155263,6</w:t>
            </w:r>
          </w:p>
        </w:tc>
      </w:tr>
      <w:tr w:rsidR="00C66BA5" w:rsidRPr="00C66BA5" w:rsidTr="00F250BC">
        <w:trPr>
          <w:trHeight w:val="16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02 6 5137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02 6 5137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02 6 5137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0,5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02 6 5137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73,5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73,5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02 6 5137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70,5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73,5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73,5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02  6 5220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1613,0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1613,0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1682,0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1682,0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Закупка товаров, работ и услуг для государственных </w:t>
            </w:r>
            <w:r w:rsidRPr="00C66BA5">
              <w:lastRenderedPageBreak/>
              <w:t>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02  6 5220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02  6 5220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02  6 5220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1609,0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1678,0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02  6 5220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1609,0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1678,0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Оплата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02 6 5250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10388,0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10388,0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10752,0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10752,0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02 6 5250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02 6 5250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02 6 5250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10602,0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10602,0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02 6 5250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10602,0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10602,0</w:t>
            </w:r>
          </w:p>
        </w:tc>
      </w:tr>
      <w:tr w:rsidR="00C66BA5" w:rsidRPr="00C66BA5" w:rsidTr="00F250BC">
        <w:trPr>
          <w:trHeight w:val="229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66BA5">
              <w:t>дств в с</w:t>
            </w:r>
            <w:proofErr w:type="gramEnd"/>
            <w:r w:rsidRPr="00C66BA5">
              <w:t xml:space="preserve">оответствии с Федеральным законом от 25 апреля 2002 года №40-ФЗ "Об обязательном страховании гражданской ответственности владельцев транспортных средств"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02 6 5280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02 6 5280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02 6 5280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02 6 5280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02 6 5280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55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"Социальная поддержка отдельных категорий граждан" муниципальной программы "Социальная поддержка</w:t>
            </w:r>
            <w:proofErr w:type="gramEnd"/>
            <w:r w:rsidRPr="00C66BA5">
              <w:t xml:space="preserve">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02 6 5380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32661,0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32661,0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33968,0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33968,0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02 6 5380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32661,0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32661,0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33968,0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33968,0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02 6 5380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31185,0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32661,0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32661,0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33968,0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33968,0</w:t>
            </w:r>
          </w:p>
        </w:tc>
      </w:tr>
      <w:tr w:rsidR="00C66BA5" w:rsidRPr="00C66BA5" w:rsidTr="00F250BC">
        <w:trPr>
          <w:trHeight w:val="20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"Социальная поддержка отдельных категорий граждан" </w:t>
            </w:r>
            <w:r w:rsidRPr="00C66BA5">
              <w:lastRenderedPageBreak/>
              <w:t xml:space="preserve">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9662,1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9662,1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9894,0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9894,0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9894,0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9894,0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126,0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9536,1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9536,1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9768,0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9768,0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9471,0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9768,0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9471,0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9471,0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9471,0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9471,0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215,1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297,0</w:t>
            </w:r>
          </w:p>
        </w:tc>
      </w:tr>
      <w:tr w:rsidR="00C66BA5" w:rsidRPr="00C66BA5" w:rsidTr="00F250BC">
        <w:trPr>
          <w:trHeight w:val="331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</w:t>
            </w:r>
            <w:r w:rsidRPr="00C66BA5">
              <w:lastRenderedPageBreak/>
              <w:t>декабря 2004 года</w:t>
            </w:r>
            <w:proofErr w:type="gramEnd"/>
            <w:r w:rsidRPr="00C66BA5"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1660,0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1660,0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1660,0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1660,0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02 6 7002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1634,0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02 6 7002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1608,0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02 6 7002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26,0</w:t>
            </w:r>
          </w:p>
        </w:tc>
      </w:tr>
      <w:tr w:rsidR="00C66BA5" w:rsidRPr="00C66BA5" w:rsidTr="00F250BC">
        <w:trPr>
          <w:trHeight w:val="229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</w:t>
            </w:r>
            <w:r w:rsidRPr="00C66BA5">
              <w:lastRenderedPageBreak/>
              <w:t xml:space="preserve">реабилитированных лиц и лиц, признанных пострадавшими от политических репрессий»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2795,0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40,1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40,1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2744,6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2744,6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2754,9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2754,9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2754,9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2754,9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2673,0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2673,0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2673,0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2673,0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81,9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12260,7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12260,7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14547,0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14547,0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14547,0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14547,0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36,2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12224,5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12224,5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14510,8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14510,8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14510,8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14510,8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12224,5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12224,5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14510,8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14510,8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14510,8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14510,8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692,0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3,1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3,1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02 6 7006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688,9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688,9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688,9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688,9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02 6 7006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688,9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688,9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688,9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688,9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39,6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39,6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02 6 7007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39,5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02 6 7007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39,5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"Социальная поддержка отдельных категорий граждан" муниципальной программы "Социальная поддержка населения Новокузнецкого </w:t>
            </w:r>
            <w:r w:rsidRPr="00C66BA5">
              <w:lastRenderedPageBreak/>
              <w:t xml:space="preserve">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337,0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4,2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332,8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332,8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Предоставление гражданам субсидий на оплату жилого помещения и коммунальных услуг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1373,0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 xml:space="preserve">Публичные нормативные социальные выплаты </w:t>
            </w:r>
            <w:r w:rsidRPr="00C66BA5">
              <w:lastRenderedPageBreak/>
              <w:t>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02 6 7009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1455,0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1455,0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1455,0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10250,0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9830,0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Иные закупки товаров, работ и услуг для обеспечения государственных </w:t>
            </w:r>
            <w:r w:rsidRPr="00C66BA5">
              <w:lastRenderedPageBreak/>
              <w:t>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10132,0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10132,0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9720,0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10132,0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10132,0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9720,0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9720,0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17050,0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"Социальная поддержка отдельных категорий граждан" муниципальной программы "Социальная поддержка населения Новокузнецкого </w:t>
            </w:r>
            <w:r w:rsidRPr="00C66BA5">
              <w:lastRenderedPageBreak/>
              <w:t xml:space="preserve">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02 6 8007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6,8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02 6 8007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6,8</w:t>
            </w:r>
          </w:p>
        </w:tc>
      </w:tr>
      <w:tr w:rsidR="00C66BA5" w:rsidRPr="00C66BA5" w:rsidTr="00F250BC">
        <w:trPr>
          <w:trHeight w:val="204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Закупка товаров, работ и услуг для государственных </w:t>
            </w:r>
            <w:r w:rsidRPr="00C66BA5">
              <w:lastRenderedPageBreak/>
              <w:t>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0,2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54,8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54,8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111,0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109,0</w:t>
            </w:r>
          </w:p>
        </w:tc>
      </w:tr>
      <w:tr w:rsidR="00C66BA5" w:rsidRPr="00C66BA5" w:rsidTr="00F250BC">
        <w:trPr>
          <w:trHeight w:val="255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C66BA5">
              <w:t>поддержки</w:t>
            </w:r>
            <w:proofErr w:type="gramEnd"/>
            <w:r w:rsidRPr="00C66BA5"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50728,0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50728,0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48431,0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48431,0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48431,0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48431,0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433,0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433,0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433,0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433,0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02 6 8010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50145,0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50145,0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47998,0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47998,0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47998,0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47998,0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02 6 8010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50145,0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50145,0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47998,0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47998,0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47998,0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47998,0</w:t>
            </w:r>
          </w:p>
        </w:tc>
      </w:tr>
      <w:tr w:rsidR="00C66BA5" w:rsidRPr="00C66BA5" w:rsidTr="00F250BC">
        <w:trPr>
          <w:trHeight w:val="20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511,0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1,2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1,2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02 6 8011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509,8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509,8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509,8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509,8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02 6 8011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509,8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509,8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509,8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509,8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"Развитие социального обслуживания населения"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</w:tr>
      <w:tr w:rsidR="00C66BA5" w:rsidRPr="00C66BA5" w:rsidTr="00F250BC">
        <w:trPr>
          <w:trHeight w:val="229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</w:t>
            </w:r>
            <w:r w:rsidRPr="00C66BA5">
              <w:lastRenderedPageBreak/>
              <w:t xml:space="preserve">учреждений социального обслуживания» в рамках подпрограммы "Развитие социального обслуживания населения"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02 7 7019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34,0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Охрана семьи и детства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11011,0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8662,0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11011,0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8662,0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"Социальная поддержка отдельных категорий граждан"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17904,0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11011,0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11011,0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8662,0</w:t>
            </w:r>
          </w:p>
        </w:tc>
      </w:tr>
      <w:tr w:rsidR="00C66BA5" w:rsidRPr="00C66BA5" w:rsidTr="00F250BC">
        <w:trPr>
          <w:trHeight w:val="229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 в рамках подпрограммы "Социальная поддержка отдельных категорий граждан" </w:t>
            </w:r>
            <w:r w:rsidRPr="00C66BA5">
              <w:lastRenderedPageBreak/>
              <w:t xml:space="preserve">муниципальной программы "Социальная поддержка населения Новокузнецкого муниципального района" 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02  6  5270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922,0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922,0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963,0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02  6  5270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922,0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922,0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963,0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02  6  5270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922,0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922,0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963,0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963,0</w:t>
            </w:r>
          </w:p>
        </w:tc>
      </w:tr>
      <w:tr w:rsidR="00C66BA5" w:rsidRPr="00C66BA5" w:rsidTr="00F250BC">
        <w:trPr>
          <w:trHeight w:val="160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Ежемесячная денежная выплата, назначаемая в случае рождения третьего ребенка или последующих детей  до достижения ребенком возраста трех лет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02 6 5084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8486,0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8486,0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02 6 5084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8486,0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8486,0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02 6 5084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8486,0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8486,0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29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proofErr w:type="gramStart"/>
            <w:r w:rsidRPr="00C66BA5">
              <w:lastRenderedPageBreak/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"Социальная поддержка отдельных категорий граждан" муниципальной программы "Социальная поддержка населения Новокузнецкого муниципального района" 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8488,0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8488,0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10089,0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10089,0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7699,0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7699,0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02 6 8002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8390,3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8390,3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10070,0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7689,0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7689,0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Публичные нормативные социальные выплаты гражданам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02 6 8002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8390,3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8390,3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10070,0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10070,0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7689,0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7689,0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Другие вопросы в области социальной политики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16984,4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6186,4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"Социальная поддержка граждан старшего поколения"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02 1 0000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1976,2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1976,2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1946,0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Организация и проведение социально - значимых мероприятий в рамках подпрограммы "Социальная поддержка граждан старшего поколения"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02 1 1601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267,8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389,0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02 1 1601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02 1 1601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02 1 1601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139,0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02 1 1601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139,0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139,0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139,0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Оказание адресной социальной помощи нуждающимся и социально не защищенным категориям граждан в рамках подпрограммы "Социальная поддержка граждан старшего поколения"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02 1 1602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1557,0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1557,0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1557,0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02 1 1602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02 1 1602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02 1 1602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1554,5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1554,5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1554,5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02 1 1602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1702,9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1554,5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1554,5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1554,5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"Социальная поддержка детей"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2457,0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2457,0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2431,0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2431,0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2431,0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2431,0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и проведение социально - значимых мероприятий в рамках подпрограммы "Социальная поддержка детей"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02 2 1621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02 2 1621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02 2 1621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716,0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Оказание адресной социальной помощи нуждающимся и социально не защищенным категориям граждан в рамках подпрограммы "Социальная поддержка детей"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02 2 1622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1741,0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1685,0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1685,0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1685,0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02 2 1622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02 2 1622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02 2 1622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02 2 1622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1672,6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"Социальная поддержка военнослужащих и членов их семей"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02 3 0000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и проведение социально - значимых мероприятий в рамках подпрограммы "Социальная поддержка военнослужащих и членов их семей"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02 3 1631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02 3 1631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02 3 1631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Оказание адресной социальной помощи нуждающимся и социально не защищенным категориям граждан в рамках подпрограммы "Социальная поддержка военнослужащих и членов их семей"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02 3 1632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02 3 1632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02 3 1632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02 3 1632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02 3 1632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140,9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140,9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"Социальная поддержка малоимущих граждан"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02 4 0000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1428,1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1428,1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1472,0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1472,0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1472,0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Организация и проведение социально - значимых мероприятий в рамках подпрограммы "Социальная поддержка малоимущих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02 4 1641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02 4 1641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02 4 1641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Оказание адресной социальной помощи нуждающимся и социально не защищенным категориям граждан в рамках подпрограммы "Социальная поддержка малоимущих граждан" муниципальной программы "Социальная поддержка населения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02 4 1642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1298,0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02 4 1642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02 4 1642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867,5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02 4 1642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399,5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both"/>
            </w:pPr>
            <w:r w:rsidRPr="00C66B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02 4 1642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430,5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399,5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399,5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399,5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399,5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66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02 8 0000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</w:tr>
      <w:tr w:rsidR="00C66BA5" w:rsidRPr="00C66BA5" w:rsidTr="00F250BC">
        <w:trPr>
          <w:trHeight w:val="153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Социальная поддержка и социальное обслуживание населения в части содержания органов местного самоуправления в рамках подпрограммы "Повышение эффективности управления системой социальной поддержки и социального обслуживания" муниципальной программы "Социальная поддержка населения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02 8 7028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10798,0</w:t>
            </w:r>
          </w:p>
        </w:tc>
      </w:tr>
      <w:tr w:rsidR="00C66BA5" w:rsidRPr="00C66BA5" w:rsidTr="00F250BC">
        <w:trPr>
          <w:trHeight w:val="102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02 8 7028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9792,0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9792,0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9792,0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9792,0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02 8 7028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9792,0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9792,0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9792,0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9792,0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02 8 7028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02 8 7028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240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990,0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02 8 7028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Уплата налогов, сборов и иных платежей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02 8 7028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850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16,0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76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выплаты населению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70 0 1030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360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186,4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Финансовое управление по Новокузнецкому району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49559,6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8209,6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35902,5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5516,5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35449,4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5063,4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noWrap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Национальная оборона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3248,5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3248,5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2859,4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2859,4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Мобилизационная и вневойсковая подготовка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3248,5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3248,5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2859,4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2859,4</w:t>
            </w:r>
          </w:p>
        </w:tc>
      </w:tr>
      <w:tr w:rsidR="00C66BA5" w:rsidRPr="00C66BA5" w:rsidTr="00F250BC">
        <w:trPr>
          <w:trHeight w:val="27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Непрограммные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3248,5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3248,5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2859,4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2859,4</w:t>
            </w:r>
          </w:p>
        </w:tc>
      </w:tr>
      <w:tr w:rsidR="00C66BA5" w:rsidRPr="00C66BA5" w:rsidTr="00F250BC">
        <w:trPr>
          <w:trHeight w:val="8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70 0 5118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3248,5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3248,5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2859,4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2859,4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Межбюджетные трансферты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70 0 5118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500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3248,5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3248,5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2859,4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2859,4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Субвенции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70 0 5118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530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3248,5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3248,5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2859,4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2859,4</w:t>
            </w:r>
          </w:p>
        </w:tc>
      </w:tr>
      <w:tr w:rsidR="00C66BA5" w:rsidRPr="00C66BA5" w:rsidTr="00F250BC">
        <w:trPr>
          <w:trHeight w:val="8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46636,0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41350,0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32654,0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2268,0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32590,0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2204,0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14636,0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2268,0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2268,0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2204,0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14636,0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2268,0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2268,0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2204,0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14636,0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2268,0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2268,0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2204,0</w:t>
            </w:r>
          </w:p>
        </w:tc>
      </w:tr>
      <w:tr w:rsidR="00C66BA5" w:rsidRPr="00C66BA5" w:rsidTr="00F250BC">
        <w:trPr>
          <w:trHeight w:val="127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Предоставление дотаций бюджетам поселений в рамках подпрограммы "Обеспечение сбалансированности и устойчивости бюджетной системы" муниципальной программы "Управление муниципальными финансами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15 2 1050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Межбюджетные трансферты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15 2 1050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500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Дотации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15 2 1050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510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9350,0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178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C66BA5">
              <w:t>районов полномочий органов государственной власти Кемеровской области</w:t>
            </w:r>
            <w:proofErr w:type="gramEnd"/>
            <w:r w:rsidRPr="00C66BA5">
              <w:t xml:space="preserve"> по расчету и предоставлению дотаций бюджетам поселений за счет средств областного бюджета в рамках муниципальной программы "Управление муниципальными финансами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15 2 7032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2268,0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2268,0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2204,0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Межбюджетные трансферты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15 2 7032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500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2268,0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2268,0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2204,0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Дотации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15 2 7032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510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5286,0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2268,0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2268,0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2204,0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2204,0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Прочие межбюджетные трансферты общего характера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4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15 0 0000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510"/>
        </w:trPr>
        <w:tc>
          <w:tcPr>
            <w:tcW w:w="2921" w:type="dxa"/>
            <w:shd w:val="clear" w:color="auto" w:fill="auto"/>
            <w:vAlign w:val="bottom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15 2 0000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</w:tr>
      <w:tr w:rsidR="00C66BA5" w:rsidRPr="00C66BA5" w:rsidTr="00F250BC">
        <w:trPr>
          <w:trHeight w:val="2040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 xml:space="preserve">Межбюджетные трансферты бюджетам поселений </w:t>
            </w:r>
            <w:proofErr w:type="gramStart"/>
            <w:r w:rsidRPr="00C66BA5"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66BA5">
              <w:t xml:space="preserve"> в рамках подпрограммы "Обеспечение сбалансированности и устойчивости бюджетной системы" муниципальной программы "Управление </w:t>
            </w:r>
            <w:r w:rsidRPr="00C66BA5">
              <w:lastRenderedPageBreak/>
              <w:t xml:space="preserve">муниципальными финансами Новокузнецкого муниципального района"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lastRenderedPageBreak/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15 2 1051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lastRenderedPageBreak/>
              <w:t>Межбюджетные трансферты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15 2 1051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500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Иные межбюджетные трансферты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15 2 1051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540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30386,0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C66BA5" w:rsidTr="00F250BC">
        <w:trPr>
          <w:trHeight w:val="255"/>
        </w:trPr>
        <w:tc>
          <w:tcPr>
            <w:tcW w:w="2921" w:type="dxa"/>
            <w:shd w:val="clear" w:color="auto" w:fill="auto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</w:pPr>
            <w:r w:rsidRPr="00C66BA5">
              <w:t>Условно утвержденные расходы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99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9990000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C66BA5">
              <w:t>999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61771,0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61771,0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61771,0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61771,0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C66BA5" w:rsidRDefault="00C66BA5" w:rsidP="00C66BA5">
            <w:pPr>
              <w:widowControl/>
              <w:autoSpaceDE/>
              <w:autoSpaceDN/>
              <w:adjustRightInd/>
              <w:jc w:val="right"/>
            </w:pPr>
            <w:r w:rsidRPr="00C66BA5">
              <w:t> </w:t>
            </w:r>
          </w:p>
        </w:tc>
      </w:tr>
      <w:tr w:rsidR="00C66BA5" w:rsidRPr="00F250BC" w:rsidTr="00F250BC">
        <w:trPr>
          <w:trHeight w:val="345"/>
        </w:trPr>
        <w:tc>
          <w:tcPr>
            <w:tcW w:w="2921" w:type="dxa"/>
            <w:shd w:val="clear" w:color="auto" w:fill="auto"/>
            <w:vAlign w:val="center"/>
            <w:hideMark/>
          </w:tcPr>
          <w:p w:rsidR="00C66BA5" w:rsidRPr="00F250BC" w:rsidRDefault="00C66BA5" w:rsidP="00C66BA5">
            <w:pPr>
              <w:widowControl/>
              <w:autoSpaceDE/>
              <w:autoSpaceDN/>
              <w:adjustRightInd/>
              <w:jc w:val="center"/>
            </w:pPr>
            <w:r w:rsidRPr="00F250BC">
              <w:t xml:space="preserve">ИТОГО 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66BA5" w:rsidRPr="00F250BC" w:rsidRDefault="00C66BA5" w:rsidP="00F250BC">
            <w:pPr>
              <w:widowControl/>
              <w:autoSpaceDE/>
              <w:autoSpaceDN/>
              <w:adjustRightInd/>
              <w:jc w:val="right"/>
            </w:pPr>
            <w:r w:rsidRPr="00F250BC"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C66BA5" w:rsidRPr="00F250BC" w:rsidRDefault="00C66BA5" w:rsidP="00F250BC">
            <w:pPr>
              <w:widowControl/>
              <w:autoSpaceDE/>
              <w:autoSpaceDN/>
              <w:adjustRightInd/>
              <w:jc w:val="right"/>
            </w:pPr>
            <w:r w:rsidRPr="00F250BC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66BA5" w:rsidRPr="00F250BC" w:rsidRDefault="00C66BA5" w:rsidP="00F250BC">
            <w:pPr>
              <w:widowControl/>
              <w:autoSpaceDE/>
              <w:autoSpaceDN/>
              <w:adjustRightInd/>
              <w:jc w:val="right"/>
            </w:pPr>
            <w:r w:rsidRPr="00F250BC"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66BA5" w:rsidRPr="00F250BC" w:rsidRDefault="00C66BA5" w:rsidP="00F250BC">
            <w:pPr>
              <w:widowControl/>
              <w:autoSpaceDE/>
              <w:autoSpaceDN/>
              <w:adjustRightInd/>
              <w:jc w:val="right"/>
            </w:pPr>
            <w:r w:rsidRPr="00F250BC"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C66BA5" w:rsidRPr="00F250BC" w:rsidRDefault="00C66BA5" w:rsidP="00F250BC">
            <w:pPr>
              <w:widowControl/>
              <w:autoSpaceDE/>
              <w:autoSpaceDN/>
              <w:adjustRightInd/>
              <w:ind w:left="-180" w:right="-85"/>
              <w:jc w:val="right"/>
            </w:pPr>
            <w:r w:rsidRPr="00F250BC">
              <w:t>1966626,4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F250BC" w:rsidRDefault="00C66BA5" w:rsidP="00F250BC">
            <w:pPr>
              <w:widowControl/>
              <w:autoSpaceDE/>
              <w:autoSpaceDN/>
              <w:adjustRightInd/>
              <w:jc w:val="right"/>
            </w:pPr>
            <w:r w:rsidRPr="00F250BC">
              <w:t>1221551,3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66BA5" w:rsidRPr="00F250BC" w:rsidRDefault="00C66BA5" w:rsidP="00F250BC">
            <w:pPr>
              <w:widowControl/>
              <w:autoSpaceDE/>
              <w:autoSpaceDN/>
              <w:adjustRightInd/>
              <w:jc w:val="right"/>
            </w:pPr>
            <w:r w:rsidRPr="00F250BC">
              <w:t>745075,1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BA5" w:rsidRPr="00F250BC" w:rsidRDefault="00C66BA5" w:rsidP="00F250BC">
            <w:pPr>
              <w:widowControl/>
              <w:autoSpaceDE/>
              <w:autoSpaceDN/>
              <w:adjustRightInd/>
              <w:jc w:val="right"/>
            </w:pPr>
            <w:r w:rsidRPr="00F250BC">
              <w:t>2003662,1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C66BA5" w:rsidRPr="00F250BC" w:rsidRDefault="00C66BA5" w:rsidP="00F250BC">
            <w:pPr>
              <w:widowControl/>
              <w:autoSpaceDE/>
              <w:autoSpaceDN/>
              <w:adjustRightInd/>
              <w:ind w:left="-176" w:right="-117"/>
              <w:jc w:val="right"/>
            </w:pPr>
            <w:r w:rsidRPr="00F250BC">
              <w:t>1327577,6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66BA5" w:rsidRPr="00F250BC" w:rsidRDefault="00C66BA5" w:rsidP="00F250BC">
            <w:pPr>
              <w:widowControl/>
              <w:autoSpaceDE/>
              <w:autoSpaceDN/>
              <w:adjustRightInd/>
              <w:jc w:val="right"/>
            </w:pPr>
            <w:r w:rsidRPr="00F250BC">
              <w:t>676084,5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66BA5" w:rsidRPr="00F250BC" w:rsidRDefault="00C66BA5" w:rsidP="00F250BC">
            <w:pPr>
              <w:widowControl/>
              <w:autoSpaceDE/>
              <w:autoSpaceDN/>
              <w:adjustRightInd/>
              <w:ind w:left="-160" w:right="-133"/>
              <w:jc w:val="right"/>
            </w:pPr>
            <w:r w:rsidRPr="00F250BC">
              <w:t>2003424,2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C66BA5" w:rsidRPr="00F250BC" w:rsidRDefault="00C66BA5" w:rsidP="00F250BC">
            <w:pPr>
              <w:widowControl/>
              <w:autoSpaceDE/>
              <w:autoSpaceDN/>
              <w:adjustRightInd/>
              <w:jc w:val="right"/>
            </w:pPr>
            <w:r w:rsidRPr="00F250BC">
              <w:t>1327577,6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BA5" w:rsidRPr="00F250BC" w:rsidRDefault="00C66BA5" w:rsidP="00F250BC">
            <w:pPr>
              <w:widowControl/>
              <w:autoSpaceDE/>
              <w:autoSpaceDN/>
              <w:adjustRightInd/>
              <w:jc w:val="right"/>
            </w:pPr>
            <w:r w:rsidRPr="00F250BC">
              <w:t>675846,6</w:t>
            </w:r>
          </w:p>
        </w:tc>
      </w:tr>
    </w:tbl>
    <w:p w:rsidR="003573EF" w:rsidRDefault="00F007CD" w:rsidP="00B03AB5">
      <w:pPr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5472D3" w:rsidRDefault="005472D3" w:rsidP="00B03AB5">
      <w:pPr>
        <w:jc w:val="both"/>
        <w:rPr>
          <w:sz w:val="24"/>
          <w:szCs w:val="24"/>
        </w:rPr>
      </w:pPr>
    </w:p>
    <w:p w:rsidR="004D13D5" w:rsidRDefault="004D13D5" w:rsidP="00B03AB5">
      <w:pPr>
        <w:jc w:val="both"/>
        <w:rPr>
          <w:sz w:val="24"/>
          <w:szCs w:val="24"/>
        </w:rPr>
      </w:pPr>
    </w:p>
    <w:p w:rsidR="00991B4A" w:rsidRDefault="00991B4A">
      <w:pPr>
        <w:widowControl/>
        <w:autoSpaceDE/>
        <w:autoSpaceDN/>
        <w:adjustRightInd/>
        <w:rPr>
          <w:sz w:val="24"/>
          <w:szCs w:val="24"/>
        </w:rPr>
        <w:sectPr w:rsidR="00991B4A" w:rsidSect="006504FB">
          <w:pgSz w:w="16834" w:h="11909" w:orient="landscape" w:code="9"/>
          <w:pgMar w:top="851" w:right="567" w:bottom="1418" w:left="567" w:header="720" w:footer="720" w:gutter="0"/>
          <w:cols w:space="720"/>
          <w:noEndnote/>
          <w:docGrid w:linePitch="272"/>
        </w:sectPr>
      </w:pPr>
      <w:r>
        <w:rPr>
          <w:sz w:val="24"/>
          <w:szCs w:val="24"/>
        </w:rPr>
        <w:br w:type="page"/>
      </w:r>
    </w:p>
    <w:p w:rsidR="00991B4A" w:rsidRPr="00DC3EF2" w:rsidRDefault="00991B4A" w:rsidP="00991B4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DC3EF2">
        <w:rPr>
          <w:sz w:val="26"/>
          <w:szCs w:val="26"/>
        </w:rPr>
        <w:lastRenderedPageBreak/>
        <w:t>Приложение № 5</w:t>
      </w:r>
    </w:p>
    <w:p w:rsidR="00991B4A" w:rsidRPr="00DC3EF2" w:rsidRDefault="00991B4A" w:rsidP="00991B4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DC3EF2">
        <w:rPr>
          <w:sz w:val="26"/>
          <w:szCs w:val="26"/>
        </w:rPr>
        <w:t>к решению Совета народных депутатов</w:t>
      </w:r>
    </w:p>
    <w:p w:rsidR="00991B4A" w:rsidRPr="00DC3EF2" w:rsidRDefault="00991B4A" w:rsidP="00991B4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DC3EF2">
        <w:rPr>
          <w:sz w:val="26"/>
          <w:szCs w:val="26"/>
        </w:rPr>
        <w:t xml:space="preserve">Новокузнецкого муниципального района </w:t>
      </w:r>
    </w:p>
    <w:p w:rsidR="005810A7" w:rsidRPr="00DC3EF2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DC3EF2">
        <w:rPr>
          <w:sz w:val="26"/>
          <w:szCs w:val="26"/>
        </w:rPr>
        <w:t xml:space="preserve">от </w:t>
      </w:r>
      <w:r w:rsidRPr="00DC3EF2">
        <w:rPr>
          <w:sz w:val="26"/>
          <w:szCs w:val="26"/>
          <w:u w:val="single"/>
        </w:rPr>
        <w:t>27 октября 2015 года</w:t>
      </w:r>
      <w:r w:rsidRPr="00DC3EF2">
        <w:rPr>
          <w:sz w:val="26"/>
          <w:szCs w:val="26"/>
        </w:rPr>
        <w:t xml:space="preserve"> № </w:t>
      </w:r>
      <w:r w:rsidRPr="00DC3EF2">
        <w:rPr>
          <w:sz w:val="26"/>
          <w:szCs w:val="26"/>
          <w:u w:val="single"/>
        </w:rPr>
        <w:t>127-МНПА</w:t>
      </w:r>
    </w:p>
    <w:p w:rsidR="005810A7" w:rsidRPr="00DC3EF2" w:rsidRDefault="005810A7" w:rsidP="005810A7">
      <w:pPr>
        <w:ind w:left="5103"/>
        <w:jc w:val="right"/>
        <w:rPr>
          <w:bCs/>
          <w:sz w:val="26"/>
          <w:szCs w:val="26"/>
        </w:rPr>
      </w:pPr>
      <w:r w:rsidRPr="00DC3EF2">
        <w:rPr>
          <w:bCs/>
          <w:sz w:val="26"/>
          <w:szCs w:val="26"/>
        </w:rPr>
        <w:t xml:space="preserve">«О внесении изменений в решение Совета народных депутатов Новокузнецкого муниципального района от 19.12.2014 № 83-МНПА </w:t>
      </w:r>
    </w:p>
    <w:p w:rsidR="005810A7" w:rsidRPr="00DC3EF2" w:rsidRDefault="005810A7" w:rsidP="005810A7">
      <w:pPr>
        <w:ind w:left="5103"/>
        <w:jc w:val="right"/>
        <w:rPr>
          <w:sz w:val="26"/>
          <w:szCs w:val="26"/>
        </w:rPr>
      </w:pPr>
      <w:r w:rsidRPr="00DC3EF2">
        <w:rPr>
          <w:sz w:val="26"/>
          <w:szCs w:val="26"/>
        </w:rPr>
        <w:t xml:space="preserve">«О бюджете Новокузнецкого муниципального района на 2015 год и </w:t>
      </w:r>
    </w:p>
    <w:p w:rsidR="005810A7" w:rsidRPr="00DC3EF2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DC3EF2">
        <w:rPr>
          <w:sz w:val="26"/>
          <w:szCs w:val="26"/>
        </w:rPr>
        <w:t>на плановый период 2016 и 2017 годов»</w:t>
      </w:r>
    </w:p>
    <w:p w:rsidR="00991B4A" w:rsidRDefault="00991B4A" w:rsidP="00991B4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91B4A" w:rsidRPr="00DC3EF2" w:rsidRDefault="008A2B3E" w:rsidP="00991B4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DC3EF2">
        <w:rPr>
          <w:sz w:val="26"/>
          <w:szCs w:val="26"/>
        </w:rPr>
        <w:t>«</w:t>
      </w:r>
      <w:r w:rsidR="00991B4A" w:rsidRPr="00DC3EF2">
        <w:rPr>
          <w:sz w:val="26"/>
          <w:szCs w:val="26"/>
        </w:rPr>
        <w:t>Приложение № 7</w:t>
      </w:r>
    </w:p>
    <w:p w:rsidR="00991B4A" w:rsidRPr="00DC3EF2" w:rsidRDefault="00991B4A" w:rsidP="00991B4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DC3EF2">
        <w:rPr>
          <w:sz w:val="26"/>
          <w:szCs w:val="26"/>
        </w:rPr>
        <w:t xml:space="preserve">к </w:t>
      </w:r>
      <w:r w:rsidR="007B181D" w:rsidRPr="00DC3EF2">
        <w:rPr>
          <w:sz w:val="26"/>
          <w:szCs w:val="26"/>
        </w:rPr>
        <w:t>р</w:t>
      </w:r>
      <w:r w:rsidRPr="00DC3EF2">
        <w:rPr>
          <w:sz w:val="26"/>
          <w:szCs w:val="26"/>
        </w:rPr>
        <w:t>ешению Совета народных депутатов</w:t>
      </w:r>
    </w:p>
    <w:p w:rsidR="00991B4A" w:rsidRPr="00DC3EF2" w:rsidRDefault="00991B4A" w:rsidP="00991B4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DC3EF2">
        <w:rPr>
          <w:sz w:val="26"/>
          <w:szCs w:val="26"/>
        </w:rPr>
        <w:t>Новокузнецкого муниципального района</w:t>
      </w:r>
    </w:p>
    <w:p w:rsidR="00991B4A" w:rsidRPr="00DC3EF2" w:rsidRDefault="00991B4A" w:rsidP="00991B4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DC3EF2">
        <w:rPr>
          <w:sz w:val="26"/>
          <w:szCs w:val="26"/>
        </w:rPr>
        <w:t>от 19 декабря</w:t>
      </w:r>
      <w:r w:rsidR="00DC3EF2">
        <w:rPr>
          <w:sz w:val="26"/>
          <w:szCs w:val="26"/>
        </w:rPr>
        <w:t xml:space="preserve"> 2014 года</w:t>
      </w:r>
      <w:r w:rsidRPr="00DC3EF2">
        <w:rPr>
          <w:sz w:val="26"/>
          <w:szCs w:val="26"/>
        </w:rPr>
        <w:t xml:space="preserve"> № 83-МНПА</w:t>
      </w:r>
    </w:p>
    <w:p w:rsidR="00991B4A" w:rsidRPr="00DC3EF2" w:rsidRDefault="00991B4A" w:rsidP="00991B4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DC3EF2">
        <w:rPr>
          <w:sz w:val="26"/>
          <w:szCs w:val="26"/>
        </w:rPr>
        <w:t xml:space="preserve">«О бюджете </w:t>
      </w:r>
      <w:proofErr w:type="gramStart"/>
      <w:r w:rsidRPr="00DC3EF2">
        <w:rPr>
          <w:sz w:val="26"/>
          <w:szCs w:val="26"/>
        </w:rPr>
        <w:t>Новокузнецкого</w:t>
      </w:r>
      <w:proofErr w:type="gramEnd"/>
    </w:p>
    <w:p w:rsidR="00991B4A" w:rsidRPr="00DC3EF2" w:rsidRDefault="00991B4A" w:rsidP="00991B4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DC3EF2">
        <w:rPr>
          <w:sz w:val="26"/>
          <w:szCs w:val="26"/>
        </w:rPr>
        <w:t>муниципального района на 2015 год и</w:t>
      </w:r>
    </w:p>
    <w:p w:rsidR="00991B4A" w:rsidRPr="00DC3EF2" w:rsidRDefault="00991B4A" w:rsidP="00991B4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DC3EF2">
        <w:rPr>
          <w:sz w:val="26"/>
          <w:szCs w:val="26"/>
        </w:rPr>
        <w:t>на плановый период 2016 и 2017 годов»</w:t>
      </w:r>
    </w:p>
    <w:p w:rsidR="00991B4A" w:rsidRDefault="00991B4A">
      <w:pPr>
        <w:widowControl/>
        <w:autoSpaceDE/>
        <w:autoSpaceDN/>
        <w:adjustRightInd/>
        <w:rPr>
          <w:sz w:val="24"/>
          <w:szCs w:val="24"/>
        </w:rPr>
      </w:pPr>
    </w:p>
    <w:p w:rsidR="004D13D5" w:rsidRDefault="004D13D5" w:rsidP="00B03AB5">
      <w:pPr>
        <w:jc w:val="both"/>
        <w:rPr>
          <w:sz w:val="24"/>
          <w:szCs w:val="24"/>
        </w:rPr>
      </w:pPr>
    </w:p>
    <w:p w:rsidR="00845B88" w:rsidRPr="001F63AB" w:rsidRDefault="00845B88" w:rsidP="00845B88">
      <w:pPr>
        <w:jc w:val="center"/>
        <w:rPr>
          <w:sz w:val="26"/>
          <w:szCs w:val="26"/>
        </w:rPr>
      </w:pPr>
      <w:r w:rsidRPr="001F63AB">
        <w:rPr>
          <w:sz w:val="26"/>
          <w:szCs w:val="26"/>
        </w:rPr>
        <w:t>Перечень и объемы финансирования муниципальных программ</w:t>
      </w:r>
    </w:p>
    <w:p w:rsidR="00845B88" w:rsidRPr="001F63AB" w:rsidRDefault="00845B88" w:rsidP="00845B88">
      <w:pPr>
        <w:jc w:val="center"/>
        <w:rPr>
          <w:sz w:val="26"/>
          <w:szCs w:val="26"/>
        </w:rPr>
      </w:pPr>
      <w:r w:rsidRPr="001F63AB">
        <w:rPr>
          <w:sz w:val="26"/>
          <w:szCs w:val="26"/>
        </w:rPr>
        <w:t xml:space="preserve">на 2015 год и </w:t>
      </w:r>
      <w:r w:rsidR="00AE66C5">
        <w:rPr>
          <w:sz w:val="26"/>
          <w:szCs w:val="26"/>
        </w:rPr>
        <w:t xml:space="preserve">на </w:t>
      </w:r>
      <w:r w:rsidRPr="001F63AB">
        <w:rPr>
          <w:sz w:val="26"/>
          <w:szCs w:val="26"/>
        </w:rPr>
        <w:t>плановый период 2016 и 2017 годов</w:t>
      </w:r>
    </w:p>
    <w:p w:rsidR="00845B88" w:rsidRDefault="00845B88" w:rsidP="00845B88">
      <w:pPr>
        <w:jc w:val="center"/>
        <w:rPr>
          <w:sz w:val="26"/>
          <w:szCs w:val="26"/>
        </w:rPr>
      </w:pPr>
    </w:p>
    <w:p w:rsidR="00AE66C5" w:rsidRPr="001F63AB" w:rsidRDefault="00AE66C5" w:rsidP="00AE66C5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7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09"/>
        <w:gridCol w:w="4359"/>
        <w:gridCol w:w="1296"/>
        <w:gridCol w:w="1296"/>
        <w:gridCol w:w="1296"/>
      </w:tblGrid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2015 год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2016 год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2017 год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01 0 0000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Муниципальная программа "Развитие здравоохранения Новокузнецкого муниципального района"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14 672,9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14 347,9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14 347,9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01 1 0000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"Обеспечение деятельности учреждений здравоохранения"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5 314,9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4 708,0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4 708,0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01 2 0000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 xml:space="preserve">Подпрограмма "Развитие и укрепление первичной медицинской помощи"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387,0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392,0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392,0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01 3 0000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 xml:space="preserve">Подпрограмма "Совершенствование оказания медицинской помощи, включая </w:t>
            </w:r>
            <w:proofErr w:type="gramStart"/>
            <w:r w:rsidRPr="00F250BC">
              <w:rPr>
                <w:sz w:val="26"/>
                <w:szCs w:val="26"/>
              </w:rPr>
              <w:t>высокотехнологичную</w:t>
            </w:r>
            <w:proofErr w:type="gramEnd"/>
            <w:r w:rsidRPr="00F250BC">
              <w:rPr>
                <w:sz w:val="26"/>
                <w:szCs w:val="26"/>
              </w:rPr>
              <w:t>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8 856,1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9 133,0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9 133,0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01 4 0000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"Социальная поддержка в здравоохранении"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114,9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114,9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114,9</w:t>
            </w:r>
          </w:p>
        </w:tc>
      </w:tr>
      <w:tr w:rsidR="00F250BC" w:rsidRPr="00F250BC" w:rsidTr="00F250BC">
        <w:trPr>
          <w:cantSplit/>
          <w:trHeight w:val="315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02  0  0000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247 674,3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238 987,0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237 961,0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02 1 0000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"Социальная поддержка граждан старшего поколения"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1 976,2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1 946,0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1 946,0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lastRenderedPageBreak/>
              <w:t>02 2 0000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"Социальная поддержка детей"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2 457,0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2 431,0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2 431,0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02 3 0000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138,7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151,0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151,0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02  4  0000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"Социальная поддержка малоимущих граждан"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1 428,1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1 472,0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1 472,0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02 5 0000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11 307,4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11 307,4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11 307,4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02  6 0000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173 790,9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164 951,6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163 925,6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02  7  0000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"Развитие социального обслуживания населения"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45 778,0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45 930,0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45 930,0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02  8  0000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10 798,0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10 798,0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10 798,0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03 0 0000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27 454,0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20 000,0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20 000,0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03 1 0000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"Повышение инвестиционной привлекательности"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900,0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1 000,0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1 000,0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03 2 0000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26 554,0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19 000,0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19 000,0</w:t>
            </w:r>
          </w:p>
        </w:tc>
      </w:tr>
      <w:tr w:rsidR="00F250BC" w:rsidRPr="00F250BC" w:rsidTr="00F250BC">
        <w:trPr>
          <w:cantSplit/>
          <w:trHeight w:val="315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04 0 0000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510,0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500,0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500,0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05 0 0000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32 340,4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10 000,0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10 000,0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05 1 0000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"Социально-экономическое развитие села"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6 026,0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7 122,0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7 122,0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05 2 0000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«Устойчивое развитие сельских территорий»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26 314,4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2 878,0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2 878,0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lastRenderedPageBreak/>
              <w:t>06 0 0000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162 293,7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149 266,6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149 266,6</w:t>
            </w:r>
          </w:p>
        </w:tc>
      </w:tr>
      <w:tr w:rsidR="00F250BC" w:rsidRPr="00F250BC" w:rsidTr="00F250BC">
        <w:trPr>
          <w:cantSplit/>
          <w:trHeight w:val="699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06 1 0000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11 436,8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20 793,0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20 793,0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06 2 0000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3 573,3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35 495,0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25 000,0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06 3 0000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2 354,6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30 000,0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20 000,0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06 4 0000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125 029,3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59 967,6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80 462,6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06 5 0000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"Доступное и комфортное жильё"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19 899,7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3 011,0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3 011,0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07 0 0000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340 415,7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366 503,6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374 013,6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07 1 0000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146 282,1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124 260,8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136 284,0</w:t>
            </w:r>
          </w:p>
        </w:tc>
      </w:tr>
      <w:tr w:rsidR="00F250BC" w:rsidRPr="00F250BC" w:rsidTr="00F250BC">
        <w:trPr>
          <w:cantSplit/>
          <w:trHeight w:val="31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07 2  0000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 Энергосбережение и повышение энергетической эффективности"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12 223,2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200,0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 xml:space="preserve">07 3 0000 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 Обеспечение деятельности подведомственных учреждений"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6 120,0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4 416,5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4 416,5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07 4 0000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 Поддержка жилищно-коммунального хозяйства"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187 813,6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225 603,1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233 113,1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08 0 0000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760 950,3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770 117,3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769 975,3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08 1 0000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«Развитие дошкольного образования»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232 102,8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234 862,4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234 862,4</w:t>
            </w:r>
          </w:p>
        </w:tc>
      </w:tr>
      <w:tr w:rsidR="00F250BC" w:rsidRPr="00F250BC" w:rsidTr="00F250BC">
        <w:trPr>
          <w:cantSplit/>
          <w:trHeight w:val="31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08 2 0000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«Развитие общего образования»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397 170,4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409 212,6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409 212,6</w:t>
            </w:r>
          </w:p>
        </w:tc>
      </w:tr>
      <w:tr w:rsidR="00F250BC" w:rsidRPr="00F250BC" w:rsidTr="00F250BC">
        <w:trPr>
          <w:cantSplit/>
          <w:trHeight w:val="31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08 3 0000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«Развитие дополнительного образования»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26 759,5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26 996,5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26 996,5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lastRenderedPageBreak/>
              <w:t>08 4 0000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 xml:space="preserve">Подпрограмма «Содержание прочих учреждений образования»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35 597,7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35 249,3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35 249,3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08 5 0000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"Социальные гарантии в системе образования"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69 319,9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63 796,5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63 654,5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09 0 0000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850,2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944,7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944,7</w:t>
            </w:r>
          </w:p>
        </w:tc>
      </w:tr>
      <w:tr w:rsidR="00F250BC" w:rsidRPr="00F250BC" w:rsidTr="00F250BC">
        <w:trPr>
          <w:cantSplit/>
          <w:trHeight w:val="37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09 1 0000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"Молодежная политика"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294,7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294,7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294,7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09 2 0000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"Физическая культура и спорт"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555,5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650,0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650,0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10 0 0000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138 481,4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142 642,4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142 642,4</w:t>
            </w:r>
          </w:p>
        </w:tc>
      </w:tr>
      <w:tr w:rsidR="00F250BC" w:rsidRPr="00F250BC" w:rsidTr="00F250BC">
        <w:trPr>
          <w:cantSplit/>
          <w:trHeight w:val="64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10 1 0000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"Обеспечение деятельности учреждений дополнительного образования"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40 272,6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38 225,9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38 225,9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10 2 0000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"Развитие культурно-досуговой деятельности"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69 875,3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74 916,7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74 916,7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10 3 0000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"Развитие сельских библиотек"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23 352,6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22 898,6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22 898,6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10 4 0000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1 508,6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2 861,0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2 861,0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10 5 0000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592,9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586,2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586,2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10 6 0000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2 879,4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3 154,0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3 154,0</w:t>
            </w:r>
          </w:p>
        </w:tc>
      </w:tr>
      <w:tr w:rsidR="00F250BC" w:rsidRPr="00F250BC" w:rsidTr="00F250BC">
        <w:trPr>
          <w:cantSplit/>
          <w:trHeight w:val="31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11 0 0000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35 385,7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27 046,0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27 046,0</w:t>
            </w:r>
          </w:p>
        </w:tc>
      </w:tr>
      <w:tr w:rsidR="00F250BC" w:rsidRPr="00F250BC" w:rsidTr="00F250BC">
        <w:trPr>
          <w:cantSplit/>
          <w:trHeight w:val="126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11 1 0000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"Разработка документов территориального планирования"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293,0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293,0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11 2 0000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"Инвентаризация муниципальных объектов"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14 228,5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12 222,0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24 889,5</w:t>
            </w:r>
          </w:p>
        </w:tc>
      </w:tr>
      <w:tr w:rsidR="00F250BC" w:rsidRPr="00F250BC" w:rsidTr="00F250BC">
        <w:trPr>
          <w:cantSplit/>
          <w:trHeight w:val="31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11 3 0000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13 152,2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13 231,0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563,5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11 4 0000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"Содержание муниципального имущества"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1 300,0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1 300,0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1 300,0</w:t>
            </w:r>
          </w:p>
        </w:tc>
      </w:tr>
      <w:tr w:rsidR="00F250BC" w:rsidRPr="00F250BC" w:rsidTr="00F250BC">
        <w:trPr>
          <w:cantSplit/>
          <w:trHeight w:val="31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11 5 0000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"Оказание финансовой помощи"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6 700,0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0,0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lastRenderedPageBreak/>
              <w:t>12 0 0000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44 534,7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38 992,0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32 886,0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12 1 0000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16 977,9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13 460,0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5 950,0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12 2 0000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"Пожарная безопасность"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120,0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12 3 0000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"Безопасность на водных объектах"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1 220,0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1 530,0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1 530,0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12 4 0000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"Гражданская оборона"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91,0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200,0</w:t>
            </w:r>
          </w:p>
        </w:tc>
      </w:tr>
      <w:tr w:rsidR="00F250BC" w:rsidRPr="00F250BC" w:rsidTr="00F250BC">
        <w:trPr>
          <w:cantSplit/>
          <w:trHeight w:val="64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12 5 0000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"Профилактика терроризма и экстремизма"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200,0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12 6 0000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23 392,0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23 482,0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23 482,0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12 7 0000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"Содержание сибиреязвенных захоронений"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2 533,8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1 404,0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13 0 0000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135,0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150,0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150,0</w:t>
            </w:r>
          </w:p>
        </w:tc>
      </w:tr>
      <w:tr w:rsidR="00F250BC" w:rsidRPr="00F250BC" w:rsidTr="00F250BC">
        <w:trPr>
          <w:cantSplit/>
          <w:trHeight w:val="630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13 1 0000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"Безопасность дорожного движения"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125,0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140,0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140,0</w:t>
            </w:r>
          </w:p>
        </w:tc>
      </w:tr>
      <w:tr w:rsidR="00F250BC" w:rsidRPr="00F250BC" w:rsidTr="00F250BC">
        <w:trPr>
          <w:cantSplit/>
          <w:trHeight w:val="94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13 2 0000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Подпрограмма "Профилактика злоупотребления наркотиками"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10,0</w:t>
            </w:r>
          </w:p>
        </w:tc>
      </w:tr>
      <w:tr w:rsidR="00F250BC" w:rsidRPr="00F250BC" w:rsidTr="00F250BC">
        <w:trPr>
          <w:cantSplit/>
          <w:trHeight w:val="315"/>
          <w:jc w:val="center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14 0 0000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900,0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1 000,0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250BC" w:rsidRPr="00F250BC" w:rsidRDefault="00F250BC" w:rsidP="00F250B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250BC">
              <w:rPr>
                <w:sz w:val="26"/>
                <w:szCs w:val="26"/>
              </w:rPr>
              <w:t>1 000,0</w:t>
            </w:r>
          </w:p>
        </w:tc>
      </w:tr>
    </w:tbl>
    <w:p w:rsidR="005D1D07" w:rsidRPr="001F63AB" w:rsidRDefault="001F63AB" w:rsidP="001F63A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»</w:t>
      </w:r>
    </w:p>
    <w:p w:rsidR="005D1D07" w:rsidRPr="001F63AB" w:rsidRDefault="005D1D07" w:rsidP="00845B88">
      <w:pPr>
        <w:jc w:val="center"/>
        <w:rPr>
          <w:sz w:val="26"/>
          <w:szCs w:val="26"/>
        </w:rPr>
      </w:pPr>
    </w:p>
    <w:p w:rsidR="005D1D07" w:rsidRDefault="005D1D07" w:rsidP="00845B88">
      <w:pPr>
        <w:jc w:val="center"/>
        <w:rPr>
          <w:sz w:val="26"/>
          <w:szCs w:val="26"/>
        </w:rPr>
      </w:pPr>
    </w:p>
    <w:p w:rsidR="00F250BC" w:rsidRDefault="00F250BC" w:rsidP="00845B88">
      <w:pPr>
        <w:jc w:val="center"/>
        <w:rPr>
          <w:sz w:val="26"/>
          <w:szCs w:val="26"/>
        </w:rPr>
      </w:pPr>
    </w:p>
    <w:p w:rsidR="00F250BC" w:rsidRDefault="00F250BC" w:rsidP="00845B88">
      <w:pPr>
        <w:jc w:val="center"/>
        <w:rPr>
          <w:sz w:val="26"/>
          <w:szCs w:val="26"/>
        </w:rPr>
      </w:pPr>
    </w:p>
    <w:p w:rsidR="00F250BC" w:rsidRDefault="00F250BC" w:rsidP="00845B88">
      <w:pPr>
        <w:jc w:val="center"/>
        <w:rPr>
          <w:sz w:val="26"/>
          <w:szCs w:val="26"/>
        </w:rPr>
      </w:pPr>
    </w:p>
    <w:p w:rsidR="00F250BC" w:rsidRDefault="00F250BC" w:rsidP="00845B88">
      <w:pPr>
        <w:jc w:val="center"/>
        <w:rPr>
          <w:sz w:val="26"/>
          <w:szCs w:val="26"/>
        </w:rPr>
      </w:pPr>
    </w:p>
    <w:p w:rsidR="00F250BC" w:rsidRDefault="00F250BC" w:rsidP="00845B88">
      <w:pPr>
        <w:jc w:val="center"/>
        <w:rPr>
          <w:sz w:val="26"/>
          <w:szCs w:val="26"/>
        </w:rPr>
      </w:pPr>
    </w:p>
    <w:p w:rsidR="00F250BC" w:rsidRDefault="00F250BC" w:rsidP="00845B88">
      <w:pPr>
        <w:jc w:val="center"/>
        <w:rPr>
          <w:sz w:val="26"/>
          <w:szCs w:val="26"/>
        </w:rPr>
      </w:pPr>
    </w:p>
    <w:p w:rsidR="00F250BC" w:rsidRDefault="00F250BC" w:rsidP="00845B88">
      <w:pPr>
        <w:jc w:val="center"/>
        <w:rPr>
          <w:sz w:val="26"/>
          <w:szCs w:val="26"/>
        </w:rPr>
      </w:pPr>
    </w:p>
    <w:p w:rsidR="00F250BC" w:rsidRDefault="00F250BC" w:rsidP="00845B88">
      <w:pPr>
        <w:jc w:val="center"/>
        <w:rPr>
          <w:sz w:val="26"/>
          <w:szCs w:val="26"/>
        </w:rPr>
      </w:pPr>
    </w:p>
    <w:p w:rsidR="00F250BC" w:rsidRDefault="00F250BC" w:rsidP="00845B88">
      <w:pPr>
        <w:jc w:val="center"/>
        <w:rPr>
          <w:sz w:val="26"/>
          <w:szCs w:val="26"/>
        </w:rPr>
      </w:pPr>
    </w:p>
    <w:p w:rsidR="00F250BC" w:rsidRDefault="00F250BC" w:rsidP="00845B88">
      <w:pPr>
        <w:jc w:val="center"/>
        <w:rPr>
          <w:sz w:val="26"/>
          <w:szCs w:val="26"/>
        </w:rPr>
      </w:pPr>
    </w:p>
    <w:p w:rsidR="008A2B3E" w:rsidRPr="008A2B3E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lastRenderedPageBreak/>
        <w:t>Приложение № 6</w:t>
      </w:r>
    </w:p>
    <w:p w:rsidR="008A2B3E" w:rsidRPr="008A2B3E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t>к решению Совета народных депутатов</w:t>
      </w:r>
    </w:p>
    <w:p w:rsidR="008A2B3E" w:rsidRPr="008A2B3E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t>Новокузнецкого муниципального района</w:t>
      </w:r>
    </w:p>
    <w:p w:rsidR="005810A7" w:rsidRPr="001F63AB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1F63A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27 октября 2015 года</w:t>
      </w:r>
      <w:r w:rsidRPr="001F63A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127-МНПА</w:t>
      </w:r>
    </w:p>
    <w:p w:rsidR="005810A7" w:rsidRPr="005810A7" w:rsidRDefault="005810A7" w:rsidP="005810A7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 xml:space="preserve">«О внесении изменений в решение Совета народных депутатов Новокузнецкого муниципального района от 19.12.2014 № 83-МНПА </w:t>
      </w:r>
    </w:p>
    <w:p w:rsidR="005810A7" w:rsidRPr="005810A7" w:rsidRDefault="005810A7" w:rsidP="005810A7">
      <w:pPr>
        <w:ind w:left="5103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 xml:space="preserve">«О бюджете Новокузнецкого муниципального района на 2015 год и </w:t>
      </w:r>
    </w:p>
    <w:p w:rsidR="005810A7" w:rsidRPr="005810A7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>на плановый период 2016 и 2017 годов»</w:t>
      </w:r>
    </w:p>
    <w:p w:rsidR="008A2B3E" w:rsidRDefault="008A2B3E" w:rsidP="008A2B3E">
      <w:pPr>
        <w:jc w:val="right"/>
        <w:rPr>
          <w:sz w:val="26"/>
          <w:szCs w:val="26"/>
        </w:rPr>
      </w:pPr>
    </w:p>
    <w:p w:rsidR="008A2B3E" w:rsidRDefault="008A2B3E" w:rsidP="008A2B3E">
      <w:pPr>
        <w:jc w:val="right"/>
        <w:rPr>
          <w:sz w:val="26"/>
          <w:szCs w:val="26"/>
        </w:rPr>
      </w:pPr>
      <w:r>
        <w:rPr>
          <w:sz w:val="26"/>
          <w:szCs w:val="26"/>
        </w:rPr>
        <w:t>«П</w:t>
      </w:r>
      <w:r w:rsidRPr="008A2B3E">
        <w:rPr>
          <w:sz w:val="26"/>
          <w:szCs w:val="26"/>
        </w:rPr>
        <w:t>риложение № 8</w:t>
      </w:r>
    </w:p>
    <w:p w:rsidR="008A2B3E" w:rsidRPr="008A2B3E" w:rsidRDefault="00B137D9" w:rsidP="008A2B3E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8A2B3E" w:rsidRPr="008A2B3E">
        <w:rPr>
          <w:sz w:val="26"/>
          <w:szCs w:val="26"/>
        </w:rPr>
        <w:t>ешению Совета народных депутатов</w:t>
      </w:r>
    </w:p>
    <w:p w:rsidR="008A2B3E" w:rsidRPr="008A2B3E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t>Новокузнецкого муниципального района</w:t>
      </w:r>
    </w:p>
    <w:p w:rsidR="008A2B3E" w:rsidRPr="008A2B3E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t xml:space="preserve">от 19 декабря </w:t>
      </w:r>
      <w:r w:rsidR="00DC3EF2">
        <w:rPr>
          <w:sz w:val="26"/>
          <w:szCs w:val="26"/>
        </w:rPr>
        <w:t xml:space="preserve">2014 года </w:t>
      </w:r>
      <w:r w:rsidRPr="008A2B3E">
        <w:rPr>
          <w:sz w:val="26"/>
          <w:szCs w:val="26"/>
        </w:rPr>
        <w:t>№ 83-МНПА</w:t>
      </w:r>
    </w:p>
    <w:p w:rsidR="008A2B3E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t xml:space="preserve"> «О бюджете </w:t>
      </w:r>
      <w:proofErr w:type="gramStart"/>
      <w:r w:rsidRPr="008A2B3E">
        <w:rPr>
          <w:sz w:val="26"/>
          <w:szCs w:val="26"/>
        </w:rPr>
        <w:t>Новокузнецкого</w:t>
      </w:r>
      <w:proofErr w:type="gramEnd"/>
    </w:p>
    <w:p w:rsidR="008A2B3E" w:rsidRDefault="00B137D9" w:rsidP="008A2B3E">
      <w:pPr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="008A2B3E" w:rsidRPr="008A2B3E">
        <w:rPr>
          <w:sz w:val="26"/>
          <w:szCs w:val="26"/>
        </w:rPr>
        <w:t>униципального</w:t>
      </w:r>
      <w:r w:rsidR="008A2B3E">
        <w:rPr>
          <w:sz w:val="26"/>
          <w:szCs w:val="26"/>
        </w:rPr>
        <w:t xml:space="preserve"> </w:t>
      </w:r>
      <w:r w:rsidR="008A2B3E" w:rsidRPr="008A2B3E">
        <w:rPr>
          <w:sz w:val="26"/>
          <w:szCs w:val="26"/>
        </w:rPr>
        <w:t>района на 2015 год и</w:t>
      </w:r>
    </w:p>
    <w:p w:rsidR="008A2B3E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t xml:space="preserve">на плановый период 2016 и 2017 годов» </w:t>
      </w:r>
    </w:p>
    <w:p w:rsidR="008A2B3E" w:rsidRPr="001F63AB" w:rsidRDefault="008A2B3E" w:rsidP="00845B88">
      <w:pPr>
        <w:jc w:val="center"/>
        <w:rPr>
          <w:sz w:val="26"/>
          <w:szCs w:val="26"/>
        </w:rPr>
      </w:pPr>
    </w:p>
    <w:p w:rsidR="005D1D07" w:rsidRPr="001F63AB" w:rsidRDefault="005D1D07" w:rsidP="00845B88">
      <w:pPr>
        <w:jc w:val="center"/>
        <w:rPr>
          <w:sz w:val="26"/>
          <w:szCs w:val="26"/>
        </w:rPr>
      </w:pPr>
    </w:p>
    <w:p w:rsidR="00AE66C5" w:rsidRPr="001F63AB" w:rsidRDefault="00AE66C5" w:rsidP="005D1D07">
      <w:pPr>
        <w:rPr>
          <w:sz w:val="26"/>
          <w:szCs w:val="26"/>
        </w:rPr>
      </w:pPr>
    </w:p>
    <w:p w:rsidR="00D97FA6" w:rsidRPr="001F63AB" w:rsidRDefault="00D97FA6" w:rsidP="00D97FA6">
      <w:pPr>
        <w:jc w:val="center"/>
        <w:rPr>
          <w:sz w:val="26"/>
          <w:szCs w:val="26"/>
        </w:rPr>
      </w:pPr>
      <w:r w:rsidRPr="001F63AB">
        <w:rPr>
          <w:sz w:val="26"/>
          <w:szCs w:val="26"/>
        </w:rPr>
        <w:t>Распределение дотаций на выравнивание бюджетной обеспеченности поселений</w:t>
      </w:r>
    </w:p>
    <w:p w:rsidR="00AE66C5" w:rsidRDefault="00D97FA6" w:rsidP="00D97FA6">
      <w:pPr>
        <w:jc w:val="center"/>
        <w:rPr>
          <w:sz w:val="26"/>
          <w:szCs w:val="26"/>
        </w:rPr>
      </w:pPr>
      <w:r w:rsidRPr="001F63AB">
        <w:rPr>
          <w:sz w:val="26"/>
          <w:szCs w:val="26"/>
        </w:rPr>
        <w:t xml:space="preserve">Новокузнецкого муниципального района на 2015 год и </w:t>
      </w:r>
      <w:r w:rsidR="00AE66C5">
        <w:rPr>
          <w:sz w:val="26"/>
          <w:szCs w:val="26"/>
        </w:rPr>
        <w:t xml:space="preserve">на </w:t>
      </w:r>
      <w:r w:rsidRPr="001F63AB">
        <w:rPr>
          <w:sz w:val="26"/>
          <w:szCs w:val="26"/>
        </w:rPr>
        <w:t xml:space="preserve">плановый период 2016 </w:t>
      </w:r>
    </w:p>
    <w:p w:rsidR="00D97FA6" w:rsidRPr="001F63AB" w:rsidRDefault="00D97FA6" w:rsidP="00D97FA6">
      <w:pPr>
        <w:jc w:val="center"/>
        <w:rPr>
          <w:sz w:val="26"/>
          <w:szCs w:val="26"/>
        </w:rPr>
      </w:pPr>
      <w:r w:rsidRPr="001F63AB">
        <w:rPr>
          <w:sz w:val="26"/>
          <w:szCs w:val="26"/>
        </w:rPr>
        <w:t>и 2017</w:t>
      </w:r>
      <w:r w:rsidR="00AE66C5">
        <w:rPr>
          <w:sz w:val="26"/>
          <w:szCs w:val="26"/>
        </w:rPr>
        <w:t xml:space="preserve"> </w:t>
      </w:r>
      <w:r w:rsidRPr="001F63AB">
        <w:rPr>
          <w:sz w:val="26"/>
          <w:szCs w:val="26"/>
        </w:rPr>
        <w:t>годов</w:t>
      </w:r>
    </w:p>
    <w:p w:rsidR="00D97FA6" w:rsidRDefault="00D97FA6" w:rsidP="00D97FA6">
      <w:pPr>
        <w:jc w:val="center"/>
        <w:rPr>
          <w:sz w:val="26"/>
          <w:szCs w:val="26"/>
        </w:rPr>
      </w:pPr>
    </w:p>
    <w:p w:rsidR="00AE66C5" w:rsidRPr="001F63AB" w:rsidRDefault="00AE66C5" w:rsidP="00AE66C5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0"/>
        <w:gridCol w:w="2380"/>
        <w:gridCol w:w="1476"/>
        <w:gridCol w:w="2380"/>
      </w:tblGrid>
      <w:tr w:rsidR="00D97FA6" w:rsidRPr="004204EF" w:rsidTr="004204EF">
        <w:trPr>
          <w:trHeight w:val="499"/>
        </w:trPr>
        <w:tc>
          <w:tcPr>
            <w:tcW w:w="3620" w:type="dxa"/>
            <w:vAlign w:val="center"/>
            <w:hideMark/>
          </w:tcPr>
          <w:p w:rsidR="00D97FA6" w:rsidRPr="004204EF" w:rsidRDefault="00D97FA6" w:rsidP="008A2B3E">
            <w:pPr>
              <w:jc w:val="center"/>
              <w:rPr>
                <w:bCs/>
                <w:sz w:val="26"/>
                <w:szCs w:val="26"/>
              </w:rPr>
            </w:pPr>
            <w:r w:rsidRPr="004204EF">
              <w:rPr>
                <w:bCs/>
                <w:sz w:val="26"/>
                <w:szCs w:val="26"/>
              </w:rPr>
              <w:t>Наименование поселений</w:t>
            </w:r>
          </w:p>
        </w:tc>
        <w:tc>
          <w:tcPr>
            <w:tcW w:w="2380" w:type="dxa"/>
            <w:vAlign w:val="center"/>
            <w:hideMark/>
          </w:tcPr>
          <w:p w:rsidR="00D97FA6" w:rsidRPr="004204EF" w:rsidRDefault="00D97FA6" w:rsidP="008A2B3E">
            <w:pPr>
              <w:jc w:val="center"/>
              <w:rPr>
                <w:bCs/>
                <w:sz w:val="26"/>
                <w:szCs w:val="26"/>
              </w:rPr>
            </w:pPr>
            <w:r w:rsidRPr="004204EF"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1476" w:type="dxa"/>
            <w:vAlign w:val="center"/>
            <w:hideMark/>
          </w:tcPr>
          <w:p w:rsidR="00D97FA6" w:rsidRPr="004204EF" w:rsidRDefault="00D97FA6" w:rsidP="008A2B3E">
            <w:pPr>
              <w:jc w:val="center"/>
              <w:rPr>
                <w:bCs/>
                <w:sz w:val="26"/>
                <w:szCs w:val="26"/>
              </w:rPr>
            </w:pPr>
            <w:r w:rsidRPr="004204EF"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2380" w:type="dxa"/>
            <w:vAlign w:val="center"/>
            <w:hideMark/>
          </w:tcPr>
          <w:p w:rsidR="00D97FA6" w:rsidRPr="004204EF" w:rsidRDefault="00D97FA6" w:rsidP="008A2B3E">
            <w:pPr>
              <w:jc w:val="center"/>
              <w:rPr>
                <w:bCs/>
                <w:sz w:val="26"/>
                <w:szCs w:val="26"/>
              </w:rPr>
            </w:pPr>
            <w:r w:rsidRPr="004204EF">
              <w:rPr>
                <w:bCs/>
                <w:sz w:val="26"/>
                <w:szCs w:val="26"/>
              </w:rPr>
              <w:t>2017 год</w:t>
            </w:r>
          </w:p>
        </w:tc>
      </w:tr>
      <w:tr w:rsidR="004204EF" w:rsidRPr="004204EF" w:rsidTr="004204EF">
        <w:trPr>
          <w:trHeight w:val="540"/>
        </w:trPr>
        <w:tc>
          <w:tcPr>
            <w:tcW w:w="3620" w:type="dxa"/>
            <w:vAlign w:val="bottom"/>
            <w:hideMark/>
          </w:tcPr>
          <w:p w:rsidR="004204EF" w:rsidRPr="004204EF" w:rsidRDefault="004204EF" w:rsidP="008A2B3E">
            <w:pPr>
              <w:jc w:val="center"/>
              <w:rPr>
                <w:bCs/>
                <w:sz w:val="26"/>
                <w:szCs w:val="26"/>
              </w:rPr>
            </w:pPr>
            <w:r w:rsidRPr="004204EF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380" w:type="dxa"/>
            <w:vAlign w:val="center"/>
            <w:hideMark/>
          </w:tcPr>
          <w:p w:rsidR="004204EF" w:rsidRPr="004204EF" w:rsidRDefault="004204EF" w:rsidP="00576F6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204EF">
              <w:rPr>
                <w:bCs/>
                <w:sz w:val="26"/>
                <w:szCs w:val="26"/>
              </w:rPr>
              <w:t>14 636,0</w:t>
            </w:r>
          </w:p>
        </w:tc>
        <w:tc>
          <w:tcPr>
            <w:tcW w:w="1476" w:type="dxa"/>
            <w:vAlign w:val="center"/>
            <w:hideMark/>
          </w:tcPr>
          <w:p w:rsidR="004204EF" w:rsidRPr="004204EF" w:rsidRDefault="004204EF" w:rsidP="00576F6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204EF">
              <w:rPr>
                <w:bCs/>
                <w:sz w:val="26"/>
                <w:szCs w:val="26"/>
              </w:rPr>
              <w:t>2 268,0</w:t>
            </w:r>
          </w:p>
        </w:tc>
        <w:tc>
          <w:tcPr>
            <w:tcW w:w="2380" w:type="dxa"/>
            <w:vAlign w:val="center"/>
            <w:hideMark/>
          </w:tcPr>
          <w:p w:rsidR="004204EF" w:rsidRPr="004204EF" w:rsidRDefault="004204EF" w:rsidP="00576F6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204EF">
              <w:rPr>
                <w:bCs/>
                <w:sz w:val="26"/>
                <w:szCs w:val="26"/>
              </w:rPr>
              <w:t>2 204,0</w:t>
            </w:r>
          </w:p>
        </w:tc>
      </w:tr>
      <w:tr w:rsidR="004204EF" w:rsidRPr="004204EF" w:rsidTr="004204EF">
        <w:trPr>
          <w:trHeight w:val="420"/>
        </w:trPr>
        <w:tc>
          <w:tcPr>
            <w:tcW w:w="3620" w:type="dxa"/>
            <w:noWrap/>
            <w:vAlign w:val="bottom"/>
            <w:hideMark/>
          </w:tcPr>
          <w:p w:rsidR="004204EF" w:rsidRPr="004204EF" w:rsidRDefault="004204EF" w:rsidP="008A2B3E">
            <w:pPr>
              <w:jc w:val="center"/>
              <w:rPr>
                <w:sz w:val="26"/>
                <w:szCs w:val="26"/>
              </w:rPr>
            </w:pPr>
            <w:proofErr w:type="spellStart"/>
            <w:r w:rsidRPr="004204EF">
              <w:rPr>
                <w:sz w:val="26"/>
                <w:szCs w:val="26"/>
              </w:rPr>
              <w:t>Кузедеевское</w:t>
            </w:r>
            <w:proofErr w:type="spellEnd"/>
            <w:r w:rsidRPr="004204EF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80" w:type="dxa"/>
            <w:noWrap/>
            <w:vAlign w:val="center"/>
            <w:hideMark/>
          </w:tcPr>
          <w:p w:rsidR="004204EF" w:rsidRPr="004204EF" w:rsidRDefault="004204EF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204EF">
              <w:rPr>
                <w:sz w:val="26"/>
                <w:szCs w:val="26"/>
              </w:rPr>
              <w:t>14 636,0</w:t>
            </w:r>
          </w:p>
        </w:tc>
        <w:tc>
          <w:tcPr>
            <w:tcW w:w="1476" w:type="dxa"/>
            <w:vAlign w:val="center"/>
            <w:hideMark/>
          </w:tcPr>
          <w:p w:rsidR="004204EF" w:rsidRPr="004204EF" w:rsidRDefault="004204EF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204EF">
              <w:rPr>
                <w:sz w:val="26"/>
                <w:szCs w:val="26"/>
              </w:rPr>
              <w:t>2 268,0</w:t>
            </w:r>
          </w:p>
        </w:tc>
        <w:tc>
          <w:tcPr>
            <w:tcW w:w="2380" w:type="dxa"/>
            <w:noWrap/>
            <w:vAlign w:val="center"/>
            <w:hideMark/>
          </w:tcPr>
          <w:p w:rsidR="004204EF" w:rsidRPr="004204EF" w:rsidRDefault="004204EF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204EF">
              <w:rPr>
                <w:sz w:val="26"/>
                <w:szCs w:val="26"/>
              </w:rPr>
              <w:t>2 204,0</w:t>
            </w:r>
          </w:p>
        </w:tc>
      </w:tr>
    </w:tbl>
    <w:p w:rsidR="00D97FA6" w:rsidRPr="001F63AB" w:rsidRDefault="00AE66C5" w:rsidP="00AE66C5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8A2B3E" w:rsidRDefault="008A2B3E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A2B3E" w:rsidRPr="008A2B3E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lastRenderedPageBreak/>
        <w:t>Приложение № 7</w:t>
      </w:r>
    </w:p>
    <w:p w:rsidR="008A2B3E" w:rsidRPr="008A2B3E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8A2B3E" w:rsidRPr="008A2B3E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t>Новокузнецкого муниципального района</w:t>
      </w:r>
    </w:p>
    <w:p w:rsidR="005810A7" w:rsidRPr="001F63AB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1F63A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27 октября 2015 года</w:t>
      </w:r>
      <w:r w:rsidRPr="001F63A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127-МНПА</w:t>
      </w:r>
    </w:p>
    <w:p w:rsidR="005810A7" w:rsidRPr="005810A7" w:rsidRDefault="005810A7" w:rsidP="005810A7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 xml:space="preserve">«О внесении изменений в решение Совета народных депутатов Новокузнецкого муниципального района от 19.12.2014 № 83-МНПА </w:t>
      </w:r>
    </w:p>
    <w:p w:rsidR="005810A7" w:rsidRPr="005810A7" w:rsidRDefault="005810A7" w:rsidP="005810A7">
      <w:pPr>
        <w:ind w:left="5103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 xml:space="preserve">«О бюджете Новокузнецкого муниципального района на 2015 год и </w:t>
      </w:r>
    </w:p>
    <w:p w:rsidR="005810A7" w:rsidRPr="005810A7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>на плановый период 2016 и 2017 годов»</w:t>
      </w:r>
    </w:p>
    <w:p w:rsidR="008A2B3E" w:rsidRDefault="008A2B3E" w:rsidP="008A2B3E">
      <w:pPr>
        <w:jc w:val="right"/>
        <w:rPr>
          <w:sz w:val="26"/>
          <w:szCs w:val="26"/>
        </w:rPr>
      </w:pPr>
    </w:p>
    <w:p w:rsidR="008A2B3E" w:rsidRPr="005810A7" w:rsidRDefault="008A2B3E" w:rsidP="008A2B3E">
      <w:pPr>
        <w:jc w:val="right"/>
        <w:rPr>
          <w:sz w:val="26"/>
          <w:szCs w:val="26"/>
        </w:rPr>
      </w:pPr>
      <w:r>
        <w:rPr>
          <w:sz w:val="26"/>
          <w:szCs w:val="26"/>
        </w:rPr>
        <w:t>«Прилож</w:t>
      </w:r>
      <w:r w:rsidR="00576F6D">
        <w:rPr>
          <w:sz w:val="26"/>
          <w:szCs w:val="26"/>
        </w:rPr>
        <w:t xml:space="preserve">ение № </w:t>
      </w:r>
      <w:r w:rsidR="00576F6D" w:rsidRPr="005810A7">
        <w:rPr>
          <w:sz w:val="26"/>
          <w:szCs w:val="26"/>
        </w:rPr>
        <w:t>9</w:t>
      </w:r>
    </w:p>
    <w:p w:rsidR="008A2B3E" w:rsidRPr="008A2B3E" w:rsidRDefault="00B137D9" w:rsidP="008A2B3E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8A2B3E" w:rsidRPr="008A2B3E">
        <w:rPr>
          <w:sz w:val="26"/>
          <w:szCs w:val="26"/>
        </w:rPr>
        <w:t>ешению Совета народных депутатов</w:t>
      </w:r>
    </w:p>
    <w:p w:rsidR="008A2B3E" w:rsidRPr="008A2B3E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t>Новокузнецкого муниципального района</w:t>
      </w:r>
    </w:p>
    <w:p w:rsidR="008A2B3E" w:rsidRPr="008A2B3E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t xml:space="preserve">от 19 декабря </w:t>
      </w:r>
      <w:r w:rsidR="005810A7">
        <w:rPr>
          <w:sz w:val="26"/>
          <w:szCs w:val="26"/>
        </w:rPr>
        <w:t xml:space="preserve">2014 года </w:t>
      </w:r>
      <w:r w:rsidRPr="008A2B3E">
        <w:rPr>
          <w:sz w:val="26"/>
          <w:szCs w:val="26"/>
        </w:rPr>
        <w:t>№ 83-МНПА</w:t>
      </w:r>
    </w:p>
    <w:p w:rsidR="00514CFD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t xml:space="preserve">«О бюджете </w:t>
      </w:r>
      <w:proofErr w:type="gramStart"/>
      <w:r w:rsidRPr="008A2B3E">
        <w:rPr>
          <w:sz w:val="26"/>
          <w:szCs w:val="26"/>
        </w:rPr>
        <w:t>Новокузнецкого</w:t>
      </w:r>
      <w:proofErr w:type="gramEnd"/>
    </w:p>
    <w:p w:rsidR="00514CFD" w:rsidRDefault="00514CFD" w:rsidP="008A2B3E">
      <w:pPr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="008A2B3E" w:rsidRPr="008A2B3E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района на 2015 год и</w:t>
      </w:r>
    </w:p>
    <w:p w:rsidR="00B93BC2" w:rsidRPr="001F63AB" w:rsidRDefault="008A2B3E" w:rsidP="008A2B3E">
      <w:pPr>
        <w:jc w:val="right"/>
        <w:rPr>
          <w:sz w:val="26"/>
          <w:szCs w:val="26"/>
        </w:rPr>
      </w:pPr>
      <w:r w:rsidRPr="008A2B3E">
        <w:rPr>
          <w:sz w:val="26"/>
          <w:szCs w:val="26"/>
        </w:rPr>
        <w:t>на плановый период 2016</w:t>
      </w:r>
      <w:r w:rsidR="00514CFD">
        <w:rPr>
          <w:sz w:val="26"/>
          <w:szCs w:val="26"/>
        </w:rPr>
        <w:t xml:space="preserve"> </w:t>
      </w:r>
      <w:r w:rsidRPr="008A2B3E">
        <w:rPr>
          <w:sz w:val="26"/>
          <w:szCs w:val="26"/>
        </w:rPr>
        <w:t>и 2017 годов»</w:t>
      </w: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B93BC2" w:rsidRPr="001F63AB" w:rsidRDefault="00B93BC2" w:rsidP="00D97FA6">
      <w:pPr>
        <w:jc w:val="center"/>
        <w:rPr>
          <w:sz w:val="26"/>
          <w:szCs w:val="26"/>
        </w:rPr>
      </w:pPr>
    </w:p>
    <w:p w:rsidR="00576F6D" w:rsidRPr="005810A7" w:rsidRDefault="00576F6D" w:rsidP="00576F6D">
      <w:pPr>
        <w:jc w:val="center"/>
        <w:rPr>
          <w:sz w:val="26"/>
          <w:szCs w:val="26"/>
        </w:rPr>
      </w:pPr>
      <w:r w:rsidRPr="00576F6D">
        <w:rPr>
          <w:sz w:val="26"/>
          <w:szCs w:val="26"/>
        </w:rPr>
        <w:t xml:space="preserve">Объем межбюджетных трансфертов, подлежащих перечислению </w:t>
      </w:r>
    </w:p>
    <w:p w:rsidR="00576F6D" w:rsidRPr="005810A7" w:rsidRDefault="00576F6D" w:rsidP="00576F6D">
      <w:pPr>
        <w:jc w:val="center"/>
        <w:rPr>
          <w:sz w:val="26"/>
          <w:szCs w:val="26"/>
        </w:rPr>
      </w:pPr>
      <w:r w:rsidRPr="00576F6D">
        <w:rPr>
          <w:sz w:val="26"/>
          <w:szCs w:val="26"/>
        </w:rPr>
        <w:t xml:space="preserve">бюджетам поселений из бюджета муниципального района на осуществление </w:t>
      </w:r>
    </w:p>
    <w:p w:rsidR="00576F6D" w:rsidRPr="005810A7" w:rsidRDefault="00576F6D" w:rsidP="00576F6D">
      <w:pPr>
        <w:jc w:val="center"/>
        <w:rPr>
          <w:sz w:val="26"/>
          <w:szCs w:val="26"/>
        </w:rPr>
      </w:pPr>
      <w:r w:rsidRPr="00576F6D">
        <w:rPr>
          <w:sz w:val="26"/>
          <w:szCs w:val="26"/>
        </w:rPr>
        <w:t xml:space="preserve">части полномочий по решению вопросов местного значения на 2015 год </w:t>
      </w:r>
    </w:p>
    <w:p w:rsidR="00576F6D" w:rsidRPr="00576F6D" w:rsidRDefault="00576F6D" w:rsidP="00576F6D">
      <w:pPr>
        <w:jc w:val="center"/>
        <w:rPr>
          <w:sz w:val="26"/>
          <w:szCs w:val="26"/>
        </w:rPr>
      </w:pPr>
      <w:r w:rsidRPr="00576F6D">
        <w:rPr>
          <w:sz w:val="26"/>
          <w:szCs w:val="26"/>
        </w:rPr>
        <w:t>и пла</w:t>
      </w:r>
      <w:r>
        <w:rPr>
          <w:sz w:val="26"/>
          <w:szCs w:val="26"/>
        </w:rPr>
        <w:t>новый период 2016 и 2017 годов</w:t>
      </w:r>
      <w:r w:rsidRPr="00576F6D">
        <w:rPr>
          <w:sz w:val="26"/>
          <w:szCs w:val="26"/>
        </w:rPr>
        <w:tab/>
      </w:r>
      <w:r w:rsidRPr="00576F6D">
        <w:rPr>
          <w:sz w:val="26"/>
          <w:szCs w:val="26"/>
        </w:rPr>
        <w:tab/>
      </w:r>
    </w:p>
    <w:p w:rsidR="00576F6D" w:rsidRDefault="00576F6D" w:rsidP="00576F6D">
      <w:pPr>
        <w:jc w:val="center"/>
        <w:rPr>
          <w:b/>
          <w:sz w:val="26"/>
          <w:szCs w:val="26"/>
        </w:rPr>
      </w:pPr>
      <w:r w:rsidRPr="00576F6D">
        <w:rPr>
          <w:b/>
          <w:sz w:val="26"/>
          <w:szCs w:val="26"/>
        </w:rPr>
        <w:tab/>
      </w:r>
      <w:r w:rsidRPr="00576F6D">
        <w:rPr>
          <w:b/>
          <w:sz w:val="26"/>
          <w:szCs w:val="26"/>
        </w:rPr>
        <w:tab/>
      </w:r>
      <w:r w:rsidRPr="00576F6D">
        <w:rPr>
          <w:b/>
          <w:sz w:val="26"/>
          <w:szCs w:val="26"/>
        </w:rPr>
        <w:tab/>
      </w:r>
    </w:p>
    <w:p w:rsidR="00576F6D" w:rsidRPr="00576F6D" w:rsidRDefault="00576F6D" w:rsidP="00576F6D">
      <w:pPr>
        <w:jc w:val="right"/>
        <w:rPr>
          <w:sz w:val="26"/>
          <w:szCs w:val="26"/>
        </w:rPr>
      </w:pPr>
      <w:r w:rsidRPr="00576F6D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26"/>
        <w:gridCol w:w="1500"/>
        <w:gridCol w:w="1500"/>
        <w:gridCol w:w="1930"/>
      </w:tblGrid>
      <w:tr w:rsidR="00576F6D" w:rsidRPr="00576F6D" w:rsidTr="00576F6D">
        <w:trPr>
          <w:trHeight w:val="255"/>
          <w:jc w:val="center"/>
        </w:trPr>
        <w:tc>
          <w:tcPr>
            <w:tcW w:w="4084" w:type="dxa"/>
            <w:shd w:val="clear" w:color="auto" w:fill="auto"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2015 год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2016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2017 год</w:t>
            </w:r>
          </w:p>
        </w:tc>
      </w:tr>
      <w:tr w:rsidR="00576F6D" w:rsidRPr="00576F6D" w:rsidTr="00576F6D">
        <w:trPr>
          <w:trHeight w:val="450"/>
          <w:jc w:val="center"/>
        </w:trPr>
        <w:tc>
          <w:tcPr>
            <w:tcW w:w="4084" w:type="dxa"/>
            <w:shd w:val="clear" w:color="auto" w:fill="auto"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32 000,0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30 386,0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30 386,0</w:t>
            </w:r>
          </w:p>
        </w:tc>
      </w:tr>
      <w:tr w:rsidR="00576F6D" w:rsidRPr="00576F6D" w:rsidTr="00576F6D">
        <w:trPr>
          <w:trHeight w:val="255"/>
          <w:jc w:val="center"/>
        </w:trPr>
        <w:tc>
          <w:tcPr>
            <w:tcW w:w="4084" w:type="dxa"/>
            <w:shd w:val="clear" w:color="auto" w:fill="auto"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в т. ч.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 </w:t>
            </w:r>
          </w:p>
        </w:tc>
      </w:tr>
      <w:tr w:rsidR="00576F6D" w:rsidRPr="00576F6D" w:rsidTr="00576F6D">
        <w:trPr>
          <w:trHeight w:val="375"/>
          <w:jc w:val="center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Центральное сельское поселение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7 245,0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6 989,0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6 989,0</w:t>
            </w:r>
          </w:p>
        </w:tc>
      </w:tr>
      <w:tr w:rsidR="00576F6D" w:rsidRPr="00576F6D" w:rsidTr="00576F6D">
        <w:trPr>
          <w:trHeight w:val="375"/>
          <w:jc w:val="center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rPr>
                <w:sz w:val="26"/>
                <w:szCs w:val="26"/>
              </w:rPr>
            </w:pPr>
            <w:proofErr w:type="spellStart"/>
            <w:r w:rsidRPr="00576F6D">
              <w:rPr>
                <w:sz w:val="26"/>
                <w:szCs w:val="26"/>
              </w:rPr>
              <w:t>Загорское</w:t>
            </w:r>
            <w:proofErr w:type="spellEnd"/>
            <w:r w:rsidRPr="00576F6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3 735,0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3 735,0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3 735,0</w:t>
            </w:r>
          </w:p>
        </w:tc>
      </w:tr>
      <w:tr w:rsidR="00576F6D" w:rsidRPr="00576F6D" w:rsidTr="00576F6D">
        <w:trPr>
          <w:trHeight w:val="375"/>
          <w:jc w:val="center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rPr>
                <w:sz w:val="26"/>
                <w:szCs w:val="26"/>
              </w:rPr>
            </w:pPr>
            <w:proofErr w:type="spellStart"/>
            <w:r w:rsidRPr="00576F6D">
              <w:rPr>
                <w:sz w:val="26"/>
                <w:szCs w:val="26"/>
              </w:rPr>
              <w:t>Красулинское</w:t>
            </w:r>
            <w:proofErr w:type="spellEnd"/>
            <w:r w:rsidRPr="00576F6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5 945,0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5 305,0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5 305,0</w:t>
            </w:r>
          </w:p>
        </w:tc>
      </w:tr>
      <w:tr w:rsidR="00576F6D" w:rsidRPr="00576F6D" w:rsidTr="00576F6D">
        <w:trPr>
          <w:trHeight w:val="375"/>
          <w:jc w:val="center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rPr>
                <w:sz w:val="26"/>
                <w:szCs w:val="26"/>
              </w:rPr>
            </w:pPr>
            <w:proofErr w:type="spellStart"/>
            <w:r w:rsidRPr="00576F6D">
              <w:rPr>
                <w:sz w:val="26"/>
                <w:szCs w:val="26"/>
              </w:rPr>
              <w:t>Кузедеевское</w:t>
            </w:r>
            <w:proofErr w:type="spellEnd"/>
            <w:r w:rsidRPr="00576F6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5 272,0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4 622,0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4 622,0</w:t>
            </w:r>
          </w:p>
        </w:tc>
      </w:tr>
      <w:tr w:rsidR="00576F6D" w:rsidRPr="00576F6D" w:rsidTr="00576F6D">
        <w:trPr>
          <w:trHeight w:val="375"/>
          <w:jc w:val="center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Сосновское сельское поселение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6 252,0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6 252,0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6 252,0</w:t>
            </w:r>
          </w:p>
        </w:tc>
      </w:tr>
      <w:tr w:rsidR="00576F6D" w:rsidRPr="00576F6D" w:rsidTr="00576F6D">
        <w:trPr>
          <w:trHeight w:val="375"/>
          <w:jc w:val="center"/>
        </w:trPr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rPr>
                <w:sz w:val="26"/>
                <w:szCs w:val="26"/>
              </w:rPr>
            </w:pPr>
            <w:proofErr w:type="spellStart"/>
            <w:r w:rsidRPr="00576F6D">
              <w:rPr>
                <w:sz w:val="26"/>
                <w:szCs w:val="26"/>
              </w:rPr>
              <w:t>Терсинское</w:t>
            </w:r>
            <w:proofErr w:type="spellEnd"/>
            <w:r w:rsidRPr="00576F6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3 551,0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3 483,0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76F6D" w:rsidRPr="00576F6D" w:rsidRDefault="00576F6D" w:rsidP="00576F6D">
            <w:pPr>
              <w:widowControl/>
              <w:autoSpaceDE/>
              <w:autoSpaceDN/>
              <w:adjustRightInd/>
              <w:ind w:left="-57"/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3 483,0</w:t>
            </w:r>
          </w:p>
        </w:tc>
      </w:tr>
    </w:tbl>
    <w:p w:rsidR="00B93BC2" w:rsidRPr="001F63AB" w:rsidRDefault="005465A8" w:rsidP="005465A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»</w:t>
      </w:r>
    </w:p>
    <w:p w:rsidR="00490A1B" w:rsidRPr="001F63AB" w:rsidRDefault="00490A1B" w:rsidP="00B93BC2">
      <w:pPr>
        <w:jc w:val="center"/>
        <w:rPr>
          <w:sz w:val="26"/>
          <w:szCs w:val="26"/>
        </w:rPr>
      </w:pPr>
    </w:p>
    <w:p w:rsidR="00490A1B" w:rsidRPr="001F63AB" w:rsidRDefault="00490A1B" w:rsidP="00B93BC2">
      <w:pPr>
        <w:jc w:val="center"/>
        <w:rPr>
          <w:sz w:val="26"/>
          <w:szCs w:val="26"/>
        </w:rPr>
      </w:pPr>
    </w:p>
    <w:p w:rsidR="00490A1B" w:rsidRPr="001F63AB" w:rsidRDefault="00490A1B" w:rsidP="00B93BC2">
      <w:pPr>
        <w:jc w:val="center"/>
        <w:rPr>
          <w:sz w:val="26"/>
          <w:szCs w:val="26"/>
        </w:rPr>
      </w:pPr>
    </w:p>
    <w:p w:rsidR="00490A1B" w:rsidRPr="001F63AB" w:rsidRDefault="00490A1B" w:rsidP="00B93BC2">
      <w:pPr>
        <w:jc w:val="center"/>
        <w:rPr>
          <w:sz w:val="26"/>
          <w:szCs w:val="26"/>
        </w:rPr>
      </w:pPr>
    </w:p>
    <w:p w:rsidR="00514CFD" w:rsidRDefault="00514CFD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0A1B" w:rsidRPr="001F63AB" w:rsidRDefault="005465A8" w:rsidP="00490A1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8</w:t>
      </w:r>
    </w:p>
    <w:p w:rsidR="00490A1B" w:rsidRPr="001F63AB" w:rsidRDefault="00490A1B" w:rsidP="00490A1B">
      <w:pPr>
        <w:jc w:val="right"/>
        <w:rPr>
          <w:color w:val="000000"/>
          <w:sz w:val="26"/>
          <w:szCs w:val="26"/>
        </w:rPr>
      </w:pPr>
      <w:r w:rsidRPr="001F63AB">
        <w:rPr>
          <w:color w:val="000000"/>
          <w:sz w:val="26"/>
          <w:szCs w:val="26"/>
        </w:rPr>
        <w:t>к решению Совета народных депутатов</w:t>
      </w:r>
    </w:p>
    <w:p w:rsidR="00514CFD" w:rsidRDefault="00490A1B" w:rsidP="00490A1B">
      <w:pPr>
        <w:jc w:val="right"/>
        <w:rPr>
          <w:color w:val="000000"/>
          <w:sz w:val="26"/>
          <w:szCs w:val="26"/>
        </w:rPr>
      </w:pPr>
      <w:r w:rsidRPr="001F63AB">
        <w:rPr>
          <w:color w:val="000000"/>
          <w:sz w:val="26"/>
          <w:szCs w:val="26"/>
        </w:rPr>
        <w:t>Новок</w:t>
      </w:r>
      <w:r w:rsidR="00514CFD">
        <w:rPr>
          <w:color w:val="000000"/>
          <w:sz w:val="26"/>
          <w:szCs w:val="26"/>
        </w:rPr>
        <w:t>узнецкого муниципального района</w:t>
      </w:r>
    </w:p>
    <w:p w:rsidR="005810A7" w:rsidRPr="001F63AB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1F63A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27 октября 2015 года</w:t>
      </w:r>
      <w:r w:rsidRPr="001F63A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127-МНПА</w:t>
      </w:r>
    </w:p>
    <w:p w:rsidR="005810A7" w:rsidRPr="005810A7" w:rsidRDefault="005810A7" w:rsidP="005810A7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 xml:space="preserve">«О внесении изменений в решение Совета народных депутатов Новокузнецкого муниципального района от 19.12.2014 № 83-МНПА </w:t>
      </w:r>
    </w:p>
    <w:p w:rsidR="005810A7" w:rsidRPr="005810A7" w:rsidRDefault="005810A7" w:rsidP="005810A7">
      <w:pPr>
        <w:ind w:left="5103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 xml:space="preserve">«О бюджете Новокузнецкого муниципального района на 2015 год и </w:t>
      </w:r>
    </w:p>
    <w:p w:rsidR="005810A7" w:rsidRPr="005810A7" w:rsidRDefault="005810A7" w:rsidP="005810A7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>на плановый период 2016 и 2017 годов»</w:t>
      </w:r>
    </w:p>
    <w:p w:rsidR="00490A1B" w:rsidRDefault="00490A1B" w:rsidP="00490A1B">
      <w:pPr>
        <w:jc w:val="right"/>
        <w:rPr>
          <w:color w:val="000000"/>
          <w:sz w:val="26"/>
          <w:szCs w:val="26"/>
        </w:rPr>
      </w:pPr>
    </w:p>
    <w:p w:rsidR="00514CFD" w:rsidRPr="00514CFD" w:rsidRDefault="00514CFD" w:rsidP="00514CFD">
      <w:pPr>
        <w:jc w:val="right"/>
        <w:rPr>
          <w:color w:val="000000"/>
          <w:sz w:val="26"/>
          <w:szCs w:val="26"/>
        </w:rPr>
      </w:pPr>
      <w:r w:rsidRPr="00514CFD">
        <w:rPr>
          <w:color w:val="000000"/>
          <w:sz w:val="26"/>
          <w:szCs w:val="26"/>
        </w:rPr>
        <w:t>«Приложение № 11</w:t>
      </w:r>
    </w:p>
    <w:p w:rsidR="00514CFD" w:rsidRPr="00514CFD" w:rsidRDefault="00B137D9" w:rsidP="00514CFD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</w:t>
      </w:r>
      <w:r w:rsidR="00514CFD" w:rsidRPr="00514CFD">
        <w:rPr>
          <w:color w:val="000000"/>
          <w:sz w:val="26"/>
          <w:szCs w:val="26"/>
        </w:rPr>
        <w:t>ешению Совета народных депутатов</w:t>
      </w:r>
    </w:p>
    <w:p w:rsidR="00514CFD" w:rsidRPr="00514CFD" w:rsidRDefault="00514CFD" w:rsidP="00514CFD">
      <w:pPr>
        <w:jc w:val="right"/>
        <w:rPr>
          <w:color w:val="000000"/>
          <w:sz w:val="26"/>
          <w:szCs w:val="26"/>
        </w:rPr>
      </w:pPr>
      <w:r w:rsidRPr="00514CFD">
        <w:rPr>
          <w:color w:val="000000"/>
          <w:sz w:val="26"/>
          <w:szCs w:val="26"/>
        </w:rPr>
        <w:t>Новокузнецкого муниципального района</w:t>
      </w:r>
    </w:p>
    <w:p w:rsidR="00514CFD" w:rsidRPr="00514CFD" w:rsidRDefault="00514CFD" w:rsidP="00514CFD">
      <w:pPr>
        <w:jc w:val="right"/>
        <w:rPr>
          <w:color w:val="000000"/>
          <w:sz w:val="26"/>
          <w:szCs w:val="26"/>
        </w:rPr>
      </w:pPr>
      <w:r w:rsidRPr="00514CFD">
        <w:rPr>
          <w:color w:val="000000"/>
          <w:sz w:val="26"/>
          <w:szCs w:val="26"/>
        </w:rPr>
        <w:t xml:space="preserve">от 19 декабря </w:t>
      </w:r>
      <w:r w:rsidR="005810A7">
        <w:rPr>
          <w:color w:val="000000"/>
          <w:sz w:val="26"/>
          <w:szCs w:val="26"/>
        </w:rPr>
        <w:t xml:space="preserve">2014 года </w:t>
      </w:r>
      <w:r w:rsidRPr="00514CFD">
        <w:rPr>
          <w:color w:val="000000"/>
          <w:sz w:val="26"/>
          <w:szCs w:val="26"/>
        </w:rPr>
        <w:t>№ 83-МНПА</w:t>
      </w:r>
    </w:p>
    <w:p w:rsidR="00514CFD" w:rsidRDefault="00514CFD" w:rsidP="00514CFD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«О бюджете </w:t>
      </w:r>
      <w:proofErr w:type="gramStart"/>
      <w:r>
        <w:rPr>
          <w:color w:val="000000"/>
          <w:sz w:val="26"/>
          <w:szCs w:val="26"/>
        </w:rPr>
        <w:t>Новокузнецкого</w:t>
      </w:r>
      <w:proofErr w:type="gramEnd"/>
    </w:p>
    <w:p w:rsidR="00514CFD" w:rsidRDefault="00514CFD" w:rsidP="00514CFD">
      <w:pPr>
        <w:jc w:val="right"/>
        <w:rPr>
          <w:color w:val="000000"/>
          <w:sz w:val="26"/>
          <w:szCs w:val="26"/>
        </w:rPr>
      </w:pPr>
      <w:r w:rsidRPr="00514CFD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района на 2015 год и</w:t>
      </w:r>
    </w:p>
    <w:p w:rsidR="00514CFD" w:rsidRDefault="00514CFD" w:rsidP="00514CFD">
      <w:pPr>
        <w:jc w:val="right"/>
        <w:rPr>
          <w:color w:val="000000"/>
          <w:sz w:val="26"/>
          <w:szCs w:val="26"/>
        </w:rPr>
      </w:pPr>
      <w:r w:rsidRPr="00514CFD">
        <w:rPr>
          <w:color w:val="000000"/>
          <w:sz w:val="26"/>
          <w:szCs w:val="26"/>
        </w:rPr>
        <w:t>на плановый период 2016 и 2017 годов»</w:t>
      </w:r>
    </w:p>
    <w:p w:rsidR="00514CFD" w:rsidRPr="001F63AB" w:rsidRDefault="00514CFD" w:rsidP="00490A1B">
      <w:pPr>
        <w:jc w:val="right"/>
        <w:rPr>
          <w:color w:val="000000"/>
          <w:sz w:val="26"/>
          <w:szCs w:val="26"/>
        </w:rPr>
      </w:pPr>
    </w:p>
    <w:p w:rsidR="00490A1B" w:rsidRPr="001F63AB" w:rsidRDefault="00490A1B" w:rsidP="005465A8">
      <w:pPr>
        <w:jc w:val="center"/>
        <w:rPr>
          <w:color w:val="000000"/>
          <w:sz w:val="26"/>
          <w:szCs w:val="26"/>
        </w:rPr>
      </w:pPr>
      <w:r w:rsidRPr="001F63AB">
        <w:rPr>
          <w:color w:val="000000"/>
          <w:sz w:val="26"/>
          <w:szCs w:val="26"/>
        </w:rPr>
        <w:t>Источники финансирования дефицита бюджета Новокузнецкого муниципального района на 2015 год и на плановый период 2016 и 2017 годов</w:t>
      </w:r>
    </w:p>
    <w:p w:rsidR="00490A1B" w:rsidRDefault="00490A1B" w:rsidP="00490A1B">
      <w:pPr>
        <w:rPr>
          <w:color w:val="000000"/>
          <w:sz w:val="26"/>
          <w:szCs w:val="26"/>
        </w:rPr>
      </w:pPr>
    </w:p>
    <w:p w:rsidR="005465A8" w:rsidRPr="001F63AB" w:rsidRDefault="005465A8" w:rsidP="005465A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71"/>
        <w:gridCol w:w="2882"/>
        <w:gridCol w:w="1191"/>
        <w:gridCol w:w="1256"/>
        <w:gridCol w:w="1256"/>
      </w:tblGrid>
      <w:tr w:rsidR="0032333A" w:rsidRPr="00576F6D" w:rsidTr="00576F6D">
        <w:trPr>
          <w:cantSplit/>
          <w:trHeight w:val="545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32333A" w:rsidRPr="00576F6D" w:rsidRDefault="0032333A" w:rsidP="00B66764">
            <w:pPr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Код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32333A" w:rsidRPr="00576F6D" w:rsidRDefault="0032333A" w:rsidP="00B66764">
            <w:pPr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333A" w:rsidRPr="00576F6D" w:rsidRDefault="0032333A" w:rsidP="00B66764">
            <w:pPr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2015 год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2333A" w:rsidRPr="00576F6D" w:rsidRDefault="0032333A" w:rsidP="00B66764">
            <w:pPr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2016 год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2333A" w:rsidRPr="00576F6D" w:rsidRDefault="0032333A" w:rsidP="00B66764">
            <w:pPr>
              <w:jc w:val="center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2017 год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000 01 02 00 00 00 0000 000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66079,2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106 163,6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106 665,3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000 01 02 00 00 00 0000 700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116107,1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 xml:space="preserve">153 155,5 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153 657,2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000 01 02 00 00 05 0000 710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116107,1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153 155,5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153 657,2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50027,9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46 991,9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46 991,9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 xml:space="preserve">000 01 02 00 00 05 0000 810 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50027,9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46 991,9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46 991,9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lastRenderedPageBreak/>
              <w:t>000 01 03 00 00 00 0000 000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000 01 03 00 00 00 0000 700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  <w:lang w:val="en-US"/>
              </w:rPr>
            </w:pPr>
            <w:r w:rsidRPr="00576F6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000 01 03 00 00 05 0000 710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  <w:lang w:val="en-US"/>
              </w:rPr>
            </w:pPr>
            <w:r w:rsidRPr="00576F6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000 01 03 00 00 00 0000 800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000 01 03 00 00 05 0000 810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  <w:lang w:val="en-US"/>
              </w:rPr>
            </w:pPr>
            <w:r w:rsidRPr="00576F6D">
              <w:rPr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29326,1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 xml:space="preserve">Уменьшение остатков средств бюджета 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29326,1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29326,1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29326,1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1659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000 01 05 02 01 05 0000 610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29326,1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0</w:t>
            </w:r>
          </w:p>
        </w:tc>
      </w:tr>
      <w:tr w:rsidR="00576F6D" w:rsidRPr="00576F6D" w:rsidTr="00576F6D">
        <w:trPr>
          <w:cantSplit/>
          <w:trHeight w:val="20"/>
          <w:jc w:val="center"/>
        </w:trPr>
        <w:tc>
          <w:tcPr>
            <w:tcW w:w="3121" w:type="pct"/>
            <w:gridSpan w:val="2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95405,3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106 163,6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106 665,3</w:t>
            </w:r>
          </w:p>
        </w:tc>
      </w:tr>
    </w:tbl>
    <w:p w:rsidR="00CB78D1" w:rsidRPr="001F63AB" w:rsidRDefault="00CB78D1" w:rsidP="00CB78D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9</w:t>
      </w:r>
    </w:p>
    <w:p w:rsidR="00CB78D1" w:rsidRPr="001F63AB" w:rsidRDefault="00CB78D1" w:rsidP="00CB78D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1F63AB">
        <w:rPr>
          <w:color w:val="000000"/>
          <w:sz w:val="26"/>
          <w:szCs w:val="26"/>
        </w:rPr>
        <w:t xml:space="preserve"> решению Совета народных депутатов</w:t>
      </w:r>
    </w:p>
    <w:p w:rsidR="00CB78D1" w:rsidRPr="00CB78D1" w:rsidRDefault="00CB78D1" w:rsidP="00CB78D1">
      <w:pPr>
        <w:jc w:val="right"/>
        <w:rPr>
          <w:color w:val="000000"/>
          <w:sz w:val="26"/>
          <w:szCs w:val="26"/>
          <w:lang w:val="en-US"/>
        </w:rPr>
      </w:pPr>
      <w:r w:rsidRPr="001F63AB">
        <w:rPr>
          <w:color w:val="000000"/>
          <w:sz w:val="26"/>
          <w:szCs w:val="26"/>
        </w:rPr>
        <w:t>Новок</w:t>
      </w:r>
      <w:r>
        <w:rPr>
          <w:color w:val="000000"/>
          <w:sz w:val="26"/>
          <w:szCs w:val="26"/>
        </w:rPr>
        <w:t>узнецкого муниципального района</w:t>
      </w:r>
    </w:p>
    <w:p w:rsidR="00DC3EF2" w:rsidRPr="001F63AB" w:rsidRDefault="00DC3EF2" w:rsidP="00DC3EF2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1F63A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27 октября 2015 года</w:t>
      </w:r>
      <w:r w:rsidRPr="001F63A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127-МНПА</w:t>
      </w:r>
    </w:p>
    <w:p w:rsidR="00DC3EF2" w:rsidRPr="005810A7" w:rsidRDefault="00DC3EF2" w:rsidP="00DC3EF2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 xml:space="preserve">«О внесении изменений в решение Совета народных депутатов Новокузнецкого муниципального района от 19.12.2014 № 83-МНПА </w:t>
      </w:r>
    </w:p>
    <w:p w:rsidR="00DC3EF2" w:rsidRPr="005810A7" w:rsidRDefault="00DC3EF2" w:rsidP="00DC3EF2">
      <w:pPr>
        <w:ind w:left="5103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 xml:space="preserve">«О бюджете Новокузнецкого муниципального района на 2015 год и </w:t>
      </w:r>
    </w:p>
    <w:p w:rsidR="00DC3EF2" w:rsidRPr="005810A7" w:rsidRDefault="00DC3EF2" w:rsidP="00DC3EF2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>на плановый период 2016 и 2017 годов»</w:t>
      </w:r>
    </w:p>
    <w:p w:rsidR="005465A8" w:rsidRDefault="005465A8" w:rsidP="00CB78D1">
      <w:pPr>
        <w:jc w:val="right"/>
        <w:rPr>
          <w:bCs/>
          <w:sz w:val="26"/>
          <w:szCs w:val="26"/>
        </w:rPr>
      </w:pPr>
    </w:p>
    <w:p w:rsidR="00CB78D1" w:rsidRPr="00CB78D1" w:rsidRDefault="00CB78D1" w:rsidP="00CB78D1">
      <w:pPr>
        <w:jc w:val="right"/>
        <w:rPr>
          <w:sz w:val="26"/>
          <w:szCs w:val="26"/>
        </w:rPr>
      </w:pPr>
      <w:r w:rsidRPr="00CB78D1">
        <w:rPr>
          <w:sz w:val="26"/>
          <w:szCs w:val="26"/>
        </w:rPr>
        <w:t>«Приложение № 12</w:t>
      </w:r>
    </w:p>
    <w:p w:rsidR="00CB78D1" w:rsidRPr="00CB78D1" w:rsidRDefault="00B137D9" w:rsidP="00CB78D1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CB78D1" w:rsidRPr="00CB78D1">
        <w:rPr>
          <w:sz w:val="26"/>
          <w:szCs w:val="26"/>
        </w:rPr>
        <w:t>ешению Совета народных депутатов</w:t>
      </w:r>
    </w:p>
    <w:p w:rsidR="00CB78D1" w:rsidRPr="00CB78D1" w:rsidRDefault="00CB78D1" w:rsidP="00CB78D1">
      <w:pPr>
        <w:jc w:val="right"/>
        <w:rPr>
          <w:sz w:val="26"/>
          <w:szCs w:val="26"/>
          <w:lang w:val="en-US"/>
        </w:rPr>
      </w:pPr>
      <w:r w:rsidRPr="00CB78D1">
        <w:rPr>
          <w:sz w:val="26"/>
          <w:szCs w:val="26"/>
        </w:rPr>
        <w:t>Новок</w:t>
      </w:r>
      <w:r>
        <w:rPr>
          <w:sz w:val="26"/>
          <w:szCs w:val="26"/>
        </w:rPr>
        <w:t>узнецкого муниципального района</w:t>
      </w:r>
    </w:p>
    <w:p w:rsidR="00CB78D1" w:rsidRPr="00CB78D1" w:rsidRDefault="00CB78D1" w:rsidP="00CB78D1">
      <w:pPr>
        <w:jc w:val="right"/>
        <w:rPr>
          <w:sz w:val="26"/>
          <w:szCs w:val="26"/>
        </w:rPr>
      </w:pPr>
      <w:r w:rsidRPr="00CB78D1">
        <w:rPr>
          <w:sz w:val="26"/>
          <w:szCs w:val="26"/>
        </w:rPr>
        <w:t xml:space="preserve">от 19 декабря </w:t>
      </w:r>
      <w:r w:rsidR="00DC3EF2">
        <w:rPr>
          <w:sz w:val="26"/>
          <w:szCs w:val="26"/>
        </w:rPr>
        <w:t xml:space="preserve">2014 года </w:t>
      </w:r>
      <w:r w:rsidRPr="00CB78D1">
        <w:rPr>
          <w:sz w:val="26"/>
          <w:szCs w:val="26"/>
        </w:rPr>
        <w:t>№ 83-МНПА</w:t>
      </w:r>
    </w:p>
    <w:p w:rsidR="00CB78D1" w:rsidRPr="00CB78D1" w:rsidRDefault="00CB78D1" w:rsidP="00CB78D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«О бюджете </w:t>
      </w:r>
      <w:proofErr w:type="gramStart"/>
      <w:r>
        <w:rPr>
          <w:sz w:val="26"/>
          <w:szCs w:val="26"/>
        </w:rPr>
        <w:t>Новокузнецкого</w:t>
      </w:r>
      <w:proofErr w:type="gramEnd"/>
    </w:p>
    <w:p w:rsidR="00CB78D1" w:rsidRPr="00CB78D1" w:rsidRDefault="00CB78D1" w:rsidP="00CB78D1">
      <w:pPr>
        <w:jc w:val="right"/>
        <w:rPr>
          <w:sz w:val="26"/>
          <w:szCs w:val="26"/>
          <w:lang w:val="en-US"/>
        </w:rPr>
      </w:pPr>
      <w:r w:rsidRPr="00CB78D1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 на 2015 год и</w:t>
      </w:r>
    </w:p>
    <w:p w:rsidR="005465A8" w:rsidRPr="001F63AB" w:rsidRDefault="00CB78D1" w:rsidP="00CB78D1">
      <w:pPr>
        <w:jc w:val="right"/>
        <w:rPr>
          <w:sz w:val="26"/>
          <w:szCs w:val="26"/>
        </w:rPr>
      </w:pPr>
      <w:r w:rsidRPr="00CB78D1">
        <w:rPr>
          <w:sz w:val="26"/>
          <w:szCs w:val="26"/>
        </w:rPr>
        <w:t xml:space="preserve">на плановый период 2016 и 2017 годов» </w:t>
      </w:r>
    </w:p>
    <w:p w:rsidR="0032333A" w:rsidRPr="001F63AB" w:rsidRDefault="0032333A" w:rsidP="00490A1B">
      <w:pPr>
        <w:rPr>
          <w:sz w:val="26"/>
          <w:szCs w:val="26"/>
        </w:rPr>
      </w:pPr>
    </w:p>
    <w:p w:rsidR="0032333A" w:rsidRPr="001F63AB" w:rsidRDefault="0032333A" w:rsidP="00490A1B">
      <w:pPr>
        <w:rPr>
          <w:sz w:val="26"/>
          <w:szCs w:val="26"/>
        </w:rPr>
      </w:pPr>
    </w:p>
    <w:p w:rsidR="0032333A" w:rsidRPr="001F63AB" w:rsidRDefault="0032333A" w:rsidP="005465A8">
      <w:pPr>
        <w:jc w:val="center"/>
        <w:rPr>
          <w:color w:val="000000"/>
          <w:sz w:val="26"/>
          <w:szCs w:val="26"/>
        </w:rPr>
      </w:pPr>
      <w:r w:rsidRPr="001F63AB">
        <w:rPr>
          <w:color w:val="000000"/>
          <w:sz w:val="26"/>
          <w:szCs w:val="26"/>
        </w:rPr>
        <w:t>Программа муниципальных внутренних заимствований</w:t>
      </w:r>
      <w:r w:rsidR="005465A8">
        <w:rPr>
          <w:color w:val="000000"/>
          <w:sz w:val="26"/>
          <w:szCs w:val="26"/>
        </w:rPr>
        <w:t xml:space="preserve"> </w:t>
      </w:r>
      <w:r w:rsidRPr="001F63AB">
        <w:rPr>
          <w:color w:val="000000"/>
          <w:sz w:val="26"/>
          <w:szCs w:val="26"/>
        </w:rPr>
        <w:t>Новокузнецкого муниципального района на 2015 год и на плановый период 2016 и 2017 годов</w:t>
      </w:r>
    </w:p>
    <w:p w:rsidR="0032333A" w:rsidRDefault="0032333A" w:rsidP="0032333A">
      <w:pPr>
        <w:rPr>
          <w:color w:val="000000"/>
          <w:sz w:val="26"/>
          <w:szCs w:val="26"/>
        </w:rPr>
      </w:pPr>
    </w:p>
    <w:p w:rsidR="005465A8" w:rsidRPr="001F63AB" w:rsidRDefault="005465A8" w:rsidP="005465A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 рублей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88"/>
        <w:gridCol w:w="1256"/>
        <w:gridCol w:w="1256"/>
        <w:gridCol w:w="1256"/>
      </w:tblGrid>
      <w:tr w:rsidR="0032333A" w:rsidRPr="001F63AB" w:rsidTr="00576F6D">
        <w:trPr>
          <w:trHeight w:val="545"/>
        </w:trPr>
        <w:tc>
          <w:tcPr>
            <w:tcW w:w="3088" w:type="pct"/>
            <w:shd w:val="clear" w:color="auto" w:fill="auto"/>
            <w:vAlign w:val="center"/>
          </w:tcPr>
          <w:p w:rsidR="0032333A" w:rsidRPr="001F63AB" w:rsidRDefault="0032333A" w:rsidP="00B66764">
            <w:pPr>
              <w:jc w:val="center"/>
              <w:rPr>
                <w:sz w:val="26"/>
                <w:szCs w:val="26"/>
              </w:rPr>
            </w:pPr>
            <w:r w:rsidRPr="001F63A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2333A" w:rsidRPr="001F63AB" w:rsidRDefault="0032333A" w:rsidP="00B66764">
            <w:pPr>
              <w:jc w:val="center"/>
              <w:rPr>
                <w:sz w:val="26"/>
                <w:szCs w:val="26"/>
              </w:rPr>
            </w:pPr>
            <w:r w:rsidRPr="001F63AB">
              <w:rPr>
                <w:sz w:val="26"/>
                <w:szCs w:val="26"/>
              </w:rPr>
              <w:t>2015 год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2333A" w:rsidRPr="001F63AB" w:rsidRDefault="0032333A" w:rsidP="00B66764">
            <w:pPr>
              <w:jc w:val="center"/>
              <w:rPr>
                <w:sz w:val="26"/>
                <w:szCs w:val="26"/>
              </w:rPr>
            </w:pPr>
            <w:r w:rsidRPr="001F63AB">
              <w:rPr>
                <w:sz w:val="26"/>
                <w:szCs w:val="26"/>
              </w:rPr>
              <w:t>2016 год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2333A" w:rsidRPr="001F63AB" w:rsidRDefault="0032333A" w:rsidP="00B66764">
            <w:pPr>
              <w:jc w:val="center"/>
              <w:rPr>
                <w:sz w:val="26"/>
                <w:szCs w:val="26"/>
              </w:rPr>
            </w:pPr>
            <w:r w:rsidRPr="001F63AB">
              <w:rPr>
                <w:sz w:val="26"/>
                <w:szCs w:val="26"/>
              </w:rPr>
              <w:t>2017 год</w:t>
            </w:r>
          </w:p>
        </w:tc>
      </w:tr>
      <w:tr w:rsidR="00576F6D" w:rsidRPr="001F63AB" w:rsidTr="00576F6D">
        <w:trPr>
          <w:trHeight w:val="20"/>
        </w:trPr>
        <w:tc>
          <w:tcPr>
            <w:tcW w:w="3088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bCs/>
                <w:sz w:val="26"/>
                <w:szCs w:val="26"/>
              </w:rPr>
            </w:pPr>
            <w:r w:rsidRPr="00576F6D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color w:val="000000"/>
                <w:sz w:val="26"/>
                <w:szCs w:val="26"/>
              </w:rPr>
            </w:pPr>
            <w:r w:rsidRPr="00576F6D">
              <w:rPr>
                <w:color w:val="000000"/>
                <w:sz w:val="26"/>
                <w:szCs w:val="26"/>
              </w:rPr>
              <w:t>66079,2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color w:val="000000"/>
                <w:sz w:val="26"/>
                <w:szCs w:val="26"/>
              </w:rPr>
            </w:pPr>
            <w:r w:rsidRPr="00576F6D">
              <w:rPr>
                <w:color w:val="000000"/>
                <w:sz w:val="26"/>
                <w:szCs w:val="26"/>
              </w:rPr>
              <w:t>106 163,6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color w:val="000000"/>
                <w:sz w:val="26"/>
                <w:szCs w:val="26"/>
              </w:rPr>
            </w:pPr>
            <w:r w:rsidRPr="00576F6D">
              <w:rPr>
                <w:color w:val="000000"/>
                <w:sz w:val="26"/>
                <w:szCs w:val="26"/>
              </w:rPr>
              <w:t>106 665,3</w:t>
            </w:r>
          </w:p>
        </w:tc>
      </w:tr>
      <w:tr w:rsidR="00576F6D" w:rsidRPr="001F63AB" w:rsidTr="00576F6D">
        <w:trPr>
          <w:trHeight w:val="20"/>
        </w:trPr>
        <w:tc>
          <w:tcPr>
            <w:tcW w:w="3088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color w:val="000000"/>
                <w:sz w:val="26"/>
                <w:szCs w:val="26"/>
              </w:rPr>
            </w:pPr>
            <w:r w:rsidRPr="00576F6D">
              <w:rPr>
                <w:color w:val="000000"/>
                <w:sz w:val="26"/>
                <w:szCs w:val="26"/>
              </w:rPr>
              <w:t>116 107,1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color w:val="000000"/>
                <w:sz w:val="26"/>
                <w:szCs w:val="26"/>
              </w:rPr>
            </w:pPr>
            <w:r w:rsidRPr="00576F6D">
              <w:rPr>
                <w:color w:val="000000"/>
                <w:sz w:val="26"/>
                <w:szCs w:val="26"/>
              </w:rPr>
              <w:t>153 155,5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color w:val="000000"/>
                <w:sz w:val="26"/>
                <w:szCs w:val="26"/>
              </w:rPr>
            </w:pPr>
            <w:r w:rsidRPr="00576F6D">
              <w:rPr>
                <w:color w:val="000000"/>
                <w:sz w:val="26"/>
                <w:szCs w:val="26"/>
              </w:rPr>
              <w:t>153 657,2</w:t>
            </w:r>
          </w:p>
        </w:tc>
      </w:tr>
      <w:tr w:rsidR="00576F6D" w:rsidRPr="001F63AB" w:rsidTr="00576F6D">
        <w:trPr>
          <w:trHeight w:val="20"/>
        </w:trPr>
        <w:tc>
          <w:tcPr>
            <w:tcW w:w="3088" w:type="pct"/>
            <w:shd w:val="clear" w:color="auto" w:fill="auto"/>
            <w:vAlign w:val="center"/>
          </w:tcPr>
          <w:p w:rsidR="00576F6D" w:rsidRPr="00576F6D" w:rsidRDefault="00576F6D" w:rsidP="00576F6D">
            <w:pPr>
              <w:rPr>
                <w:sz w:val="26"/>
                <w:szCs w:val="26"/>
              </w:rPr>
            </w:pPr>
            <w:r w:rsidRPr="00576F6D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color w:val="000000"/>
                <w:sz w:val="26"/>
                <w:szCs w:val="26"/>
              </w:rPr>
            </w:pPr>
            <w:r w:rsidRPr="00576F6D">
              <w:rPr>
                <w:color w:val="000000"/>
                <w:sz w:val="26"/>
                <w:szCs w:val="26"/>
              </w:rPr>
              <w:t>50027,9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color w:val="000000"/>
                <w:sz w:val="26"/>
                <w:szCs w:val="26"/>
              </w:rPr>
            </w:pPr>
            <w:r w:rsidRPr="00576F6D">
              <w:rPr>
                <w:color w:val="000000"/>
                <w:sz w:val="26"/>
                <w:szCs w:val="26"/>
              </w:rPr>
              <w:t>46 991,9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576F6D" w:rsidRPr="00576F6D" w:rsidRDefault="00576F6D" w:rsidP="00576F6D">
            <w:pPr>
              <w:jc w:val="right"/>
              <w:rPr>
                <w:color w:val="000000"/>
                <w:sz w:val="26"/>
                <w:szCs w:val="26"/>
              </w:rPr>
            </w:pPr>
            <w:r w:rsidRPr="00576F6D">
              <w:rPr>
                <w:color w:val="000000"/>
                <w:sz w:val="26"/>
                <w:szCs w:val="26"/>
              </w:rPr>
              <w:t>46 991,9</w:t>
            </w:r>
          </w:p>
        </w:tc>
      </w:tr>
    </w:tbl>
    <w:p w:rsidR="0032333A" w:rsidRPr="00CB78D1" w:rsidRDefault="00CB78D1" w:rsidP="0032333A">
      <w:pPr>
        <w:rPr>
          <w:sz w:val="26"/>
          <w:szCs w:val="26"/>
        </w:rPr>
      </w:pPr>
      <w:r>
        <w:rPr>
          <w:bCs/>
          <w:sz w:val="26"/>
          <w:szCs w:val="26"/>
        </w:rPr>
        <w:t>»</w:t>
      </w:r>
    </w:p>
    <w:p w:rsidR="0032333A" w:rsidRPr="001F63AB" w:rsidRDefault="0032333A" w:rsidP="0032333A">
      <w:pPr>
        <w:rPr>
          <w:sz w:val="26"/>
          <w:szCs w:val="26"/>
        </w:rPr>
      </w:pPr>
    </w:p>
    <w:p w:rsidR="0032333A" w:rsidRPr="001F63AB" w:rsidRDefault="0032333A" w:rsidP="0032333A">
      <w:pPr>
        <w:rPr>
          <w:sz w:val="26"/>
          <w:szCs w:val="26"/>
        </w:rPr>
      </w:pPr>
    </w:p>
    <w:p w:rsidR="0032333A" w:rsidRPr="001F63AB" w:rsidRDefault="0032333A" w:rsidP="0032333A">
      <w:pPr>
        <w:rPr>
          <w:sz w:val="26"/>
          <w:szCs w:val="26"/>
        </w:rPr>
      </w:pPr>
    </w:p>
    <w:p w:rsidR="0032333A" w:rsidRPr="001F63AB" w:rsidRDefault="0032333A" w:rsidP="0032333A">
      <w:pPr>
        <w:rPr>
          <w:sz w:val="26"/>
          <w:szCs w:val="26"/>
        </w:rPr>
      </w:pPr>
    </w:p>
    <w:p w:rsidR="0032333A" w:rsidRPr="001F63AB" w:rsidRDefault="0032333A" w:rsidP="0032333A">
      <w:pPr>
        <w:rPr>
          <w:sz w:val="26"/>
          <w:szCs w:val="26"/>
        </w:rPr>
      </w:pPr>
    </w:p>
    <w:p w:rsidR="0032333A" w:rsidRPr="001F63AB" w:rsidRDefault="0032333A" w:rsidP="0032333A">
      <w:pPr>
        <w:rPr>
          <w:sz w:val="26"/>
          <w:szCs w:val="26"/>
        </w:rPr>
      </w:pPr>
    </w:p>
    <w:p w:rsidR="00BD6B61" w:rsidRPr="001F63AB" w:rsidRDefault="00BD6B61" w:rsidP="0032333A">
      <w:pPr>
        <w:rPr>
          <w:sz w:val="26"/>
          <w:szCs w:val="26"/>
        </w:rPr>
        <w:sectPr w:rsidR="00BD6B61" w:rsidRPr="001F63AB" w:rsidSect="00845B88">
          <w:pgSz w:w="11909" w:h="16834" w:code="9"/>
          <w:pgMar w:top="567" w:right="851" w:bottom="567" w:left="1418" w:header="720" w:footer="720" w:gutter="0"/>
          <w:cols w:space="720"/>
          <w:noEndnote/>
          <w:docGrid w:linePitch="272"/>
        </w:sectPr>
      </w:pPr>
    </w:p>
    <w:p w:rsidR="005465A8" w:rsidRPr="001F63AB" w:rsidRDefault="005465A8" w:rsidP="005465A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10</w:t>
      </w:r>
    </w:p>
    <w:p w:rsidR="005465A8" w:rsidRPr="001F63AB" w:rsidRDefault="005465A8" w:rsidP="005465A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1F63AB">
        <w:rPr>
          <w:color w:val="000000"/>
          <w:sz w:val="26"/>
          <w:szCs w:val="26"/>
        </w:rPr>
        <w:t xml:space="preserve"> решению Совета народных депутатов</w:t>
      </w:r>
    </w:p>
    <w:p w:rsidR="005465A8" w:rsidRPr="001F63AB" w:rsidRDefault="005465A8" w:rsidP="005465A8">
      <w:pPr>
        <w:jc w:val="right"/>
        <w:rPr>
          <w:color w:val="000000"/>
          <w:sz w:val="26"/>
          <w:szCs w:val="26"/>
        </w:rPr>
      </w:pPr>
      <w:r w:rsidRPr="001F63AB">
        <w:rPr>
          <w:color w:val="000000"/>
          <w:sz w:val="26"/>
          <w:szCs w:val="26"/>
        </w:rPr>
        <w:t>Новок</w:t>
      </w:r>
      <w:r w:rsidR="00CB78D1">
        <w:rPr>
          <w:color w:val="000000"/>
          <w:sz w:val="26"/>
          <w:szCs w:val="26"/>
        </w:rPr>
        <w:t>узнецкого муниципального района</w:t>
      </w:r>
    </w:p>
    <w:p w:rsidR="00DC3EF2" w:rsidRPr="001F63AB" w:rsidRDefault="00DC3EF2" w:rsidP="00DC3EF2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1F63A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27 октября 2015 года</w:t>
      </w:r>
      <w:r w:rsidRPr="001F63A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127-МНПА</w:t>
      </w:r>
    </w:p>
    <w:p w:rsidR="00DC3EF2" w:rsidRDefault="00DC3EF2" w:rsidP="00DC3EF2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>«О внесении изменений в решение Совета народных депутатов Новокузнецкого муниципального района от 19.12.2014</w:t>
      </w:r>
      <w:r>
        <w:rPr>
          <w:bCs/>
          <w:sz w:val="26"/>
          <w:szCs w:val="26"/>
        </w:rPr>
        <w:t xml:space="preserve"> </w:t>
      </w:r>
    </w:p>
    <w:p w:rsidR="00DC3EF2" w:rsidRPr="00DC3EF2" w:rsidRDefault="00DC3EF2" w:rsidP="00DC3EF2">
      <w:pPr>
        <w:ind w:left="510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 w:rsidRPr="005810A7">
        <w:rPr>
          <w:bCs/>
          <w:sz w:val="26"/>
          <w:szCs w:val="26"/>
        </w:rPr>
        <w:t xml:space="preserve">83-МНПА </w:t>
      </w:r>
      <w:r w:rsidRPr="005810A7">
        <w:rPr>
          <w:sz w:val="26"/>
          <w:szCs w:val="26"/>
        </w:rPr>
        <w:t xml:space="preserve">«О бюджете Новокузнецкого муниципального района на 2015 год и </w:t>
      </w:r>
    </w:p>
    <w:p w:rsidR="00DC3EF2" w:rsidRPr="005810A7" w:rsidRDefault="00DC3EF2" w:rsidP="00DC3EF2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>на плановый период 2016 и 2017 годов»</w:t>
      </w:r>
    </w:p>
    <w:p w:rsidR="00CB78D1" w:rsidRPr="001F63AB" w:rsidRDefault="00CB78D1" w:rsidP="005465A8">
      <w:pPr>
        <w:jc w:val="right"/>
        <w:rPr>
          <w:color w:val="000000"/>
          <w:sz w:val="26"/>
          <w:szCs w:val="26"/>
        </w:rPr>
      </w:pPr>
    </w:p>
    <w:p w:rsidR="00CB78D1" w:rsidRPr="00CB78D1" w:rsidRDefault="00CB78D1" w:rsidP="00CB78D1">
      <w:pPr>
        <w:jc w:val="right"/>
        <w:rPr>
          <w:color w:val="000000"/>
          <w:sz w:val="26"/>
          <w:szCs w:val="26"/>
        </w:rPr>
      </w:pPr>
      <w:r w:rsidRPr="00CB78D1">
        <w:rPr>
          <w:color w:val="000000"/>
          <w:sz w:val="26"/>
          <w:szCs w:val="26"/>
        </w:rPr>
        <w:t>«Приложение № 14</w:t>
      </w:r>
    </w:p>
    <w:p w:rsidR="00CB78D1" w:rsidRPr="00CB78D1" w:rsidRDefault="00B137D9" w:rsidP="00CB78D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</w:t>
      </w:r>
      <w:r w:rsidR="00CB78D1" w:rsidRPr="00CB78D1">
        <w:rPr>
          <w:color w:val="000000"/>
          <w:sz w:val="26"/>
          <w:szCs w:val="26"/>
        </w:rPr>
        <w:t>ешению Совета народных депутатов</w:t>
      </w:r>
    </w:p>
    <w:p w:rsidR="00CB78D1" w:rsidRPr="00CB78D1" w:rsidRDefault="00CB78D1" w:rsidP="00CB78D1">
      <w:pPr>
        <w:jc w:val="right"/>
        <w:rPr>
          <w:color w:val="000000"/>
          <w:sz w:val="26"/>
          <w:szCs w:val="26"/>
        </w:rPr>
      </w:pPr>
      <w:r w:rsidRPr="00CB78D1">
        <w:rPr>
          <w:color w:val="000000"/>
          <w:sz w:val="26"/>
          <w:szCs w:val="26"/>
        </w:rPr>
        <w:t xml:space="preserve">Новокузнецкого муниципального района </w:t>
      </w:r>
    </w:p>
    <w:p w:rsidR="00CB78D1" w:rsidRPr="00CB78D1" w:rsidRDefault="00CB78D1" w:rsidP="00CB78D1">
      <w:pPr>
        <w:jc w:val="right"/>
        <w:rPr>
          <w:color w:val="000000"/>
          <w:sz w:val="26"/>
          <w:szCs w:val="26"/>
        </w:rPr>
      </w:pPr>
      <w:r w:rsidRPr="00CB78D1">
        <w:rPr>
          <w:color w:val="000000"/>
          <w:sz w:val="26"/>
          <w:szCs w:val="26"/>
        </w:rPr>
        <w:t xml:space="preserve">от 19 декабря </w:t>
      </w:r>
      <w:r w:rsidR="00DC3EF2">
        <w:rPr>
          <w:color w:val="000000"/>
          <w:sz w:val="26"/>
          <w:szCs w:val="26"/>
        </w:rPr>
        <w:t xml:space="preserve">2014 года </w:t>
      </w:r>
      <w:r w:rsidRPr="00CB78D1">
        <w:rPr>
          <w:color w:val="000000"/>
          <w:sz w:val="26"/>
          <w:szCs w:val="26"/>
        </w:rPr>
        <w:t>№ 83-МНПА</w:t>
      </w:r>
    </w:p>
    <w:p w:rsidR="00CB78D1" w:rsidRDefault="00CB78D1" w:rsidP="00CB78D1">
      <w:pPr>
        <w:jc w:val="right"/>
        <w:rPr>
          <w:color w:val="000000"/>
          <w:sz w:val="26"/>
          <w:szCs w:val="26"/>
        </w:rPr>
      </w:pPr>
      <w:r w:rsidRPr="00CB78D1">
        <w:rPr>
          <w:color w:val="000000"/>
          <w:sz w:val="26"/>
          <w:szCs w:val="26"/>
        </w:rPr>
        <w:t xml:space="preserve"> «О бюджете </w:t>
      </w:r>
      <w:proofErr w:type="gramStart"/>
      <w:r w:rsidRPr="00CB78D1">
        <w:rPr>
          <w:color w:val="000000"/>
          <w:sz w:val="26"/>
          <w:szCs w:val="26"/>
        </w:rPr>
        <w:t>Новокузнецкого</w:t>
      </w:r>
      <w:proofErr w:type="gramEnd"/>
    </w:p>
    <w:p w:rsidR="00CB78D1" w:rsidRDefault="00CB78D1" w:rsidP="00CB78D1">
      <w:pPr>
        <w:jc w:val="right"/>
        <w:rPr>
          <w:color w:val="000000"/>
          <w:sz w:val="26"/>
          <w:szCs w:val="26"/>
        </w:rPr>
      </w:pPr>
      <w:r w:rsidRPr="00CB78D1">
        <w:rPr>
          <w:color w:val="000000"/>
          <w:sz w:val="26"/>
          <w:szCs w:val="26"/>
        </w:rPr>
        <w:t xml:space="preserve"> муниципального </w:t>
      </w:r>
      <w:r>
        <w:rPr>
          <w:color w:val="000000"/>
          <w:sz w:val="26"/>
          <w:szCs w:val="26"/>
        </w:rPr>
        <w:t>района на 2015 год и</w:t>
      </w:r>
    </w:p>
    <w:p w:rsidR="005465A8" w:rsidRPr="001F63AB" w:rsidRDefault="00CB78D1" w:rsidP="00CB78D1">
      <w:pPr>
        <w:jc w:val="right"/>
        <w:rPr>
          <w:color w:val="000000"/>
          <w:sz w:val="26"/>
          <w:szCs w:val="26"/>
        </w:rPr>
      </w:pPr>
      <w:r w:rsidRPr="00CB78D1">
        <w:rPr>
          <w:color w:val="000000"/>
          <w:sz w:val="26"/>
          <w:szCs w:val="26"/>
        </w:rPr>
        <w:t>на плановый период 2016 и 2017 годов»</w:t>
      </w:r>
    </w:p>
    <w:p w:rsidR="00CB78D1" w:rsidRDefault="00CB78D1" w:rsidP="00CB78D1">
      <w:pPr>
        <w:jc w:val="center"/>
        <w:rPr>
          <w:color w:val="000000"/>
          <w:sz w:val="26"/>
          <w:szCs w:val="26"/>
        </w:rPr>
      </w:pPr>
    </w:p>
    <w:p w:rsidR="006333BC" w:rsidRPr="001F63AB" w:rsidRDefault="006333BC" w:rsidP="00CB78D1">
      <w:pPr>
        <w:ind w:right="-1"/>
        <w:jc w:val="center"/>
        <w:rPr>
          <w:sz w:val="26"/>
          <w:szCs w:val="26"/>
        </w:rPr>
      </w:pPr>
    </w:p>
    <w:p w:rsidR="006333BC" w:rsidRPr="001F63AB" w:rsidRDefault="006333BC" w:rsidP="006333BC">
      <w:pPr>
        <w:jc w:val="center"/>
        <w:rPr>
          <w:sz w:val="26"/>
          <w:szCs w:val="26"/>
        </w:rPr>
      </w:pPr>
      <w:r w:rsidRPr="001F63AB">
        <w:rPr>
          <w:sz w:val="26"/>
          <w:szCs w:val="26"/>
        </w:rPr>
        <w:t>Распределение субвенций, субсидий по отраслям и распорядителям,</w:t>
      </w:r>
    </w:p>
    <w:p w:rsidR="005465A8" w:rsidRDefault="006333BC" w:rsidP="006333BC">
      <w:pPr>
        <w:jc w:val="center"/>
        <w:rPr>
          <w:sz w:val="26"/>
          <w:szCs w:val="26"/>
        </w:rPr>
      </w:pPr>
      <w:r w:rsidRPr="001F63AB">
        <w:rPr>
          <w:sz w:val="26"/>
          <w:szCs w:val="26"/>
        </w:rPr>
        <w:t xml:space="preserve">получателям средств бюджета Новокузнецкого муниципального района </w:t>
      </w:r>
    </w:p>
    <w:p w:rsidR="0032333A" w:rsidRDefault="006333BC" w:rsidP="006333BC">
      <w:pPr>
        <w:jc w:val="center"/>
        <w:rPr>
          <w:sz w:val="26"/>
          <w:szCs w:val="26"/>
        </w:rPr>
      </w:pPr>
      <w:r w:rsidRPr="001F63AB">
        <w:rPr>
          <w:sz w:val="26"/>
          <w:szCs w:val="26"/>
        </w:rPr>
        <w:t>на 2015 год и</w:t>
      </w:r>
      <w:r w:rsidR="005465A8">
        <w:rPr>
          <w:sz w:val="26"/>
          <w:szCs w:val="26"/>
        </w:rPr>
        <w:t xml:space="preserve"> на </w:t>
      </w:r>
      <w:r w:rsidRPr="001F63AB">
        <w:rPr>
          <w:sz w:val="26"/>
          <w:szCs w:val="26"/>
        </w:rPr>
        <w:t>пл</w:t>
      </w:r>
      <w:r w:rsidR="005465A8">
        <w:rPr>
          <w:sz w:val="26"/>
          <w:szCs w:val="26"/>
        </w:rPr>
        <w:t>ановый период 2016 и 2017 годов</w:t>
      </w:r>
    </w:p>
    <w:p w:rsidR="005465A8" w:rsidRPr="001F63AB" w:rsidRDefault="005465A8" w:rsidP="006333BC">
      <w:pPr>
        <w:jc w:val="center"/>
        <w:rPr>
          <w:sz w:val="26"/>
          <w:szCs w:val="26"/>
        </w:rPr>
      </w:pPr>
    </w:p>
    <w:p w:rsidR="006333BC" w:rsidRPr="001F63AB" w:rsidRDefault="005465A8" w:rsidP="005465A8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7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4"/>
        <w:gridCol w:w="854"/>
        <w:gridCol w:w="853"/>
        <w:gridCol w:w="1566"/>
        <w:gridCol w:w="1386"/>
        <w:gridCol w:w="1281"/>
        <w:gridCol w:w="1386"/>
      </w:tblGrid>
      <w:tr w:rsidR="008C48D7" w:rsidRPr="008C48D7" w:rsidTr="008C48D7">
        <w:trPr>
          <w:trHeight w:val="330"/>
          <w:jc w:val="center"/>
        </w:trPr>
        <w:tc>
          <w:tcPr>
            <w:tcW w:w="2954" w:type="dxa"/>
            <w:shd w:val="clear" w:color="auto" w:fill="auto"/>
            <w:noWrap/>
            <w:vAlign w:val="center"/>
            <w:hideMark/>
          </w:tcPr>
          <w:p w:rsidR="00C40587" w:rsidRPr="008C48D7" w:rsidRDefault="00C40587" w:rsidP="00CB78D1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C40587" w:rsidRPr="008C48D7" w:rsidRDefault="00C40587" w:rsidP="00C6451F">
            <w:pPr>
              <w:jc w:val="center"/>
              <w:rPr>
                <w:sz w:val="26"/>
                <w:szCs w:val="26"/>
              </w:rPr>
            </w:pPr>
            <w:proofErr w:type="gramStart"/>
            <w:r w:rsidRPr="008C48D7">
              <w:rPr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40587" w:rsidRPr="008C48D7" w:rsidRDefault="00C40587" w:rsidP="00C8238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Целевая </w:t>
            </w:r>
            <w:proofErr w:type="gramStart"/>
            <w:r w:rsidRPr="008C48D7">
              <w:rPr>
                <w:sz w:val="26"/>
                <w:szCs w:val="26"/>
              </w:rPr>
              <w:t>ста</w:t>
            </w:r>
            <w:r w:rsidR="00DC3EF2">
              <w:rPr>
                <w:sz w:val="26"/>
                <w:szCs w:val="26"/>
              </w:rPr>
              <w:t>-</w:t>
            </w:r>
            <w:proofErr w:type="spellStart"/>
            <w:r w:rsidRPr="008C48D7">
              <w:rPr>
                <w:sz w:val="26"/>
                <w:szCs w:val="26"/>
              </w:rPr>
              <w:t>тья</w:t>
            </w:r>
            <w:proofErr w:type="spellEnd"/>
            <w:proofErr w:type="gramEnd"/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C40587" w:rsidRPr="008C48D7" w:rsidRDefault="00C40587" w:rsidP="00C8238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Код цели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40587" w:rsidRPr="008C48D7" w:rsidRDefault="00C40587" w:rsidP="00C6451F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2015</w:t>
            </w:r>
          </w:p>
          <w:p w:rsidR="00C40587" w:rsidRPr="008C48D7" w:rsidRDefault="00C40587" w:rsidP="00C6451F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год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40587" w:rsidRPr="008C48D7" w:rsidRDefault="00C40587" w:rsidP="00C6451F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2016</w:t>
            </w:r>
          </w:p>
          <w:p w:rsidR="00C40587" w:rsidRPr="008C48D7" w:rsidRDefault="00C40587" w:rsidP="00C6451F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год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C40587" w:rsidRPr="008C48D7" w:rsidRDefault="00C40587" w:rsidP="00C6451F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2017</w:t>
            </w:r>
          </w:p>
          <w:p w:rsidR="00C40587" w:rsidRPr="008C48D7" w:rsidRDefault="00C40587" w:rsidP="00C6451F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год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7905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0390002079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7906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0390002080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115,0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115,0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115,0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7196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0390002014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381,0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381,0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381,0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5120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370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20,8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5224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157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1 420,8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30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ИТОГО   по разделу 01    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1 927,8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527,8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507,0</w:t>
            </w:r>
          </w:p>
        </w:tc>
      </w:tr>
      <w:tr w:rsidR="008C48D7" w:rsidRPr="008C48D7" w:rsidTr="008C48D7">
        <w:trPr>
          <w:cantSplit/>
          <w:trHeight w:val="284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5118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365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2 923,6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3 248,5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2 859,4</w:t>
            </w:r>
          </w:p>
        </w:tc>
      </w:tr>
      <w:tr w:rsidR="008C48D7" w:rsidRPr="008C48D7" w:rsidTr="008C48D7">
        <w:trPr>
          <w:cantSplit/>
          <w:trHeight w:val="30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ИТОГО   по разделу 02     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2 923,6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3 248,5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2 859,4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до 2020 года»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5018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341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126,0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8C48D7">
              <w:rPr>
                <w:sz w:val="26"/>
                <w:szCs w:val="26"/>
              </w:rPr>
              <w:t>Грантовая</w:t>
            </w:r>
            <w:proofErr w:type="spellEnd"/>
            <w:r w:rsidRPr="008C48D7">
              <w:rPr>
                <w:sz w:val="26"/>
                <w:szCs w:val="26"/>
              </w:rPr>
              <w:t xml:space="preserve"> поддержка местных инициатив граждан, проживающих в сельской местности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7124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0390002052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54,0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0,0</w:t>
            </w:r>
          </w:p>
        </w:tc>
      </w:tr>
      <w:tr w:rsidR="008C48D7" w:rsidRPr="008C48D7" w:rsidTr="008C48D7">
        <w:trPr>
          <w:cantSplit/>
          <w:trHeight w:val="30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ИТОГО   по разделу 04     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180,0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7166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0390002001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1 011,0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1 011,0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7114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0390002049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2 533,8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1 404,0</w:t>
            </w:r>
          </w:p>
        </w:tc>
      </w:tr>
      <w:tr w:rsidR="008C48D7" w:rsidRPr="008C48D7" w:rsidTr="008C48D7">
        <w:trPr>
          <w:cantSplit/>
          <w:trHeight w:val="404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 xml:space="preserve">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9502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0390002104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3 797,9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60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9602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039002008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5 744,6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120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Капитальный ремонт котельных и сетей теплоснабжения с применением </w:t>
            </w:r>
            <w:proofErr w:type="spellStart"/>
            <w:r w:rsidRPr="008C48D7">
              <w:rPr>
                <w:sz w:val="26"/>
                <w:szCs w:val="26"/>
              </w:rPr>
              <w:t>энергоэффективных</w:t>
            </w:r>
            <w:proofErr w:type="spellEnd"/>
            <w:r w:rsidRPr="008C48D7">
              <w:rPr>
                <w:sz w:val="26"/>
                <w:szCs w:val="26"/>
              </w:rPr>
              <w:t xml:space="preserve"> технологий, материалов и оборудования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7252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0390002032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6 850,0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30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ИТОГО   по разделу 05     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18 926,3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1 011,0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2 415,0</w:t>
            </w:r>
          </w:p>
        </w:tc>
      </w:tr>
      <w:tr w:rsidR="008C48D7" w:rsidRPr="008C48D7" w:rsidTr="008C48D7">
        <w:trPr>
          <w:cantSplit/>
          <w:trHeight w:val="567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7183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0390002025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228 351,0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229 402,0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229 402,0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7184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0390002067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19 989,0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20 205,0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20 205,0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 xml:space="preserve">Обеспечение психолого-педагогической, медицинской и социальной помощи </w:t>
            </w:r>
            <w:proofErr w:type="gramStart"/>
            <w:r w:rsidRPr="008C48D7">
              <w:rPr>
                <w:sz w:val="26"/>
                <w:szCs w:val="26"/>
              </w:rPr>
              <w:t>обучающимся</w:t>
            </w:r>
            <w:proofErr w:type="gramEnd"/>
            <w:r w:rsidRPr="008C48D7">
              <w:rPr>
                <w:sz w:val="26"/>
                <w:szCs w:val="26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7185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0390002068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2 448,0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7207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0390002019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2 436,0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2 506,0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2 506,0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7193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0390002012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1 383,0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2 113,0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2 113,0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C48D7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7194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0390002013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2 620,0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2 620,0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2 620,0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7200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0390002016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676,0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677,0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677,0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7206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0390002108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Реализация мер в области государственной молодежной политики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7049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0390002088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144,7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144,7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144,7</w:t>
            </w:r>
          </w:p>
        </w:tc>
      </w:tr>
      <w:tr w:rsidR="008C48D7" w:rsidRPr="008C48D7" w:rsidTr="008C48D7">
        <w:trPr>
          <w:cantSplit/>
          <w:trHeight w:val="127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7180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0390002024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120 095,0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113 860,0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113 860,0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 xml:space="preserve">Строительство, реконструкция и капитальный ремонт объектов социальной сферы и прочих объектов 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7177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0390002010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321,0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Комплексное обустройство населённых пунктов</w:t>
            </w:r>
            <w:proofErr w:type="gramStart"/>
            <w:r w:rsidRPr="008C48D7">
              <w:rPr>
                <w:sz w:val="26"/>
                <w:szCs w:val="26"/>
              </w:rPr>
              <w:t xml:space="preserve"> ,</w:t>
            </w:r>
            <w:proofErr w:type="gramEnd"/>
            <w:r w:rsidRPr="008C48D7">
              <w:rPr>
                <w:sz w:val="26"/>
                <w:szCs w:val="26"/>
              </w:rPr>
              <w:t xml:space="preserve"> расположенных в сельской местности, объектами социальной и инженерной инфраструктуры и автомобильными дорогами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7123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0390002051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4 856,2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до 2020 года»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5018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344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7 890,0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30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ИТОГО   по разделу 07  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391 214,9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371 532,7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371 532,7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7042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0390002089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4 900,0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4 900,0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4 900,0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7045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136,0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136,0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136,0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5144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090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25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5147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091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5148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</w:t>
            </w:r>
          </w:p>
        </w:tc>
      </w:tr>
      <w:tr w:rsidR="008C48D7" w:rsidRPr="008C48D7" w:rsidTr="008C48D7">
        <w:trPr>
          <w:cantSplit/>
          <w:trHeight w:val="25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ИТОГО   по разделу 08  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5 209,0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5 061,0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5 061,0</w:t>
            </w:r>
          </w:p>
        </w:tc>
      </w:tr>
      <w:tr w:rsidR="008C48D7" w:rsidRPr="008C48D7" w:rsidTr="008C48D7">
        <w:trPr>
          <w:cantSplit/>
          <w:trHeight w:val="178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 области)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7221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0390002096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8 833,0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8 833,0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8 833,0</w:t>
            </w:r>
          </w:p>
        </w:tc>
      </w:tr>
      <w:tr w:rsidR="008C48D7" w:rsidRPr="008C48D7" w:rsidTr="008C48D7">
        <w:trPr>
          <w:cantSplit/>
          <w:trHeight w:val="120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Обеспечение льготными лекарственными средствами и медицинскими изделиями отдельных групп граждан и по категориям заболеваний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7229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390002097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2 400,0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2 400,0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2 400,0</w:t>
            </w:r>
          </w:p>
        </w:tc>
      </w:tr>
      <w:tr w:rsidR="008C48D7" w:rsidRPr="008C48D7" w:rsidTr="008C48D7">
        <w:trPr>
          <w:cantSplit/>
          <w:trHeight w:val="25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ИТОГО  по разделу 09  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11 233,0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11 233,0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11 233,0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7028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390002074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10 798,0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10 798,0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10 798,0</w:t>
            </w:r>
          </w:p>
        </w:tc>
      </w:tr>
      <w:tr w:rsidR="008C48D7" w:rsidRPr="008C48D7" w:rsidTr="008C48D7">
        <w:trPr>
          <w:cantSplit/>
          <w:trHeight w:val="84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 xml:space="preserve">Ежемесячная денежная выплата, назначаемая в случае рождения третьего ребенка или последующих детей  до достижения ребенком возраста трех лет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5084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168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8 486,0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0,0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5220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211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1 451,3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1 613,0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1 682,0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5250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215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10 004,0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10 388,0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10 752,0</w:t>
            </w:r>
          </w:p>
        </w:tc>
      </w:tr>
      <w:tr w:rsidR="008C48D7" w:rsidRPr="008C48D7" w:rsidTr="008C48D7">
        <w:trPr>
          <w:cantSplit/>
          <w:trHeight w:val="976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5270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191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930,0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922,0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963,0</w:t>
            </w:r>
          </w:p>
        </w:tc>
      </w:tr>
      <w:tr w:rsidR="008C48D7" w:rsidRPr="008C48D7" w:rsidTr="008C48D7">
        <w:trPr>
          <w:cantSplit/>
          <w:trHeight w:val="178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C48D7">
              <w:rPr>
                <w:sz w:val="26"/>
                <w:szCs w:val="26"/>
              </w:rPr>
              <w:t>дств в с</w:t>
            </w:r>
            <w:proofErr w:type="gramEnd"/>
            <w:r w:rsidRPr="008C48D7">
              <w:rPr>
                <w:sz w:val="26"/>
                <w:szCs w:val="26"/>
              </w:rPr>
              <w:t>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5280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180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4,0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204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5380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193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31 185,0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32 661,0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33 968,0</w:t>
            </w:r>
          </w:p>
        </w:tc>
      </w:tr>
      <w:tr w:rsidR="008C48D7" w:rsidRPr="008C48D7" w:rsidTr="008C48D7">
        <w:trPr>
          <w:cantSplit/>
          <w:trHeight w:val="127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7001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390002043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9 744,0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9 894,0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9 894,0</w:t>
            </w:r>
          </w:p>
        </w:tc>
      </w:tr>
      <w:tr w:rsidR="008C48D7" w:rsidRPr="008C48D7" w:rsidTr="008C48D7">
        <w:trPr>
          <w:cantSplit/>
          <w:trHeight w:val="280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8C48D7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C48D7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7002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0390002044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1 660,0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1 660,0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1 660,0</w:t>
            </w:r>
          </w:p>
        </w:tc>
      </w:tr>
      <w:tr w:rsidR="008C48D7" w:rsidRPr="008C48D7" w:rsidTr="008C48D7">
        <w:trPr>
          <w:cantSplit/>
          <w:trHeight w:val="178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7003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0390002045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2 795,0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2 795,0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2 795,0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7004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0390002057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7005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0390002081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14 547,0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14 547,0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14 547,0</w:t>
            </w:r>
          </w:p>
        </w:tc>
      </w:tr>
      <w:tr w:rsidR="008C48D7" w:rsidRPr="008C48D7" w:rsidTr="008C48D7">
        <w:trPr>
          <w:cantSplit/>
          <w:trHeight w:val="127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7006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0390002082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885,0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692,0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692,0</w:t>
            </w:r>
          </w:p>
        </w:tc>
      </w:tr>
      <w:tr w:rsidR="008C48D7" w:rsidRPr="008C48D7" w:rsidTr="008C48D7">
        <w:trPr>
          <w:cantSplit/>
          <w:trHeight w:val="127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7007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0390002083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5,6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39,6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39,6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7008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0390002046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337,0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337,0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337,0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7009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0390002022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1 553,0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1 373,0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1 373,0</w:t>
            </w:r>
          </w:p>
        </w:tc>
      </w:tr>
      <w:tr w:rsidR="008C48D7" w:rsidRPr="008C48D7" w:rsidTr="008C48D7">
        <w:trPr>
          <w:cantSplit/>
          <w:trHeight w:val="127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8001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0390002084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3 221,0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1 455,0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1 455,0</w:t>
            </w:r>
          </w:p>
        </w:tc>
      </w:tr>
      <w:tr w:rsidR="008C48D7" w:rsidRPr="008C48D7" w:rsidTr="008C48D7">
        <w:trPr>
          <w:cantSplit/>
          <w:trHeight w:val="178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8002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0390002085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8 488,0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10 089,0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7 699,0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8004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0390002059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10 050,0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10 250,0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9 830,0</w:t>
            </w:r>
          </w:p>
        </w:tc>
      </w:tr>
      <w:tr w:rsidR="008C48D7" w:rsidRPr="008C48D7" w:rsidTr="008C48D7">
        <w:trPr>
          <w:cantSplit/>
          <w:trHeight w:val="567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8005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0390002054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17 050,0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17 050,0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17 050,0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8007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0390002060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7,0</w:t>
            </w:r>
          </w:p>
        </w:tc>
      </w:tr>
      <w:tr w:rsidR="008C48D7" w:rsidRPr="008C48D7" w:rsidTr="008C48D7">
        <w:trPr>
          <w:cantSplit/>
          <w:trHeight w:val="178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8008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0390002061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115,0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55,0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55,0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8009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0390002062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110,0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111,0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111,0</w:t>
            </w:r>
          </w:p>
        </w:tc>
      </w:tr>
      <w:tr w:rsidR="008C48D7" w:rsidRPr="008C48D7" w:rsidTr="008C48D7">
        <w:trPr>
          <w:cantSplit/>
          <w:trHeight w:val="204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C48D7">
              <w:rPr>
                <w:sz w:val="26"/>
                <w:szCs w:val="26"/>
              </w:rPr>
              <w:t>поддержки</w:t>
            </w:r>
            <w:proofErr w:type="gramEnd"/>
            <w:r w:rsidRPr="008C48D7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8010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0390002086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50 728,0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48 431,0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48 431,0</w:t>
            </w:r>
          </w:p>
        </w:tc>
      </w:tr>
      <w:tr w:rsidR="008C48D7" w:rsidRPr="008C48D7" w:rsidTr="008C48D7">
        <w:trPr>
          <w:cantSplit/>
          <w:trHeight w:val="567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8011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0390002063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331,0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511,0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511,0</w:t>
            </w:r>
          </w:p>
        </w:tc>
      </w:tr>
      <w:tr w:rsidR="008C48D7" w:rsidRPr="008C48D7" w:rsidTr="008C48D7">
        <w:trPr>
          <w:cantSplit/>
          <w:trHeight w:val="127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Осуществление полномочий по обеспечению жильём отдельных категорий граждан</w:t>
            </w:r>
            <w:proofErr w:type="gramStart"/>
            <w:r w:rsidRPr="008C48D7">
              <w:rPr>
                <w:sz w:val="26"/>
                <w:szCs w:val="26"/>
              </w:rPr>
              <w:t xml:space="preserve"> ,</w:t>
            </w:r>
            <w:proofErr w:type="gramEnd"/>
            <w:r w:rsidRPr="008C48D7">
              <w:rPr>
                <w:sz w:val="26"/>
                <w:szCs w:val="26"/>
              </w:rPr>
              <w:t xml:space="preserve">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5135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1 704,1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178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  <w:proofErr w:type="gramStart"/>
            <w:r w:rsidRPr="008C48D7">
              <w:rPr>
                <w:sz w:val="26"/>
                <w:szCs w:val="26"/>
              </w:rPr>
              <w:t xml:space="preserve"> ,</w:t>
            </w:r>
            <w:proofErr w:type="gramEnd"/>
            <w:r w:rsidRPr="008C48D7">
              <w:rPr>
                <w:sz w:val="26"/>
                <w:szCs w:val="26"/>
              </w:rPr>
              <w:t xml:space="preserve"> в соответствии с Указом Президента Российской Федерации от 7 мая 2008 года № 714 «Об обеспечении жильем ветеранов Великой Отечественной войны 1941-1945 годов»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5134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4 544,1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153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7017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0390002056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19 737,0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19 948,0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19 948,0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7016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0390002055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25 177,0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25 268,0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25 268,0</w:t>
            </w:r>
          </w:p>
        </w:tc>
      </w:tr>
      <w:tr w:rsidR="008C48D7" w:rsidRPr="008C48D7" w:rsidTr="008C48D7">
        <w:trPr>
          <w:cantSplit/>
          <w:trHeight w:val="567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7019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0390002087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34,0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34,0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34,0</w:t>
            </w:r>
          </w:p>
        </w:tc>
      </w:tr>
      <w:tr w:rsidR="008C48D7" w:rsidRPr="008C48D7" w:rsidTr="008C48D7">
        <w:trPr>
          <w:cantSplit/>
          <w:trHeight w:val="127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7242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0390002099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20,9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20,9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20,9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7181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0390002011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4 266,0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4 596,0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4 596,0</w:t>
            </w:r>
          </w:p>
        </w:tc>
      </w:tr>
      <w:tr w:rsidR="008C48D7" w:rsidRPr="008C48D7" w:rsidTr="008C48D7">
        <w:trPr>
          <w:cantSplit/>
          <w:trHeight w:val="153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8012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0390002015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550,0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1 900,0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1 900,0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5260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814,0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682,0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682,0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5082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166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8 094,8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13 051,0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12 909,0</w:t>
            </w:r>
          </w:p>
        </w:tc>
      </w:tr>
      <w:tr w:rsidR="008C48D7" w:rsidRPr="008C48D7" w:rsidTr="008C48D7">
        <w:trPr>
          <w:cantSplit/>
          <w:trHeight w:val="567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5082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780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12 800,1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7202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0390002018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9 449,0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10 449,0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10 449,0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>Осуществление переданных  полномочий Российской Федерации по предоставлению отдельных мер социальной поддержки граждан, подвергшихся  воздействию радиации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5137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798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104,0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74,0</w:t>
            </w:r>
          </w:p>
        </w:tc>
      </w:tr>
      <w:tr w:rsidR="008C48D7" w:rsidRPr="008C48D7" w:rsidTr="008C48D7">
        <w:trPr>
          <w:cantSplit/>
          <w:trHeight w:val="102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8C48D7">
              <w:rPr>
                <w:sz w:val="26"/>
                <w:szCs w:val="26"/>
              </w:rPr>
              <w:t>дств дл</w:t>
            </w:r>
            <w:proofErr w:type="gramEnd"/>
            <w:r w:rsidRPr="008C48D7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7205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0390002072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398,0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397,0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397,0</w:t>
            </w:r>
          </w:p>
        </w:tc>
      </w:tr>
      <w:tr w:rsidR="008C48D7" w:rsidRPr="008C48D7" w:rsidTr="008C48D7">
        <w:trPr>
          <w:cantSplit/>
          <w:trHeight w:val="229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7203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0390002070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36,0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36,0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36,0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</w:t>
            </w:r>
            <w:proofErr w:type="gramStart"/>
            <w:r w:rsidRPr="008C48D7">
              <w:rPr>
                <w:sz w:val="26"/>
                <w:szCs w:val="26"/>
              </w:rPr>
              <w:t>«О</w:t>
            </w:r>
            <w:proofErr w:type="gramEnd"/>
            <w:r w:rsidRPr="008C48D7">
              <w:rPr>
                <w:sz w:val="26"/>
                <w:szCs w:val="26"/>
              </w:rPr>
              <w:t xml:space="preserve"> некоторых вопросах в сфере опеки и попечительства несовершеннолетних» и от 13 марта 2008 года №5-ОЗ«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8013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0390002073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28 037,0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28 037,0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28 037,0</w:t>
            </w:r>
          </w:p>
        </w:tc>
      </w:tr>
      <w:tr w:rsidR="008C48D7" w:rsidRPr="008C48D7" w:rsidTr="008C48D7">
        <w:trPr>
          <w:cantSplit/>
          <w:trHeight w:val="178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7201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0390002017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940,0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940,0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940,0</w:t>
            </w:r>
          </w:p>
        </w:tc>
      </w:tr>
      <w:tr w:rsidR="008C48D7" w:rsidRPr="008C48D7" w:rsidTr="008C48D7">
        <w:trPr>
          <w:cantSplit/>
          <w:trHeight w:val="51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 в соответствии с Законом Кемеровской области от 14 декабря 2010 года № 124-ОЗ «О некоторых вопросах в сфере опеки и попечительства несовершеннолетних» 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7243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0390002100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94,0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94,0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94,0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Предоставление бесплатного проезда отдельным категориям </w:t>
            </w:r>
            <w:proofErr w:type="gramStart"/>
            <w:r w:rsidRPr="008C48D7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7305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0390002127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49,0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76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Реализация мероприятий федеральной целевой программы «Жилище" на 2011 - 2015 годы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5020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666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737,4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25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Обеспечение жильем молодых семей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7169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0390002003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689,0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127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7122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0390002050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1 624,3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300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lastRenderedPageBreak/>
              <w:t xml:space="preserve">Реализация мероприятий федеральной целевой программы «Устойчивое развитие сельских территорий на 2014 - 2017 годы и на период до 2020 года»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5018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347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3 789,9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285"/>
          <w:jc w:val="center"/>
        </w:trPr>
        <w:tc>
          <w:tcPr>
            <w:tcW w:w="2954" w:type="dxa"/>
            <w:shd w:val="clear" w:color="auto" w:fill="auto"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ИТОГО   по разделу 10      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308 174,5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281 202,5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76F6D" w:rsidRPr="008C48D7" w:rsidRDefault="00576F6D" w:rsidP="00576F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280 034,5</w:t>
            </w:r>
          </w:p>
        </w:tc>
      </w:tr>
    </w:tbl>
    <w:p w:rsidR="006333BC" w:rsidRPr="001F63AB" w:rsidRDefault="008E68E2" w:rsidP="008E68E2">
      <w:pPr>
        <w:rPr>
          <w:sz w:val="26"/>
          <w:szCs w:val="26"/>
        </w:rPr>
      </w:pPr>
      <w:r>
        <w:rPr>
          <w:bCs/>
          <w:sz w:val="26"/>
          <w:szCs w:val="26"/>
        </w:rPr>
        <w:t>»</w:t>
      </w:r>
    </w:p>
    <w:p w:rsidR="006333BC" w:rsidRPr="001F63AB" w:rsidRDefault="006333BC" w:rsidP="006333BC">
      <w:pPr>
        <w:jc w:val="center"/>
        <w:rPr>
          <w:sz w:val="26"/>
          <w:szCs w:val="26"/>
        </w:rPr>
      </w:pPr>
    </w:p>
    <w:p w:rsidR="006333BC" w:rsidRPr="001F63AB" w:rsidRDefault="006333BC" w:rsidP="006333BC">
      <w:pPr>
        <w:jc w:val="center"/>
        <w:rPr>
          <w:sz w:val="26"/>
          <w:szCs w:val="26"/>
        </w:rPr>
      </w:pPr>
    </w:p>
    <w:p w:rsidR="006333BC" w:rsidRPr="001F63AB" w:rsidRDefault="006333BC" w:rsidP="006333BC">
      <w:pPr>
        <w:jc w:val="center"/>
        <w:rPr>
          <w:sz w:val="26"/>
          <w:szCs w:val="26"/>
        </w:rPr>
      </w:pPr>
    </w:p>
    <w:p w:rsidR="006333BC" w:rsidRPr="001F63AB" w:rsidRDefault="006333BC" w:rsidP="006333BC">
      <w:pPr>
        <w:jc w:val="center"/>
        <w:rPr>
          <w:sz w:val="26"/>
          <w:szCs w:val="26"/>
        </w:rPr>
      </w:pPr>
    </w:p>
    <w:p w:rsidR="00B40EFE" w:rsidRPr="001F63AB" w:rsidRDefault="00B40EFE" w:rsidP="00B40EFE">
      <w:pPr>
        <w:rPr>
          <w:sz w:val="26"/>
          <w:szCs w:val="26"/>
        </w:rPr>
      </w:pPr>
    </w:p>
    <w:p w:rsidR="00B40EFE" w:rsidRPr="001F63AB" w:rsidRDefault="00B40EFE" w:rsidP="00B40EFE">
      <w:pPr>
        <w:rPr>
          <w:sz w:val="26"/>
          <w:szCs w:val="26"/>
        </w:rPr>
        <w:sectPr w:rsidR="00B40EFE" w:rsidRPr="001F63AB" w:rsidSect="00CB78D1">
          <w:pgSz w:w="11909" w:h="16834" w:code="9"/>
          <w:pgMar w:top="567" w:right="994" w:bottom="567" w:left="851" w:header="720" w:footer="720" w:gutter="0"/>
          <w:cols w:space="720"/>
          <w:noEndnote/>
          <w:docGrid w:linePitch="272"/>
        </w:sectPr>
      </w:pPr>
    </w:p>
    <w:p w:rsidR="008E68E2" w:rsidRPr="001F63AB" w:rsidRDefault="008E68E2" w:rsidP="008E68E2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11</w:t>
      </w:r>
    </w:p>
    <w:p w:rsidR="008E68E2" w:rsidRPr="001F63AB" w:rsidRDefault="008E68E2" w:rsidP="008E68E2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1F63AB">
        <w:rPr>
          <w:color w:val="000000"/>
          <w:sz w:val="26"/>
          <w:szCs w:val="26"/>
        </w:rPr>
        <w:t xml:space="preserve"> решению Совета народных депутатов</w:t>
      </w:r>
    </w:p>
    <w:p w:rsidR="008E68E2" w:rsidRPr="001F63AB" w:rsidRDefault="008E68E2" w:rsidP="008E68E2">
      <w:pPr>
        <w:jc w:val="right"/>
        <w:rPr>
          <w:color w:val="000000"/>
          <w:sz w:val="26"/>
          <w:szCs w:val="26"/>
        </w:rPr>
      </w:pPr>
      <w:r w:rsidRPr="001F63AB">
        <w:rPr>
          <w:color w:val="000000"/>
          <w:sz w:val="26"/>
          <w:szCs w:val="26"/>
        </w:rPr>
        <w:t xml:space="preserve">Новокузнецкого муниципального района </w:t>
      </w:r>
    </w:p>
    <w:p w:rsidR="00DC3EF2" w:rsidRPr="001F63AB" w:rsidRDefault="00DC3EF2" w:rsidP="00DC3EF2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1F63A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27 октября 2015 года</w:t>
      </w:r>
      <w:r w:rsidRPr="001F63A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127-МНПА</w:t>
      </w:r>
    </w:p>
    <w:p w:rsidR="00DC3EF2" w:rsidRPr="005810A7" w:rsidRDefault="00DC3EF2" w:rsidP="00DC3EF2">
      <w:pPr>
        <w:ind w:left="5103"/>
        <w:jc w:val="right"/>
        <w:rPr>
          <w:bCs/>
          <w:sz w:val="26"/>
          <w:szCs w:val="26"/>
        </w:rPr>
      </w:pPr>
      <w:r w:rsidRPr="005810A7">
        <w:rPr>
          <w:bCs/>
          <w:sz w:val="26"/>
          <w:szCs w:val="26"/>
        </w:rPr>
        <w:t xml:space="preserve">«О внесении изменений в решение Совета народных депутатов Новокузнецкого муниципального района от 19.12.2014 № 83-МНПА </w:t>
      </w:r>
    </w:p>
    <w:p w:rsidR="00DC3EF2" w:rsidRPr="005810A7" w:rsidRDefault="00DC3EF2" w:rsidP="00DC3EF2">
      <w:pPr>
        <w:ind w:left="5103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 xml:space="preserve">«О бюджете Новокузнецкого муниципального района на 2015 год и </w:t>
      </w:r>
    </w:p>
    <w:p w:rsidR="00DC3EF2" w:rsidRPr="005810A7" w:rsidRDefault="00DC3EF2" w:rsidP="00DC3EF2">
      <w:pPr>
        <w:tabs>
          <w:tab w:val="left" w:pos="5103"/>
        </w:tabs>
        <w:ind w:left="5103" w:right="-80"/>
        <w:jc w:val="right"/>
        <w:rPr>
          <w:sz w:val="26"/>
          <w:szCs w:val="26"/>
        </w:rPr>
      </w:pPr>
      <w:r w:rsidRPr="005810A7">
        <w:rPr>
          <w:sz w:val="26"/>
          <w:szCs w:val="26"/>
        </w:rPr>
        <w:t>на плановый период 2016 и 2017 годов»</w:t>
      </w:r>
    </w:p>
    <w:p w:rsidR="008E68E2" w:rsidRDefault="008E68E2" w:rsidP="008E68E2">
      <w:pPr>
        <w:jc w:val="right"/>
        <w:rPr>
          <w:color w:val="000000"/>
          <w:sz w:val="26"/>
          <w:szCs w:val="26"/>
        </w:rPr>
      </w:pPr>
    </w:p>
    <w:p w:rsidR="00C6451F" w:rsidRPr="00C6451F" w:rsidRDefault="00C6451F" w:rsidP="00C6451F">
      <w:pPr>
        <w:jc w:val="right"/>
        <w:rPr>
          <w:color w:val="000000"/>
          <w:sz w:val="26"/>
          <w:szCs w:val="26"/>
        </w:rPr>
      </w:pPr>
      <w:r w:rsidRPr="00C6451F">
        <w:rPr>
          <w:color w:val="000000"/>
          <w:sz w:val="26"/>
          <w:szCs w:val="26"/>
        </w:rPr>
        <w:t>«Приложение № 15</w:t>
      </w:r>
    </w:p>
    <w:p w:rsidR="00C6451F" w:rsidRPr="00C6451F" w:rsidRDefault="00B137D9" w:rsidP="00C6451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</w:t>
      </w:r>
      <w:r w:rsidR="00C6451F" w:rsidRPr="00C6451F">
        <w:rPr>
          <w:color w:val="000000"/>
          <w:sz w:val="26"/>
          <w:szCs w:val="26"/>
        </w:rPr>
        <w:t>ешению Совета народных депутатов</w:t>
      </w:r>
    </w:p>
    <w:p w:rsidR="00C6451F" w:rsidRPr="00C6451F" w:rsidRDefault="00C6451F" w:rsidP="00C6451F">
      <w:pPr>
        <w:jc w:val="right"/>
        <w:rPr>
          <w:color w:val="000000"/>
          <w:sz w:val="26"/>
          <w:szCs w:val="26"/>
        </w:rPr>
      </w:pPr>
      <w:r w:rsidRPr="00C6451F">
        <w:rPr>
          <w:color w:val="000000"/>
          <w:sz w:val="26"/>
          <w:szCs w:val="26"/>
        </w:rPr>
        <w:t xml:space="preserve">Новокузнецкого муниципального района </w:t>
      </w:r>
    </w:p>
    <w:p w:rsidR="00C6451F" w:rsidRPr="00C6451F" w:rsidRDefault="00C6451F" w:rsidP="00C6451F">
      <w:pPr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C6451F">
        <w:rPr>
          <w:color w:val="000000"/>
          <w:sz w:val="26"/>
          <w:szCs w:val="26"/>
        </w:rPr>
        <w:t xml:space="preserve">от 19 декабря </w:t>
      </w:r>
      <w:r w:rsidR="00DC3EF2">
        <w:rPr>
          <w:color w:val="000000"/>
          <w:sz w:val="26"/>
          <w:szCs w:val="26"/>
        </w:rPr>
        <w:t xml:space="preserve">2014 года </w:t>
      </w:r>
      <w:r w:rsidRPr="00C6451F">
        <w:rPr>
          <w:color w:val="000000"/>
          <w:sz w:val="26"/>
          <w:szCs w:val="26"/>
        </w:rPr>
        <w:t>№ 83-МНПА</w:t>
      </w:r>
    </w:p>
    <w:p w:rsidR="00C6451F" w:rsidRDefault="00C6451F" w:rsidP="00C6451F">
      <w:pPr>
        <w:jc w:val="right"/>
        <w:rPr>
          <w:color w:val="000000"/>
          <w:sz w:val="26"/>
          <w:szCs w:val="26"/>
        </w:rPr>
      </w:pPr>
      <w:r w:rsidRPr="00C6451F">
        <w:rPr>
          <w:color w:val="000000"/>
          <w:sz w:val="26"/>
          <w:szCs w:val="26"/>
        </w:rPr>
        <w:t xml:space="preserve"> «О бюджете </w:t>
      </w:r>
      <w:proofErr w:type="gramStart"/>
      <w:r w:rsidRPr="00C6451F">
        <w:rPr>
          <w:color w:val="000000"/>
          <w:sz w:val="26"/>
          <w:szCs w:val="26"/>
        </w:rPr>
        <w:t>Новокузнецкого</w:t>
      </w:r>
      <w:proofErr w:type="gramEnd"/>
      <w:r w:rsidRPr="00C6451F">
        <w:rPr>
          <w:color w:val="000000"/>
          <w:sz w:val="26"/>
          <w:szCs w:val="26"/>
        </w:rPr>
        <w:t xml:space="preserve"> </w:t>
      </w:r>
    </w:p>
    <w:p w:rsidR="00C6451F" w:rsidRDefault="00C6451F" w:rsidP="00C6451F">
      <w:pPr>
        <w:jc w:val="right"/>
        <w:rPr>
          <w:color w:val="000000"/>
          <w:sz w:val="26"/>
          <w:szCs w:val="26"/>
        </w:rPr>
      </w:pPr>
      <w:r w:rsidRPr="00C6451F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района на 2015 год и</w:t>
      </w:r>
    </w:p>
    <w:p w:rsidR="00C6451F" w:rsidRDefault="00C6451F" w:rsidP="00C6451F">
      <w:pPr>
        <w:jc w:val="right"/>
        <w:rPr>
          <w:color w:val="000000"/>
          <w:sz w:val="26"/>
          <w:szCs w:val="26"/>
        </w:rPr>
      </w:pPr>
      <w:r w:rsidRPr="00C6451F">
        <w:rPr>
          <w:color w:val="000000"/>
          <w:sz w:val="26"/>
          <w:szCs w:val="26"/>
        </w:rPr>
        <w:t xml:space="preserve">на плановый период 2016 и 2017 годов» </w:t>
      </w:r>
    </w:p>
    <w:p w:rsidR="00C6451F" w:rsidRPr="001F63AB" w:rsidRDefault="00C6451F" w:rsidP="008E68E2">
      <w:pPr>
        <w:jc w:val="right"/>
        <w:rPr>
          <w:color w:val="000000"/>
          <w:sz w:val="26"/>
          <w:szCs w:val="26"/>
        </w:rPr>
      </w:pPr>
    </w:p>
    <w:p w:rsidR="00B40EFE" w:rsidRPr="001F63AB" w:rsidRDefault="00B40EFE" w:rsidP="00B40EFE">
      <w:pPr>
        <w:jc w:val="center"/>
        <w:rPr>
          <w:sz w:val="26"/>
          <w:szCs w:val="26"/>
        </w:rPr>
      </w:pPr>
    </w:p>
    <w:p w:rsidR="00B40EFE" w:rsidRDefault="00B40EFE" w:rsidP="00B40EFE">
      <w:pPr>
        <w:jc w:val="center"/>
        <w:rPr>
          <w:sz w:val="26"/>
          <w:szCs w:val="26"/>
        </w:rPr>
      </w:pPr>
      <w:r w:rsidRPr="001F63AB">
        <w:rPr>
          <w:sz w:val="26"/>
          <w:szCs w:val="26"/>
        </w:rPr>
        <w:t>Объем межбюджетных трансфертов, подлежащих перечислению из бюджетов поселений в бюджет Новокузнецкого муниципального района на финансирование мероприятий по развитию инфраструктуры и реализации муниципальных программ</w:t>
      </w:r>
    </w:p>
    <w:p w:rsidR="008E68E2" w:rsidRPr="001F63AB" w:rsidRDefault="008E68E2" w:rsidP="00B40EFE">
      <w:pPr>
        <w:jc w:val="center"/>
        <w:rPr>
          <w:sz w:val="26"/>
          <w:szCs w:val="26"/>
        </w:rPr>
      </w:pPr>
    </w:p>
    <w:p w:rsidR="00B40EFE" w:rsidRPr="001F63AB" w:rsidRDefault="008E68E2" w:rsidP="008E68E2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7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21"/>
        <w:gridCol w:w="1691"/>
        <w:gridCol w:w="1422"/>
        <w:gridCol w:w="1422"/>
      </w:tblGrid>
      <w:tr w:rsidR="00B40EFE" w:rsidRPr="008C48D7" w:rsidTr="008C48D7">
        <w:trPr>
          <w:trHeight w:val="435"/>
          <w:jc w:val="center"/>
        </w:trPr>
        <w:tc>
          <w:tcPr>
            <w:tcW w:w="3197" w:type="dxa"/>
            <w:shd w:val="clear" w:color="auto" w:fill="auto"/>
            <w:vAlign w:val="center"/>
            <w:hideMark/>
          </w:tcPr>
          <w:p w:rsidR="00B40EFE" w:rsidRPr="008C48D7" w:rsidRDefault="00B40EFE" w:rsidP="00C6451F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6451F" w:rsidRPr="008C48D7" w:rsidRDefault="00B40EFE" w:rsidP="00C6451F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2015</w:t>
            </w:r>
          </w:p>
          <w:p w:rsidR="00B40EFE" w:rsidRPr="008C48D7" w:rsidRDefault="00B40EFE" w:rsidP="00C6451F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год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C6451F" w:rsidRPr="008C48D7" w:rsidRDefault="00B40EFE" w:rsidP="00C6451F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2016</w:t>
            </w:r>
          </w:p>
          <w:p w:rsidR="00B40EFE" w:rsidRPr="008C48D7" w:rsidRDefault="00B40EFE" w:rsidP="00C6451F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год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C6451F" w:rsidRPr="008C48D7" w:rsidRDefault="00B40EFE" w:rsidP="00C6451F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2017</w:t>
            </w:r>
          </w:p>
          <w:p w:rsidR="00B40EFE" w:rsidRPr="008C48D7" w:rsidRDefault="00B40EFE" w:rsidP="00C6451F">
            <w:pPr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год</w:t>
            </w:r>
          </w:p>
        </w:tc>
      </w:tr>
      <w:tr w:rsidR="008C48D7" w:rsidRPr="008C48D7" w:rsidTr="008C48D7">
        <w:trPr>
          <w:cantSplit/>
          <w:trHeight w:val="450"/>
          <w:jc w:val="center"/>
        </w:trPr>
        <w:tc>
          <w:tcPr>
            <w:tcW w:w="3197" w:type="dxa"/>
            <w:shd w:val="clear" w:color="auto" w:fill="auto"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12 500,0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0,0</w:t>
            </w:r>
          </w:p>
        </w:tc>
      </w:tr>
      <w:tr w:rsidR="008C48D7" w:rsidRPr="008C48D7" w:rsidTr="008C48D7">
        <w:trPr>
          <w:cantSplit/>
          <w:trHeight w:val="375"/>
          <w:jc w:val="center"/>
        </w:trPr>
        <w:tc>
          <w:tcPr>
            <w:tcW w:w="3197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375"/>
          <w:jc w:val="center"/>
        </w:trPr>
        <w:tc>
          <w:tcPr>
            <w:tcW w:w="3197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8C48D7">
              <w:rPr>
                <w:sz w:val="26"/>
                <w:szCs w:val="26"/>
              </w:rPr>
              <w:t>Загорское</w:t>
            </w:r>
            <w:proofErr w:type="spellEnd"/>
            <w:r w:rsidRPr="008C48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сельское </w:t>
            </w:r>
            <w:r w:rsidRPr="008C48D7">
              <w:rPr>
                <w:sz w:val="26"/>
                <w:szCs w:val="26"/>
              </w:rPr>
              <w:t>поселение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2 500,0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375"/>
          <w:jc w:val="center"/>
        </w:trPr>
        <w:tc>
          <w:tcPr>
            <w:tcW w:w="3197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8C48D7">
              <w:rPr>
                <w:sz w:val="26"/>
                <w:szCs w:val="26"/>
              </w:rPr>
              <w:t>Красулинское</w:t>
            </w:r>
            <w:proofErr w:type="spellEnd"/>
            <w:r w:rsidRPr="008C48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8C48D7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3 000,0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  <w:tr w:rsidR="008C48D7" w:rsidRPr="008C48D7" w:rsidTr="008C48D7">
        <w:trPr>
          <w:cantSplit/>
          <w:trHeight w:val="375"/>
          <w:jc w:val="center"/>
        </w:trPr>
        <w:tc>
          <w:tcPr>
            <w:tcW w:w="3197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 xml:space="preserve">Сосновское </w:t>
            </w:r>
            <w:r>
              <w:rPr>
                <w:sz w:val="26"/>
                <w:szCs w:val="26"/>
              </w:rPr>
              <w:t>сельское</w:t>
            </w:r>
            <w:r w:rsidRPr="008C48D7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1 500,0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C48D7" w:rsidRPr="008C48D7" w:rsidRDefault="008C48D7" w:rsidP="005810A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C48D7">
              <w:rPr>
                <w:sz w:val="26"/>
                <w:szCs w:val="26"/>
              </w:rPr>
              <w:t> </w:t>
            </w:r>
          </w:p>
        </w:tc>
      </w:tr>
    </w:tbl>
    <w:p w:rsidR="00B40EFE" w:rsidRPr="001F63AB" w:rsidRDefault="008E68E2" w:rsidP="00B40EFE">
      <w:pPr>
        <w:rPr>
          <w:sz w:val="26"/>
          <w:szCs w:val="26"/>
        </w:rPr>
      </w:pPr>
      <w:r>
        <w:rPr>
          <w:bCs/>
          <w:sz w:val="26"/>
          <w:szCs w:val="26"/>
        </w:rPr>
        <w:t>»</w:t>
      </w:r>
    </w:p>
    <w:sectPr w:rsidR="00B40EFE" w:rsidRPr="001F63AB" w:rsidSect="005465A8">
      <w:pgSz w:w="11909" w:h="16834" w:code="9"/>
      <w:pgMar w:top="567" w:right="851" w:bottom="567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46FF"/>
    <w:multiLevelType w:val="hybridMultilevel"/>
    <w:tmpl w:val="DFB84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BF0F6A"/>
    <w:multiLevelType w:val="hybridMultilevel"/>
    <w:tmpl w:val="F2D6B9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492D1A"/>
    <w:multiLevelType w:val="hybridMultilevel"/>
    <w:tmpl w:val="077EE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C"/>
    <w:rsid w:val="00006304"/>
    <w:rsid w:val="00016ED3"/>
    <w:rsid w:val="0002026A"/>
    <w:rsid w:val="00023033"/>
    <w:rsid w:val="00027575"/>
    <w:rsid w:val="0002767A"/>
    <w:rsid w:val="0003105E"/>
    <w:rsid w:val="000311C0"/>
    <w:rsid w:val="000329C4"/>
    <w:rsid w:val="00036813"/>
    <w:rsid w:val="00037714"/>
    <w:rsid w:val="00041F4D"/>
    <w:rsid w:val="000475A0"/>
    <w:rsid w:val="00051D8C"/>
    <w:rsid w:val="00056B75"/>
    <w:rsid w:val="0006112C"/>
    <w:rsid w:val="00074000"/>
    <w:rsid w:val="000771C1"/>
    <w:rsid w:val="00086EBC"/>
    <w:rsid w:val="00094E8F"/>
    <w:rsid w:val="0009763B"/>
    <w:rsid w:val="000A053F"/>
    <w:rsid w:val="000C3C33"/>
    <w:rsid w:val="000C49AE"/>
    <w:rsid w:val="000E22AD"/>
    <w:rsid w:val="000E31B4"/>
    <w:rsid w:val="000E4F71"/>
    <w:rsid w:val="000F114E"/>
    <w:rsid w:val="00104B42"/>
    <w:rsid w:val="001201CB"/>
    <w:rsid w:val="00127C26"/>
    <w:rsid w:val="00127C7F"/>
    <w:rsid w:val="00131B6C"/>
    <w:rsid w:val="001349A7"/>
    <w:rsid w:val="0013520C"/>
    <w:rsid w:val="00136385"/>
    <w:rsid w:val="001375C5"/>
    <w:rsid w:val="00164DEE"/>
    <w:rsid w:val="001727B0"/>
    <w:rsid w:val="001847DB"/>
    <w:rsid w:val="00191408"/>
    <w:rsid w:val="001A12DF"/>
    <w:rsid w:val="001A5EE0"/>
    <w:rsid w:val="001B2926"/>
    <w:rsid w:val="001B5F45"/>
    <w:rsid w:val="001C1918"/>
    <w:rsid w:val="001C7B1D"/>
    <w:rsid w:val="001D4BDC"/>
    <w:rsid w:val="001E041D"/>
    <w:rsid w:val="001E1A2C"/>
    <w:rsid w:val="001E3EE0"/>
    <w:rsid w:val="001F0872"/>
    <w:rsid w:val="001F63AB"/>
    <w:rsid w:val="00201D63"/>
    <w:rsid w:val="0021698F"/>
    <w:rsid w:val="00223D79"/>
    <w:rsid w:val="00224227"/>
    <w:rsid w:val="00226723"/>
    <w:rsid w:val="00227111"/>
    <w:rsid w:val="00232081"/>
    <w:rsid w:val="002460C9"/>
    <w:rsid w:val="0024686D"/>
    <w:rsid w:val="00250CC2"/>
    <w:rsid w:val="002520C3"/>
    <w:rsid w:val="0025344C"/>
    <w:rsid w:val="00261520"/>
    <w:rsid w:val="00265DB0"/>
    <w:rsid w:val="002661E8"/>
    <w:rsid w:val="00280772"/>
    <w:rsid w:val="00280E58"/>
    <w:rsid w:val="00281F81"/>
    <w:rsid w:val="002970AE"/>
    <w:rsid w:val="002A02A6"/>
    <w:rsid w:val="002A08F3"/>
    <w:rsid w:val="002B38B8"/>
    <w:rsid w:val="002B5054"/>
    <w:rsid w:val="002B5751"/>
    <w:rsid w:val="002B6877"/>
    <w:rsid w:val="002C5D08"/>
    <w:rsid w:val="002C732B"/>
    <w:rsid w:val="002D06FC"/>
    <w:rsid w:val="002D6FFF"/>
    <w:rsid w:val="002E4D52"/>
    <w:rsid w:val="002F3014"/>
    <w:rsid w:val="00305974"/>
    <w:rsid w:val="0031335F"/>
    <w:rsid w:val="0032333A"/>
    <w:rsid w:val="00325A96"/>
    <w:rsid w:val="0033068C"/>
    <w:rsid w:val="003321B0"/>
    <w:rsid w:val="00336C5A"/>
    <w:rsid w:val="003427DD"/>
    <w:rsid w:val="00352D82"/>
    <w:rsid w:val="00354D5F"/>
    <w:rsid w:val="003573EF"/>
    <w:rsid w:val="003579D8"/>
    <w:rsid w:val="00360194"/>
    <w:rsid w:val="0037761F"/>
    <w:rsid w:val="00382C64"/>
    <w:rsid w:val="00385EEC"/>
    <w:rsid w:val="003874B8"/>
    <w:rsid w:val="003939BB"/>
    <w:rsid w:val="0039777A"/>
    <w:rsid w:val="003A42B9"/>
    <w:rsid w:val="003A60F1"/>
    <w:rsid w:val="003A66DA"/>
    <w:rsid w:val="003A6C08"/>
    <w:rsid w:val="003B70D2"/>
    <w:rsid w:val="003D001B"/>
    <w:rsid w:val="003D1BD9"/>
    <w:rsid w:val="003D5D27"/>
    <w:rsid w:val="003E0CF7"/>
    <w:rsid w:val="003E4BDE"/>
    <w:rsid w:val="003F40F5"/>
    <w:rsid w:val="003F573F"/>
    <w:rsid w:val="003F5B30"/>
    <w:rsid w:val="003F7EF7"/>
    <w:rsid w:val="0040233A"/>
    <w:rsid w:val="004038C9"/>
    <w:rsid w:val="0041261E"/>
    <w:rsid w:val="004204EF"/>
    <w:rsid w:val="004246F6"/>
    <w:rsid w:val="00430E31"/>
    <w:rsid w:val="00431ECB"/>
    <w:rsid w:val="00433703"/>
    <w:rsid w:val="00433E4B"/>
    <w:rsid w:val="0043771B"/>
    <w:rsid w:val="00440EF7"/>
    <w:rsid w:val="004427C7"/>
    <w:rsid w:val="00442AD2"/>
    <w:rsid w:val="004459EF"/>
    <w:rsid w:val="00446C5E"/>
    <w:rsid w:val="00446DEA"/>
    <w:rsid w:val="004506FC"/>
    <w:rsid w:val="004506FE"/>
    <w:rsid w:val="00451C00"/>
    <w:rsid w:val="004578E6"/>
    <w:rsid w:val="00461EF5"/>
    <w:rsid w:val="00465A53"/>
    <w:rsid w:val="00471924"/>
    <w:rsid w:val="004765DC"/>
    <w:rsid w:val="004766FD"/>
    <w:rsid w:val="0048766F"/>
    <w:rsid w:val="00490A1B"/>
    <w:rsid w:val="00491110"/>
    <w:rsid w:val="004918BC"/>
    <w:rsid w:val="00492C59"/>
    <w:rsid w:val="0049794E"/>
    <w:rsid w:val="004A3215"/>
    <w:rsid w:val="004C49D2"/>
    <w:rsid w:val="004C6D95"/>
    <w:rsid w:val="004D13D5"/>
    <w:rsid w:val="004D192E"/>
    <w:rsid w:val="004D210C"/>
    <w:rsid w:val="004D5CC9"/>
    <w:rsid w:val="004E0FDF"/>
    <w:rsid w:val="004E469E"/>
    <w:rsid w:val="004E475B"/>
    <w:rsid w:val="004E78FC"/>
    <w:rsid w:val="004F0C79"/>
    <w:rsid w:val="004F0E0C"/>
    <w:rsid w:val="004F1E90"/>
    <w:rsid w:val="004F7CEF"/>
    <w:rsid w:val="005102FB"/>
    <w:rsid w:val="00514CFD"/>
    <w:rsid w:val="005204AA"/>
    <w:rsid w:val="005225D1"/>
    <w:rsid w:val="00526836"/>
    <w:rsid w:val="005273C6"/>
    <w:rsid w:val="0052777D"/>
    <w:rsid w:val="00536DB9"/>
    <w:rsid w:val="0054345C"/>
    <w:rsid w:val="005465A8"/>
    <w:rsid w:val="005472D3"/>
    <w:rsid w:val="00554730"/>
    <w:rsid w:val="00576F6D"/>
    <w:rsid w:val="005810A7"/>
    <w:rsid w:val="005904FE"/>
    <w:rsid w:val="00591F69"/>
    <w:rsid w:val="005A5D72"/>
    <w:rsid w:val="005B4122"/>
    <w:rsid w:val="005C10B3"/>
    <w:rsid w:val="005C3773"/>
    <w:rsid w:val="005D1D07"/>
    <w:rsid w:val="005D7AA4"/>
    <w:rsid w:val="005E2D54"/>
    <w:rsid w:val="005F4220"/>
    <w:rsid w:val="00601794"/>
    <w:rsid w:val="00607A9F"/>
    <w:rsid w:val="006258DE"/>
    <w:rsid w:val="00625F28"/>
    <w:rsid w:val="006324F1"/>
    <w:rsid w:val="00632D01"/>
    <w:rsid w:val="006333BC"/>
    <w:rsid w:val="00636760"/>
    <w:rsid w:val="0064141C"/>
    <w:rsid w:val="006448E7"/>
    <w:rsid w:val="006504FB"/>
    <w:rsid w:val="00650570"/>
    <w:rsid w:val="00650A6A"/>
    <w:rsid w:val="00651E43"/>
    <w:rsid w:val="0065592C"/>
    <w:rsid w:val="006609E5"/>
    <w:rsid w:val="00660BF5"/>
    <w:rsid w:val="006616E2"/>
    <w:rsid w:val="0066762B"/>
    <w:rsid w:val="006704F2"/>
    <w:rsid w:val="00673F32"/>
    <w:rsid w:val="00677F11"/>
    <w:rsid w:val="0068570F"/>
    <w:rsid w:val="00697308"/>
    <w:rsid w:val="006A3977"/>
    <w:rsid w:val="006A3D53"/>
    <w:rsid w:val="006A4F7E"/>
    <w:rsid w:val="006B387E"/>
    <w:rsid w:val="006E2F69"/>
    <w:rsid w:val="006F1658"/>
    <w:rsid w:val="006F2081"/>
    <w:rsid w:val="00701589"/>
    <w:rsid w:val="0070317E"/>
    <w:rsid w:val="00705142"/>
    <w:rsid w:val="00713674"/>
    <w:rsid w:val="00714BFC"/>
    <w:rsid w:val="007226EF"/>
    <w:rsid w:val="00740484"/>
    <w:rsid w:val="00750E68"/>
    <w:rsid w:val="00750E98"/>
    <w:rsid w:val="007529D9"/>
    <w:rsid w:val="00756A20"/>
    <w:rsid w:val="007661A0"/>
    <w:rsid w:val="0076675D"/>
    <w:rsid w:val="0077340F"/>
    <w:rsid w:val="00781E2D"/>
    <w:rsid w:val="007863B6"/>
    <w:rsid w:val="007867FB"/>
    <w:rsid w:val="00795015"/>
    <w:rsid w:val="007956FF"/>
    <w:rsid w:val="00796D24"/>
    <w:rsid w:val="00797CDA"/>
    <w:rsid w:val="007B181D"/>
    <w:rsid w:val="007B4047"/>
    <w:rsid w:val="007B7D75"/>
    <w:rsid w:val="007C1DD3"/>
    <w:rsid w:val="007C2798"/>
    <w:rsid w:val="007C289F"/>
    <w:rsid w:val="007C3448"/>
    <w:rsid w:val="007C574D"/>
    <w:rsid w:val="007D1F9B"/>
    <w:rsid w:val="007D49B5"/>
    <w:rsid w:val="007E0EAA"/>
    <w:rsid w:val="007E2A47"/>
    <w:rsid w:val="007E724D"/>
    <w:rsid w:val="007F1420"/>
    <w:rsid w:val="007F2C3B"/>
    <w:rsid w:val="00800FCB"/>
    <w:rsid w:val="00811A0D"/>
    <w:rsid w:val="00812A96"/>
    <w:rsid w:val="00822364"/>
    <w:rsid w:val="0082489E"/>
    <w:rsid w:val="0082537B"/>
    <w:rsid w:val="008257EB"/>
    <w:rsid w:val="008268A1"/>
    <w:rsid w:val="00831C5B"/>
    <w:rsid w:val="00834F28"/>
    <w:rsid w:val="00842005"/>
    <w:rsid w:val="00845B88"/>
    <w:rsid w:val="008641B3"/>
    <w:rsid w:val="0087202D"/>
    <w:rsid w:val="00872A85"/>
    <w:rsid w:val="00876FE0"/>
    <w:rsid w:val="00881A17"/>
    <w:rsid w:val="00885602"/>
    <w:rsid w:val="00885AAE"/>
    <w:rsid w:val="0089411A"/>
    <w:rsid w:val="008A2B3E"/>
    <w:rsid w:val="008A4706"/>
    <w:rsid w:val="008B28B5"/>
    <w:rsid w:val="008B5752"/>
    <w:rsid w:val="008C054F"/>
    <w:rsid w:val="008C48D7"/>
    <w:rsid w:val="008C4C42"/>
    <w:rsid w:val="008C605A"/>
    <w:rsid w:val="008C6995"/>
    <w:rsid w:val="008C7C6C"/>
    <w:rsid w:val="008D165B"/>
    <w:rsid w:val="008D1EA9"/>
    <w:rsid w:val="008D765E"/>
    <w:rsid w:val="008E0128"/>
    <w:rsid w:val="008E68E2"/>
    <w:rsid w:val="008F1524"/>
    <w:rsid w:val="008F6AA4"/>
    <w:rsid w:val="0090189C"/>
    <w:rsid w:val="00915D08"/>
    <w:rsid w:val="00917C4A"/>
    <w:rsid w:val="009302DB"/>
    <w:rsid w:val="009335AE"/>
    <w:rsid w:val="00934C0B"/>
    <w:rsid w:val="0094394E"/>
    <w:rsid w:val="0095133A"/>
    <w:rsid w:val="00955B27"/>
    <w:rsid w:val="00956F9E"/>
    <w:rsid w:val="00971EAA"/>
    <w:rsid w:val="00973B0F"/>
    <w:rsid w:val="00985B88"/>
    <w:rsid w:val="00991B4A"/>
    <w:rsid w:val="00992DDB"/>
    <w:rsid w:val="00994694"/>
    <w:rsid w:val="00996044"/>
    <w:rsid w:val="009A23AF"/>
    <w:rsid w:val="009A4E6B"/>
    <w:rsid w:val="009B1DA9"/>
    <w:rsid w:val="009B55EA"/>
    <w:rsid w:val="009C08D4"/>
    <w:rsid w:val="009C1CB5"/>
    <w:rsid w:val="009D0014"/>
    <w:rsid w:val="009D17A7"/>
    <w:rsid w:val="009D2F54"/>
    <w:rsid w:val="009E1CAA"/>
    <w:rsid w:val="009E4A0A"/>
    <w:rsid w:val="009F10DE"/>
    <w:rsid w:val="009F5DF8"/>
    <w:rsid w:val="009F6925"/>
    <w:rsid w:val="009F6D64"/>
    <w:rsid w:val="00A00344"/>
    <w:rsid w:val="00A012CA"/>
    <w:rsid w:val="00A12C47"/>
    <w:rsid w:val="00A134D1"/>
    <w:rsid w:val="00A13845"/>
    <w:rsid w:val="00A153B3"/>
    <w:rsid w:val="00A20572"/>
    <w:rsid w:val="00A25830"/>
    <w:rsid w:val="00A27FEC"/>
    <w:rsid w:val="00A34CEC"/>
    <w:rsid w:val="00A45A40"/>
    <w:rsid w:val="00A5145F"/>
    <w:rsid w:val="00A5418D"/>
    <w:rsid w:val="00A57445"/>
    <w:rsid w:val="00A64E9D"/>
    <w:rsid w:val="00A6677F"/>
    <w:rsid w:val="00A8062A"/>
    <w:rsid w:val="00A8460C"/>
    <w:rsid w:val="00A92B82"/>
    <w:rsid w:val="00A93325"/>
    <w:rsid w:val="00AA453A"/>
    <w:rsid w:val="00AB5843"/>
    <w:rsid w:val="00AC2B30"/>
    <w:rsid w:val="00AD254B"/>
    <w:rsid w:val="00AD4397"/>
    <w:rsid w:val="00AE5D44"/>
    <w:rsid w:val="00AE66C5"/>
    <w:rsid w:val="00AF3C3D"/>
    <w:rsid w:val="00B01C8B"/>
    <w:rsid w:val="00B03AB5"/>
    <w:rsid w:val="00B06DB3"/>
    <w:rsid w:val="00B137D9"/>
    <w:rsid w:val="00B13CB3"/>
    <w:rsid w:val="00B31464"/>
    <w:rsid w:val="00B321E6"/>
    <w:rsid w:val="00B323E6"/>
    <w:rsid w:val="00B357DE"/>
    <w:rsid w:val="00B40EFE"/>
    <w:rsid w:val="00B45FE9"/>
    <w:rsid w:val="00B46984"/>
    <w:rsid w:val="00B52505"/>
    <w:rsid w:val="00B62522"/>
    <w:rsid w:val="00B64A7F"/>
    <w:rsid w:val="00B65931"/>
    <w:rsid w:val="00B66764"/>
    <w:rsid w:val="00B7131A"/>
    <w:rsid w:val="00B720EB"/>
    <w:rsid w:val="00B73D4A"/>
    <w:rsid w:val="00B81AE7"/>
    <w:rsid w:val="00B834DE"/>
    <w:rsid w:val="00B8435F"/>
    <w:rsid w:val="00B93BC2"/>
    <w:rsid w:val="00B940A5"/>
    <w:rsid w:val="00B95E2A"/>
    <w:rsid w:val="00B96635"/>
    <w:rsid w:val="00BB1315"/>
    <w:rsid w:val="00BB2341"/>
    <w:rsid w:val="00BB54F9"/>
    <w:rsid w:val="00BC05B1"/>
    <w:rsid w:val="00BC2AA7"/>
    <w:rsid w:val="00BC5B52"/>
    <w:rsid w:val="00BC6E5A"/>
    <w:rsid w:val="00BD02A2"/>
    <w:rsid w:val="00BD6B61"/>
    <w:rsid w:val="00BE1C9B"/>
    <w:rsid w:val="00BE540B"/>
    <w:rsid w:val="00BE7489"/>
    <w:rsid w:val="00BF3881"/>
    <w:rsid w:val="00C133B5"/>
    <w:rsid w:val="00C174AA"/>
    <w:rsid w:val="00C207E8"/>
    <w:rsid w:val="00C21E58"/>
    <w:rsid w:val="00C30A10"/>
    <w:rsid w:val="00C40587"/>
    <w:rsid w:val="00C417FF"/>
    <w:rsid w:val="00C5355F"/>
    <w:rsid w:val="00C62449"/>
    <w:rsid w:val="00C6451F"/>
    <w:rsid w:val="00C66BA5"/>
    <w:rsid w:val="00C8238B"/>
    <w:rsid w:val="00C83E34"/>
    <w:rsid w:val="00C860B2"/>
    <w:rsid w:val="00C967E5"/>
    <w:rsid w:val="00C968B4"/>
    <w:rsid w:val="00C97C1F"/>
    <w:rsid w:val="00CA2CB1"/>
    <w:rsid w:val="00CA3754"/>
    <w:rsid w:val="00CA686C"/>
    <w:rsid w:val="00CB2FDE"/>
    <w:rsid w:val="00CB4835"/>
    <w:rsid w:val="00CB78D1"/>
    <w:rsid w:val="00CD494C"/>
    <w:rsid w:val="00CD4EFF"/>
    <w:rsid w:val="00CD69CB"/>
    <w:rsid w:val="00CD7E70"/>
    <w:rsid w:val="00CE1E5C"/>
    <w:rsid w:val="00CF6ED2"/>
    <w:rsid w:val="00D02DC7"/>
    <w:rsid w:val="00D24B6E"/>
    <w:rsid w:val="00D3019C"/>
    <w:rsid w:val="00D319D8"/>
    <w:rsid w:val="00D50F15"/>
    <w:rsid w:val="00D5271D"/>
    <w:rsid w:val="00D540CC"/>
    <w:rsid w:val="00D56831"/>
    <w:rsid w:val="00D60A8D"/>
    <w:rsid w:val="00D70139"/>
    <w:rsid w:val="00D73919"/>
    <w:rsid w:val="00D87934"/>
    <w:rsid w:val="00D929EE"/>
    <w:rsid w:val="00D92DD2"/>
    <w:rsid w:val="00D96F77"/>
    <w:rsid w:val="00D97FA6"/>
    <w:rsid w:val="00DA54D8"/>
    <w:rsid w:val="00DB08B2"/>
    <w:rsid w:val="00DB4127"/>
    <w:rsid w:val="00DB7639"/>
    <w:rsid w:val="00DC3EF2"/>
    <w:rsid w:val="00DD1577"/>
    <w:rsid w:val="00DD6F6D"/>
    <w:rsid w:val="00DE504A"/>
    <w:rsid w:val="00DE7254"/>
    <w:rsid w:val="00DE7964"/>
    <w:rsid w:val="00E0079F"/>
    <w:rsid w:val="00E00F3E"/>
    <w:rsid w:val="00E01449"/>
    <w:rsid w:val="00E02DAB"/>
    <w:rsid w:val="00E0701C"/>
    <w:rsid w:val="00E07C6D"/>
    <w:rsid w:val="00E11D6A"/>
    <w:rsid w:val="00E210C1"/>
    <w:rsid w:val="00E24711"/>
    <w:rsid w:val="00E30824"/>
    <w:rsid w:val="00E366DB"/>
    <w:rsid w:val="00E40466"/>
    <w:rsid w:val="00E43E1E"/>
    <w:rsid w:val="00E55039"/>
    <w:rsid w:val="00E5650C"/>
    <w:rsid w:val="00E64AFB"/>
    <w:rsid w:val="00E722DA"/>
    <w:rsid w:val="00E75031"/>
    <w:rsid w:val="00E84EF1"/>
    <w:rsid w:val="00E85FC0"/>
    <w:rsid w:val="00E942AA"/>
    <w:rsid w:val="00EA775A"/>
    <w:rsid w:val="00EB18DC"/>
    <w:rsid w:val="00EB29D1"/>
    <w:rsid w:val="00EB3A5C"/>
    <w:rsid w:val="00EC4321"/>
    <w:rsid w:val="00EC4892"/>
    <w:rsid w:val="00EC72B5"/>
    <w:rsid w:val="00ED12D5"/>
    <w:rsid w:val="00ED1671"/>
    <w:rsid w:val="00EF1573"/>
    <w:rsid w:val="00EF42A9"/>
    <w:rsid w:val="00F006FB"/>
    <w:rsid w:val="00F007CD"/>
    <w:rsid w:val="00F01899"/>
    <w:rsid w:val="00F032A3"/>
    <w:rsid w:val="00F05754"/>
    <w:rsid w:val="00F20FD0"/>
    <w:rsid w:val="00F23F58"/>
    <w:rsid w:val="00F250BC"/>
    <w:rsid w:val="00F2709A"/>
    <w:rsid w:val="00F30093"/>
    <w:rsid w:val="00F309F0"/>
    <w:rsid w:val="00F346AA"/>
    <w:rsid w:val="00F41FFA"/>
    <w:rsid w:val="00F4480C"/>
    <w:rsid w:val="00F455F3"/>
    <w:rsid w:val="00F622D1"/>
    <w:rsid w:val="00F63ABE"/>
    <w:rsid w:val="00F67DEF"/>
    <w:rsid w:val="00F70637"/>
    <w:rsid w:val="00F87CC7"/>
    <w:rsid w:val="00F91EAB"/>
    <w:rsid w:val="00F95116"/>
    <w:rsid w:val="00FA5C70"/>
    <w:rsid w:val="00FB1315"/>
    <w:rsid w:val="00FC2FCC"/>
    <w:rsid w:val="00FC4990"/>
    <w:rsid w:val="00FD5295"/>
    <w:rsid w:val="00FD7608"/>
    <w:rsid w:val="00FE1D5A"/>
    <w:rsid w:val="00FF0F04"/>
    <w:rsid w:val="00FF25A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5AC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32D01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632D01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5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32D01"/>
    <w:rPr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32D01"/>
    <w:rPr>
      <w:rFonts w:ascii="Arial" w:hAnsi="Arial"/>
      <w:b/>
      <w:bCs/>
      <w:lang w:val="x-none"/>
    </w:rPr>
  </w:style>
  <w:style w:type="paragraph" w:styleId="a5">
    <w:name w:val="Plain Text"/>
    <w:basedOn w:val="a"/>
    <w:link w:val="a6"/>
    <w:rsid w:val="00632D01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6">
    <w:name w:val="Текст Знак"/>
    <w:basedOn w:val="a0"/>
    <w:link w:val="a5"/>
    <w:rsid w:val="00632D01"/>
    <w:rPr>
      <w:rFonts w:ascii="Courier New" w:hAnsi="Courier New"/>
      <w:lang w:val="x-none"/>
    </w:rPr>
  </w:style>
  <w:style w:type="paragraph" w:customStyle="1" w:styleId="ConsPlusCell">
    <w:name w:val="ConsPlusCell"/>
    <w:rsid w:val="00632D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32D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2D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2D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39"/>
    <w:rsid w:val="0065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573EF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3573EF"/>
    <w:rPr>
      <w:color w:val="800080"/>
      <w:u w:val="single"/>
    </w:rPr>
  </w:style>
  <w:style w:type="paragraph" w:customStyle="1" w:styleId="xl65">
    <w:name w:val="xl6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2">
    <w:name w:val="xl7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9">
    <w:name w:val="xl7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3">
    <w:name w:val="xl8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4">
    <w:name w:val="xl8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573E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3573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573EF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573E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5">
    <w:name w:val="xl9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7">
    <w:name w:val="xl9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573E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9">
    <w:name w:val="xl99"/>
    <w:basedOn w:val="a"/>
    <w:rsid w:val="003573E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0">
    <w:name w:val="xl10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573E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6">
    <w:name w:val="xl106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573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573EF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573E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2">
    <w:name w:val="xl12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6">
    <w:name w:val="xl126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3573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3573E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9">
    <w:name w:val="xl129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0">
    <w:name w:val="xl130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3573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4">
    <w:name w:val="xl134"/>
    <w:basedOn w:val="a"/>
    <w:rsid w:val="003573E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6">
    <w:name w:val="xl13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9">
    <w:name w:val="xl13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3573E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45">
    <w:name w:val="xl145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46">
    <w:name w:val="xl146"/>
    <w:basedOn w:val="a"/>
    <w:rsid w:val="003573E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9">
    <w:name w:val="xl149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573E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52">
    <w:name w:val="xl152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3573E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57">
    <w:name w:val="xl15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8">
    <w:name w:val="xl15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3">
    <w:name w:val="xl16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8">
    <w:name w:val="xl16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69">
    <w:name w:val="xl16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70">
    <w:name w:val="xl17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1">
    <w:name w:val="xl17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2">
    <w:name w:val="xl17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3573E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5">
    <w:name w:val="xl17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6">
    <w:name w:val="xl176"/>
    <w:basedOn w:val="a"/>
    <w:rsid w:val="003573E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7">
    <w:name w:val="xl17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78">
    <w:name w:val="xl178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9">
    <w:name w:val="xl17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80">
    <w:name w:val="xl180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1">
    <w:name w:val="xl181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83">
    <w:name w:val="xl183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84">
    <w:name w:val="xl184"/>
    <w:basedOn w:val="a"/>
    <w:rsid w:val="003573E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5">
    <w:name w:val="xl18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6">
    <w:name w:val="xl186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8">
    <w:name w:val="xl18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9">
    <w:name w:val="xl18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1">
    <w:name w:val="xl19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92">
    <w:name w:val="xl19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93">
    <w:name w:val="xl19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5">
    <w:name w:val="xl19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6">
    <w:name w:val="xl19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7">
    <w:name w:val="xl19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98">
    <w:name w:val="xl19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</w:rPr>
  </w:style>
  <w:style w:type="paragraph" w:customStyle="1" w:styleId="xl199">
    <w:name w:val="xl19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0">
    <w:name w:val="xl20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1">
    <w:name w:val="xl20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202">
    <w:name w:val="xl202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3">
    <w:name w:val="xl20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04">
    <w:name w:val="xl20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09">
    <w:name w:val="xl20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11">
    <w:name w:val="xl21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3">
    <w:name w:val="xl21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4">
    <w:name w:val="xl214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15">
    <w:name w:val="xl21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9">
    <w:name w:val="xl21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20">
    <w:name w:val="xl22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1">
    <w:name w:val="xl22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2">
    <w:name w:val="xl22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3">
    <w:name w:val="xl22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24">
    <w:name w:val="xl22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</w:rPr>
  </w:style>
  <w:style w:type="paragraph" w:customStyle="1" w:styleId="xl226">
    <w:name w:val="xl22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27">
    <w:name w:val="xl22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28">
    <w:name w:val="xl22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29">
    <w:name w:val="xl22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32">
    <w:name w:val="xl23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33">
    <w:name w:val="xl23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35">
    <w:name w:val="xl235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36">
    <w:name w:val="xl236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39">
    <w:name w:val="xl23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40">
    <w:name w:val="xl24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43">
    <w:name w:val="xl243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5">
    <w:name w:val="xl24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247">
    <w:name w:val="xl247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8">
    <w:name w:val="xl24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1">
    <w:name w:val="xl251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2">
    <w:name w:val="xl252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53">
    <w:name w:val="xl253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4">
    <w:name w:val="xl254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55">
    <w:name w:val="xl255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56">
    <w:name w:val="xl256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57">
    <w:name w:val="xl25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8">
    <w:name w:val="xl258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59">
    <w:name w:val="xl25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60">
    <w:name w:val="xl26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61">
    <w:name w:val="xl26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62">
    <w:name w:val="xl26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63">
    <w:name w:val="xl26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265">
    <w:name w:val="xl26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66">
    <w:name w:val="xl266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67">
    <w:name w:val="xl267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68">
    <w:name w:val="xl26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70">
    <w:name w:val="xl27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1">
    <w:name w:val="xl271"/>
    <w:basedOn w:val="a"/>
    <w:rsid w:val="003573E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2">
    <w:name w:val="xl272"/>
    <w:basedOn w:val="a"/>
    <w:rsid w:val="003573E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3">
    <w:name w:val="xl273"/>
    <w:basedOn w:val="a"/>
    <w:rsid w:val="003573E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6">
    <w:name w:val="xl276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7">
    <w:name w:val="xl277"/>
    <w:basedOn w:val="a"/>
    <w:rsid w:val="003573E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8">
    <w:name w:val="xl27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9">
    <w:name w:val="xl279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80">
    <w:name w:val="xl280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81">
    <w:name w:val="xl281"/>
    <w:basedOn w:val="a"/>
    <w:rsid w:val="003573E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82">
    <w:name w:val="xl282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3">
    <w:name w:val="xl283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4">
    <w:name w:val="xl284"/>
    <w:basedOn w:val="a"/>
    <w:rsid w:val="003573E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5">
    <w:name w:val="xl285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86">
    <w:name w:val="xl286"/>
    <w:basedOn w:val="a"/>
    <w:rsid w:val="003573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7">
    <w:name w:val="xl28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90">
    <w:name w:val="xl29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91">
    <w:name w:val="xl291"/>
    <w:basedOn w:val="a"/>
    <w:rsid w:val="003573E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2">
    <w:name w:val="xl29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94">
    <w:name w:val="xl29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95">
    <w:name w:val="xl29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96">
    <w:name w:val="xl296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97">
    <w:name w:val="xl29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99">
    <w:name w:val="xl29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01">
    <w:name w:val="xl30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02">
    <w:name w:val="xl30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03">
    <w:name w:val="xl303"/>
    <w:basedOn w:val="a"/>
    <w:rsid w:val="003573E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304">
    <w:name w:val="xl304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305">
    <w:name w:val="xl305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3573E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7">
    <w:name w:val="xl307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08">
    <w:name w:val="xl308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09">
    <w:name w:val="xl30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1">
    <w:name w:val="xl311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2">
    <w:name w:val="xl31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4">
    <w:name w:val="xl314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15">
    <w:name w:val="xl315"/>
    <w:basedOn w:val="a"/>
    <w:rsid w:val="003573E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6">
    <w:name w:val="xl316"/>
    <w:basedOn w:val="a"/>
    <w:rsid w:val="003573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7">
    <w:name w:val="xl317"/>
    <w:basedOn w:val="a"/>
    <w:rsid w:val="003573E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8">
    <w:name w:val="xl318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3573E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0">
    <w:name w:val="xl320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21">
    <w:name w:val="xl32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23">
    <w:name w:val="xl323"/>
    <w:basedOn w:val="a"/>
    <w:rsid w:val="003573E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4">
    <w:name w:val="xl324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325">
    <w:name w:val="xl32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326">
    <w:name w:val="xl32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327">
    <w:name w:val="xl327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328">
    <w:name w:val="xl32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9">
    <w:name w:val="xl32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0">
    <w:name w:val="xl33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2">
    <w:name w:val="xl332"/>
    <w:basedOn w:val="a"/>
    <w:rsid w:val="003573E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character" w:customStyle="1" w:styleId="a4">
    <w:name w:val="Текст выноски Знак"/>
    <w:basedOn w:val="a0"/>
    <w:link w:val="a3"/>
    <w:uiPriority w:val="99"/>
    <w:semiHidden/>
    <w:rsid w:val="00C6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5AC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32D01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632D01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5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32D01"/>
    <w:rPr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32D01"/>
    <w:rPr>
      <w:rFonts w:ascii="Arial" w:hAnsi="Arial"/>
      <w:b/>
      <w:bCs/>
      <w:lang w:val="x-none"/>
    </w:rPr>
  </w:style>
  <w:style w:type="paragraph" w:styleId="a5">
    <w:name w:val="Plain Text"/>
    <w:basedOn w:val="a"/>
    <w:link w:val="a6"/>
    <w:rsid w:val="00632D01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6">
    <w:name w:val="Текст Знак"/>
    <w:basedOn w:val="a0"/>
    <w:link w:val="a5"/>
    <w:rsid w:val="00632D01"/>
    <w:rPr>
      <w:rFonts w:ascii="Courier New" w:hAnsi="Courier New"/>
      <w:lang w:val="x-none"/>
    </w:rPr>
  </w:style>
  <w:style w:type="paragraph" w:customStyle="1" w:styleId="ConsPlusCell">
    <w:name w:val="ConsPlusCell"/>
    <w:rsid w:val="00632D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32D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2D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2D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39"/>
    <w:rsid w:val="0065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573EF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3573EF"/>
    <w:rPr>
      <w:color w:val="800080"/>
      <w:u w:val="single"/>
    </w:rPr>
  </w:style>
  <w:style w:type="paragraph" w:customStyle="1" w:styleId="xl65">
    <w:name w:val="xl6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2">
    <w:name w:val="xl7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9">
    <w:name w:val="xl7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3">
    <w:name w:val="xl8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4">
    <w:name w:val="xl8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0">
    <w:name w:val="xl9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573E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3573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573EF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573E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5">
    <w:name w:val="xl9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7">
    <w:name w:val="xl9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573E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9">
    <w:name w:val="xl99"/>
    <w:basedOn w:val="a"/>
    <w:rsid w:val="003573E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0">
    <w:name w:val="xl10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573E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6">
    <w:name w:val="xl106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573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573EF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573E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2">
    <w:name w:val="xl12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6">
    <w:name w:val="xl126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3573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3573E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9">
    <w:name w:val="xl129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0">
    <w:name w:val="xl130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3573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4">
    <w:name w:val="xl134"/>
    <w:basedOn w:val="a"/>
    <w:rsid w:val="003573E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6">
    <w:name w:val="xl13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9">
    <w:name w:val="xl13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3573E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45">
    <w:name w:val="xl145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46">
    <w:name w:val="xl146"/>
    <w:basedOn w:val="a"/>
    <w:rsid w:val="003573E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9">
    <w:name w:val="xl149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573E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52">
    <w:name w:val="xl152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3573E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57">
    <w:name w:val="xl15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8">
    <w:name w:val="xl15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3">
    <w:name w:val="xl16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8">
    <w:name w:val="xl16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69">
    <w:name w:val="xl16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70">
    <w:name w:val="xl17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1">
    <w:name w:val="xl17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2">
    <w:name w:val="xl17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3573E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5">
    <w:name w:val="xl17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6">
    <w:name w:val="xl176"/>
    <w:basedOn w:val="a"/>
    <w:rsid w:val="003573E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7">
    <w:name w:val="xl17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78">
    <w:name w:val="xl178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9">
    <w:name w:val="xl17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80">
    <w:name w:val="xl180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1">
    <w:name w:val="xl181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83">
    <w:name w:val="xl183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84">
    <w:name w:val="xl184"/>
    <w:basedOn w:val="a"/>
    <w:rsid w:val="003573E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5">
    <w:name w:val="xl18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6">
    <w:name w:val="xl186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8">
    <w:name w:val="xl18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9">
    <w:name w:val="xl18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1">
    <w:name w:val="xl19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92">
    <w:name w:val="xl19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93">
    <w:name w:val="xl19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5">
    <w:name w:val="xl19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6">
    <w:name w:val="xl19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7">
    <w:name w:val="xl19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98">
    <w:name w:val="xl19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</w:rPr>
  </w:style>
  <w:style w:type="paragraph" w:customStyle="1" w:styleId="xl199">
    <w:name w:val="xl19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0">
    <w:name w:val="xl20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1">
    <w:name w:val="xl20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202">
    <w:name w:val="xl202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3">
    <w:name w:val="xl20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04">
    <w:name w:val="xl20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09">
    <w:name w:val="xl20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11">
    <w:name w:val="xl21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3">
    <w:name w:val="xl21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4">
    <w:name w:val="xl214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15">
    <w:name w:val="xl21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9">
    <w:name w:val="xl21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20">
    <w:name w:val="xl22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1">
    <w:name w:val="xl22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2">
    <w:name w:val="xl22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3">
    <w:name w:val="xl22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24">
    <w:name w:val="xl22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</w:rPr>
  </w:style>
  <w:style w:type="paragraph" w:customStyle="1" w:styleId="xl226">
    <w:name w:val="xl22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27">
    <w:name w:val="xl22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28">
    <w:name w:val="xl22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29">
    <w:name w:val="xl22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32">
    <w:name w:val="xl23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33">
    <w:name w:val="xl23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35">
    <w:name w:val="xl235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36">
    <w:name w:val="xl236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39">
    <w:name w:val="xl23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40">
    <w:name w:val="xl24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43">
    <w:name w:val="xl243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5">
    <w:name w:val="xl24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247">
    <w:name w:val="xl247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8">
    <w:name w:val="xl24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1">
    <w:name w:val="xl251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2">
    <w:name w:val="xl252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53">
    <w:name w:val="xl253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4">
    <w:name w:val="xl254"/>
    <w:basedOn w:val="a"/>
    <w:rsid w:val="003573E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55">
    <w:name w:val="xl255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56">
    <w:name w:val="xl256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57">
    <w:name w:val="xl25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8">
    <w:name w:val="xl258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59">
    <w:name w:val="xl25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60">
    <w:name w:val="xl26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61">
    <w:name w:val="xl26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62">
    <w:name w:val="xl26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63">
    <w:name w:val="xl26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265">
    <w:name w:val="xl26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66">
    <w:name w:val="xl266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67">
    <w:name w:val="xl267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68">
    <w:name w:val="xl26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70">
    <w:name w:val="xl27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1">
    <w:name w:val="xl271"/>
    <w:basedOn w:val="a"/>
    <w:rsid w:val="003573E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2">
    <w:name w:val="xl272"/>
    <w:basedOn w:val="a"/>
    <w:rsid w:val="003573E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3">
    <w:name w:val="xl273"/>
    <w:basedOn w:val="a"/>
    <w:rsid w:val="003573E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6">
    <w:name w:val="xl276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7">
    <w:name w:val="xl277"/>
    <w:basedOn w:val="a"/>
    <w:rsid w:val="003573E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8">
    <w:name w:val="xl27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9">
    <w:name w:val="xl279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80">
    <w:name w:val="xl280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81">
    <w:name w:val="xl281"/>
    <w:basedOn w:val="a"/>
    <w:rsid w:val="003573E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82">
    <w:name w:val="xl282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3">
    <w:name w:val="xl283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4">
    <w:name w:val="xl284"/>
    <w:basedOn w:val="a"/>
    <w:rsid w:val="003573E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85">
    <w:name w:val="xl285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86">
    <w:name w:val="xl286"/>
    <w:basedOn w:val="a"/>
    <w:rsid w:val="003573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7">
    <w:name w:val="xl28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90">
    <w:name w:val="xl29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91">
    <w:name w:val="xl291"/>
    <w:basedOn w:val="a"/>
    <w:rsid w:val="003573E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2">
    <w:name w:val="xl29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94">
    <w:name w:val="xl294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95">
    <w:name w:val="xl29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96">
    <w:name w:val="xl296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97">
    <w:name w:val="xl297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99">
    <w:name w:val="xl29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01">
    <w:name w:val="xl30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02">
    <w:name w:val="xl30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03">
    <w:name w:val="xl303"/>
    <w:basedOn w:val="a"/>
    <w:rsid w:val="003573E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304">
    <w:name w:val="xl304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305">
    <w:name w:val="xl305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3573E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7">
    <w:name w:val="xl307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08">
    <w:name w:val="xl308"/>
    <w:basedOn w:val="a"/>
    <w:rsid w:val="003573E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09">
    <w:name w:val="xl30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1">
    <w:name w:val="xl311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2">
    <w:name w:val="xl312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4">
    <w:name w:val="xl314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15">
    <w:name w:val="xl315"/>
    <w:basedOn w:val="a"/>
    <w:rsid w:val="003573E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6">
    <w:name w:val="xl316"/>
    <w:basedOn w:val="a"/>
    <w:rsid w:val="003573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7">
    <w:name w:val="xl317"/>
    <w:basedOn w:val="a"/>
    <w:rsid w:val="003573E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8">
    <w:name w:val="xl318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3573E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0">
    <w:name w:val="xl320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21">
    <w:name w:val="xl32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3573E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23">
    <w:name w:val="xl323"/>
    <w:basedOn w:val="a"/>
    <w:rsid w:val="003573E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4">
    <w:name w:val="xl324"/>
    <w:basedOn w:val="a"/>
    <w:rsid w:val="003573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325">
    <w:name w:val="xl325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326">
    <w:name w:val="xl326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327">
    <w:name w:val="xl327"/>
    <w:basedOn w:val="a"/>
    <w:rsid w:val="003573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328">
    <w:name w:val="xl328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9">
    <w:name w:val="xl329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0">
    <w:name w:val="xl330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"/>
    <w:rsid w:val="003573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2">
    <w:name w:val="xl332"/>
    <w:basedOn w:val="a"/>
    <w:rsid w:val="003573E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character" w:customStyle="1" w:styleId="a4">
    <w:name w:val="Текст выноски Знак"/>
    <w:basedOn w:val="a0"/>
    <w:link w:val="a3"/>
    <w:uiPriority w:val="99"/>
    <w:semiHidden/>
    <w:rsid w:val="00C6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062B-2154-4BC1-BA84-2B70FAF2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247</Pages>
  <Words>49914</Words>
  <Characters>284511</Characters>
  <Application>Microsoft Office Word</Application>
  <DocSecurity>0</DocSecurity>
  <Lines>2370</Lines>
  <Paragraphs>667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333758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Gutova_EA</dc:creator>
  <cp:lastModifiedBy>Самойлов Эдуард Валентинович</cp:lastModifiedBy>
  <cp:revision>3</cp:revision>
  <cp:lastPrinted>2015-10-27T06:12:00Z</cp:lastPrinted>
  <dcterms:created xsi:type="dcterms:W3CDTF">2015-10-27T06:04:00Z</dcterms:created>
  <dcterms:modified xsi:type="dcterms:W3CDTF">2015-10-27T07:59:00Z</dcterms:modified>
</cp:coreProperties>
</file>